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E8350" w14:textId="77777777" w:rsidR="00B40631" w:rsidRPr="00CB7079" w:rsidRDefault="00320EBE" w:rsidP="00CB7079">
      <w:pPr>
        <w:jc w:val="center"/>
        <w:rPr>
          <w:rFonts w:ascii="Corbel" w:hAnsi="Corbel"/>
          <w:b/>
          <w:i/>
          <w:sz w:val="32"/>
          <w:szCs w:val="32"/>
        </w:rPr>
      </w:pPr>
      <w:r>
        <w:rPr>
          <w:rFonts w:ascii="Corbel" w:hAnsi="Corbel"/>
          <w:b/>
          <w:sz w:val="24"/>
          <w:szCs w:val="24"/>
        </w:rPr>
        <w:t xml:space="preserve"> </w:t>
      </w:r>
      <w:r w:rsidR="00CB7079" w:rsidRPr="00CB7079">
        <w:rPr>
          <w:rFonts w:ascii="Corbel" w:hAnsi="Corbel"/>
          <w:b/>
          <w:sz w:val="24"/>
          <w:szCs w:val="24"/>
        </w:rPr>
        <w:t>K</w:t>
      </w:r>
      <w:r w:rsidR="00B40631" w:rsidRPr="00CB7079">
        <w:rPr>
          <w:rFonts w:ascii="Corbel" w:hAnsi="Corbel"/>
          <w:b/>
          <w:sz w:val="24"/>
          <w:szCs w:val="24"/>
        </w:rPr>
        <w:t>ierun</w:t>
      </w:r>
      <w:r w:rsidR="00CB7079">
        <w:rPr>
          <w:rFonts w:ascii="Corbel" w:hAnsi="Corbel"/>
          <w:b/>
          <w:sz w:val="24"/>
          <w:szCs w:val="24"/>
        </w:rPr>
        <w:t>ek studiów</w:t>
      </w:r>
      <w:r w:rsidR="003D53E2" w:rsidRPr="00CB7079">
        <w:rPr>
          <w:rFonts w:ascii="Corbel" w:hAnsi="Corbel"/>
          <w:b/>
          <w:sz w:val="24"/>
          <w:szCs w:val="24"/>
        </w:rPr>
        <w:t xml:space="preserve">: </w:t>
      </w:r>
      <w:r w:rsidR="000E3223">
        <w:rPr>
          <w:rFonts w:ascii="Corbel" w:hAnsi="Corbel"/>
          <w:b/>
          <w:i/>
          <w:sz w:val="32"/>
          <w:szCs w:val="32"/>
        </w:rPr>
        <w:t>TECHNOLOGIA ŻYWNOŚCI I ŻYWIENIE CZŁOWIEKA</w:t>
      </w:r>
    </w:p>
    <w:p w14:paraId="1300721A" w14:textId="55C9D66C" w:rsidR="003175B8" w:rsidRDefault="003D53E2" w:rsidP="002F69F0">
      <w:pPr>
        <w:jc w:val="center"/>
        <w:rPr>
          <w:rFonts w:ascii="Corbel" w:hAnsi="Corbel"/>
          <w:b/>
          <w:sz w:val="24"/>
          <w:szCs w:val="24"/>
        </w:rPr>
      </w:pPr>
      <w:r w:rsidRPr="00CB7079">
        <w:rPr>
          <w:rFonts w:ascii="Corbel" w:hAnsi="Corbel"/>
          <w:b/>
          <w:sz w:val="24"/>
          <w:szCs w:val="24"/>
        </w:rPr>
        <w:t xml:space="preserve">Sesja egzaminacyjna – semestr </w:t>
      </w:r>
      <w:r w:rsidR="00B72CBF">
        <w:rPr>
          <w:rFonts w:ascii="Corbel" w:hAnsi="Corbel"/>
          <w:b/>
          <w:sz w:val="24"/>
          <w:szCs w:val="24"/>
        </w:rPr>
        <w:t>letni</w:t>
      </w:r>
      <w:r w:rsidRPr="00CB7079">
        <w:rPr>
          <w:rFonts w:ascii="Corbel" w:hAnsi="Corbel"/>
          <w:b/>
          <w:sz w:val="24"/>
          <w:szCs w:val="24"/>
        </w:rPr>
        <w:t>, rok akademicki 202</w:t>
      </w:r>
      <w:r w:rsidR="004278F7">
        <w:rPr>
          <w:rFonts w:ascii="Corbel" w:hAnsi="Corbel"/>
          <w:b/>
          <w:sz w:val="24"/>
          <w:szCs w:val="24"/>
        </w:rPr>
        <w:t>5</w:t>
      </w:r>
      <w:r w:rsidRPr="00CB7079">
        <w:rPr>
          <w:rFonts w:ascii="Corbel" w:hAnsi="Corbel"/>
          <w:b/>
          <w:sz w:val="24"/>
          <w:szCs w:val="24"/>
        </w:rPr>
        <w:t>/202</w:t>
      </w:r>
      <w:r w:rsidR="004278F7">
        <w:rPr>
          <w:rFonts w:ascii="Corbel" w:hAnsi="Corbel"/>
          <w:b/>
          <w:sz w:val="24"/>
          <w:szCs w:val="24"/>
        </w:rPr>
        <w:t>6</w:t>
      </w:r>
    </w:p>
    <w:p w14:paraId="5A3F44B8" w14:textId="77777777" w:rsidR="00487EA6" w:rsidRPr="00CB7079" w:rsidRDefault="00487EA6" w:rsidP="002F69F0">
      <w:pPr>
        <w:jc w:val="center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10388" w:type="dxa"/>
        <w:tblLook w:val="04A0" w:firstRow="1" w:lastRow="0" w:firstColumn="1" w:lastColumn="0" w:noHBand="0" w:noVBand="1"/>
      </w:tblPr>
      <w:tblGrid>
        <w:gridCol w:w="3327"/>
        <w:gridCol w:w="2798"/>
        <w:gridCol w:w="2131"/>
        <w:gridCol w:w="2132"/>
      </w:tblGrid>
      <w:tr w:rsidR="00B40631" w:rsidRPr="003D53E2" w14:paraId="340E8C20" w14:textId="77777777" w:rsidTr="00173468">
        <w:tc>
          <w:tcPr>
            <w:tcW w:w="10388" w:type="dxa"/>
            <w:gridSpan w:val="4"/>
            <w:shd w:val="clear" w:color="auto" w:fill="FFE599" w:themeFill="accent4" w:themeFillTint="66"/>
            <w:vAlign w:val="center"/>
          </w:tcPr>
          <w:p w14:paraId="1326015A" w14:textId="77777777" w:rsidR="003557FA" w:rsidRPr="00CB7079" w:rsidRDefault="00611648" w:rsidP="00C13360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="00B40631" w:rsidRPr="00CB7079">
              <w:rPr>
                <w:rFonts w:ascii="Corbel" w:hAnsi="Corbel"/>
                <w:b/>
                <w:sz w:val="32"/>
                <w:szCs w:val="32"/>
              </w:rPr>
              <w:t>rok I</w:t>
            </w:r>
          </w:p>
        </w:tc>
      </w:tr>
      <w:tr w:rsidR="00B40631" w:rsidRPr="003D53E2" w14:paraId="68D14E1F" w14:textId="77777777" w:rsidTr="00173468">
        <w:tc>
          <w:tcPr>
            <w:tcW w:w="3327" w:type="dxa"/>
            <w:shd w:val="clear" w:color="auto" w:fill="D9D9D9" w:themeFill="background1" w:themeFillShade="D9"/>
          </w:tcPr>
          <w:p w14:paraId="2D226478" w14:textId="77777777" w:rsidR="00B40631" w:rsidRPr="003D53E2" w:rsidRDefault="00B40631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2798" w:type="dxa"/>
            <w:shd w:val="clear" w:color="auto" w:fill="D9D9D9" w:themeFill="background1" w:themeFillShade="D9"/>
          </w:tcPr>
          <w:p w14:paraId="1B7515F4" w14:textId="77777777" w:rsidR="00B40631" w:rsidRPr="003D53E2" w:rsidRDefault="00B40631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14:paraId="75D7FA9E" w14:textId="77777777" w:rsidR="00B40631" w:rsidRPr="003D53E2" w:rsidRDefault="003D53E2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79B67C73" w14:textId="77777777" w:rsidR="00B40631" w:rsidRPr="003D53E2" w:rsidRDefault="003D53E2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3216B9" w:rsidRPr="003D53E2" w14:paraId="76F43238" w14:textId="77777777" w:rsidTr="00173468">
        <w:trPr>
          <w:trHeight w:val="537"/>
        </w:trPr>
        <w:tc>
          <w:tcPr>
            <w:tcW w:w="3327" w:type="dxa"/>
            <w:vAlign w:val="center"/>
          </w:tcPr>
          <w:p w14:paraId="40AEEF53" w14:textId="77777777" w:rsidR="003216B9" w:rsidRPr="007453C7" w:rsidRDefault="003216B9" w:rsidP="003216B9">
            <w:pPr>
              <w:jc w:val="center"/>
              <w:rPr>
                <w:rFonts w:ascii="Corbel" w:hAnsi="Corbel"/>
                <w:b/>
              </w:rPr>
            </w:pPr>
            <w:r w:rsidRPr="007453C7">
              <w:rPr>
                <w:rFonts w:ascii="Corbel" w:hAnsi="Corbel"/>
                <w:b/>
              </w:rPr>
              <w:t xml:space="preserve">Chemia </w:t>
            </w:r>
            <w:r w:rsidR="00B72CBF">
              <w:rPr>
                <w:rFonts w:ascii="Corbel" w:hAnsi="Corbel"/>
                <w:b/>
              </w:rPr>
              <w:t>żywności</w:t>
            </w:r>
          </w:p>
        </w:tc>
        <w:tc>
          <w:tcPr>
            <w:tcW w:w="2798" w:type="dxa"/>
            <w:vAlign w:val="center"/>
          </w:tcPr>
          <w:p w14:paraId="12202ADB" w14:textId="77777777" w:rsidR="00824E99" w:rsidRPr="003D53E2" w:rsidRDefault="005D417C" w:rsidP="003216B9">
            <w:pPr>
              <w:rPr>
                <w:rFonts w:ascii="Corbel" w:hAnsi="Corbel"/>
              </w:rPr>
            </w:pPr>
            <w:r w:rsidRPr="005D417C">
              <w:rPr>
                <w:rFonts w:ascii="Corbel" w:hAnsi="Corbel"/>
              </w:rPr>
              <w:t>prof. dr hab. inż. Małgorzata Dżugan</w:t>
            </w:r>
          </w:p>
        </w:tc>
        <w:tc>
          <w:tcPr>
            <w:tcW w:w="2131" w:type="dxa"/>
            <w:vAlign w:val="center"/>
          </w:tcPr>
          <w:p w14:paraId="336D3137" w14:textId="77777777" w:rsidR="003216B9" w:rsidRDefault="001B1C62" w:rsidP="003216B9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19.06.2026</w:t>
            </w:r>
          </w:p>
          <w:p w14:paraId="7718D604" w14:textId="4FB40B11" w:rsidR="001B1C62" w:rsidRPr="003216B9" w:rsidRDefault="001B1C62" w:rsidP="00E6017B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10-11:30</w:t>
            </w:r>
            <w:r w:rsidR="00E6017B">
              <w:rPr>
                <w:rFonts w:ascii="Corbel" w:hAnsi="Corbel"/>
                <w:b/>
              </w:rPr>
              <w:t xml:space="preserve"> </w:t>
            </w:r>
            <w:r>
              <w:rPr>
                <w:rFonts w:ascii="Corbel" w:hAnsi="Corbel"/>
                <w:b/>
              </w:rPr>
              <w:t>D3 40</w:t>
            </w:r>
          </w:p>
        </w:tc>
        <w:tc>
          <w:tcPr>
            <w:tcW w:w="2132" w:type="dxa"/>
            <w:vAlign w:val="center"/>
          </w:tcPr>
          <w:p w14:paraId="2FE649E4" w14:textId="77777777" w:rsidR="003216B9" w:rsidRDefault="008910D0" w:rsidP="003216B9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03.09.2026</w:t>
            </w:r>
          </w:p>
          <w:p w14:paraId="0ED75C14" w14:textId="77627BAB" w:rsidR="008910D0" w:rsidRPr="003216B9" w:rsidRDefault="008910D0" w:rsidP="003216B9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D3-141- 10:00-11:30</w:t>
            </w:r>
          </w:p>
        </w:tc>
      </w:tr>
      <w:tr w:rsidR="00B72CBF" w:rsidRPr="003D53E2" w14:paraId="7588870E" w14:textId="77777777" w:rsidTr="00173468">
        <w:trPr>
          <w:trHeight w:val="537"/>
        </w:trPr>
        <w:tc>
          <w:tcPr>
            <w:tcW w:w="3327" w:type="dxa"/>
            <w:vAlign w:val="center"/>
          </w:tcPr>
          <w:p w14:paraId="11378F13" w14:textId="77777777" w:rsidR="00B72CBF" w:rsidRPr="007453C7" w:rsidRDefault="00B72CBF" w:rsidP="003216B9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Inżynieria procesowa</w:t>
            </w:r>
            <w:r>
              <w:rPr>
                <w:rFonts w:ascii="Corbel" w:hAnsi="Corbel"/>
                <w:b/>
              </w:rPr>
              <w:br/>
              <w:t xml:space="preserve"> w przemyśle spożywczym</w:t>
            </w:r>
          </w:p>
        </w:tc>
        <w:tc>
          <w:tcPr>
            <w:tcW w:w="2798" w:type="dxa"/>
            <w:vAlign w:val="center"/>
          </w:tcPr>
          <w:p w14:paraId="1B7881C7" w14:textId="77777777" w:rsidR="00B72CBF" w:rsidRDefault="005D417C" w:rsidP="003216B9">
            <w:pPr>
              <w:rPr>
                <w:rFonts w:ascii="Corbel" w:hAnsi="Corbel"/>
              </w:rPr>
            </w:pPr>
            <w:r w:rsidRPr="005D417C">
              <w:rPr>
                <w:rFonts w:ascii="Corbel" w:hAnsi="Corbel"/>
              </w:rPr>
              <w:t>dr hab. inż. prof. UR Tomasz Piechowiak</w:t>
            </w:r>
          </w:p>
        </w:tc>
        <w:tc>
          <w:tcPr>
            <w:tcW w:w="2131" w:type="dxa"/>
            <w:vAlign w:val="center"/>
          </w:tcPr>
          <w:p w14:paraId="5ED75123" w14:textId="77777777" w:rsidR="00B72CBF" w:rsidRDefault="001B1C62" w:rsidP="00C474C3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16.06.2026</w:t>
            </w:r>
          </w:p>
          <w:p w14:paraId="791779C5" w14:textId="4DE3A228" w:rsidR="001B1C62" w:rsidRPr="003216B9" w:rsidRDefault="001B1C62" w:rsidP="00C474C3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10-11:30</w:t>
            </w:r>
            <w:r w:rsidR="00E6017B">
              <w:rPr>
                <w:rFonts w:ascii="Corbel" w:hAnsi="Corbel"/>
                <w:b/>
              </w:rPr>
              <w:t xml:space="preserve"> </w:t>
            </w:r>
            <w:r>
              <w:rPr>
                <w:rFonts w:ascii="Corbel" w:hAnsi="Corbel"/>
                <w:b/>
              </w:rPr>
              <w:t>D3 40</w:t>
            </w:r>
          </w:p>
        </w:tc>
        <w:tc>
          <w:tcPr>
            <w:tcW w:w="2132" w:type="dxa"/>
            <w:vAlign w:val="center"/>
          </w:tcPr>
          <w:p w14:paraId="14A7698A" w14:textId="77777777" w:rsidR="00B72CBF" w:rsidRPr="003216B9" w:rsidRDefault="00B72CBF" w:rsidP="003216B9">
            <w:pPr>
              <w:rPr>
                <w:rFonts w:ascii="Corbel" w:hAnsi="Corbel"/>
                <w:b/>
              </w:rPr>
            </w:pPr>
          </w:p>
        </w:tc>
      </w:tr>
      <w:tr w:rsidR="00B72CBF" w:rsidRPr="003D53E2" w14:paraId="3C0E749B" w14:textId="77777777" w:rsidTr="00173468">
        <w:trPr>
          <w:trHeight w:val="537"/>
        </w:trPr>
        <w:tc>
          <w:tcPr>
            <w:tcW w:w="3327" w:type="dxa"/>
            <w:vAlign w:val="center"/>
          </w:tcPr>
          <w:p w14:paraId="11B21F92" w14:textId="77777777" w:rsidR="00B72CBF" w:rsidRDefault="00B72CBF" w:rsidP="003216B9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Mikrobiologia żywności</w:t>
            </w:r>
          </w:p>
        </w:tc>
        <w:tc>
          <w:tcPr>
            <w:tcW w:w="2798" w:type="dxa"/>
            <w:vAlign w:val="center"/>
          </w:tcPr>
          <w:p w14:paraId="7971E4B3" w14:textId="77777777" w:rsidR="00B72CBF" w:rsidRDefault="005D417C" w:rsidP="003216B9">
            <w:pPr>
              <w:rPr>
                <w:rFonts w:ascii="Corbel" w:hAnsi="Corbel"/>
              </w:rPr>
            </w:pPr>
            <w:r w:rsidRPr="005D417C">
              <w:rPr>
                <w:rFonts w:ascii="Corbel" w:hAnsi="Corbel"/>
              </w:rPr>
              <w:t>dr Dorota Grabek-Lejko</w:t>
            </w:r>
          </w:p>
        </w:tc>
        <w:tc>
          <w:tcPr>
            <w:tcW w:w="2131" w:type="dxa"/>
            <w:vAlign w:val="center"/>
          </w:tcPr>
          <w:p w14:paraId="11C3D492" w14:textId="77777777" w:rsidR="00B72CBF" w:rsidRDefault="00E6017B" w:rsidP="0014283F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23.06.2026</w:t>
            </w:r>
          </w:p>
          <w:p w14:paraId="215F9DDE" w14:textId="238F6830" w:rsidR="00E6017B" w:rsidRPr="003216B9" w:rsidRDefault="00E6017B" w:rsidP="0014283F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10:30-12:00 D9-340</w:t>
            </w:r>
          </w:p>
        </w:tc>
        <w:tc>
          <w:tcPr>
            <w:tcW w:w="2132" w:type="dxa"/>
            <w:vAlign w:val="center"/>
          </w:tcPr>
          <w:p w14:paraId="6D17B5A1" w14:textId="77777777" w:rsidR="00B72CBF" w:rsidRDefault="00F5009D" w:rsidP="003216B9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1.09.2026</w:t>
            </w:r>
          </w:p>
          <w:p w14:paraId="6C38046B" w14:textId="32C0BD86" w:rsidR="00F5009D" w:rsidRPr="003216B9" w:rsidRDefault="00F5009D" w:rsidP="003216B9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12:00-13:30 D9-340</w:t>
            </w:r>
          </w:p>
        </w:tc>
      </w:tr>
      <w:tr w:rsidR="00B40631" w:rsidRPr="003D53E2" w14:paraId="32A9C9E4" w14:textId="77777777" w:rsidTr="00173468">
        <w:tc>
          <w:tcPr>
            <w:tcW w:w="10388" w:type="dxa"/>
            <w:gridSpan w:val="4"/>
            <w:shd w:val="clear" w:color="auto" w:fill="FFE599" w:themeFill="accent4" w:themeFillTint="66"/>
          </w:tcPr>
          <w:p w14:paraId="119C4257" w14:textId="77777777" w:rsidR="003557FA" w:rsidRPr="00FC3958" w:rsidRDefault="00611648" w:rsidP="00FC3958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="00B40631" w:rsidRPr="00CB7079">
              <w:rPr>
                <w:rFonts w:ascii="Corbel" w:hAnsi="Corbel"/>
                <w:b/>
                <w:sz w:val="32"/>
                <w:szCs w:val="32"/>
              </w:rPr>
              <w:t>rok II</w:t>
            </w:r>
          </w:p>
        </w:tc>
      </w:tr>
      <w:tr w:rsidR="00CB7079" w:rsidRPr="003D53E2" w14:paraId="287778F7" w14:textId="77777777" w:rsidTr="00173468">
        <w:tc>
          <w:tcPr>
            <w:tcW w:w="3327" w:type="dxa"/>
            <w:shd w:val="clear" w:color="auto" w:fill="D9D9D9" w:themeFill="background1" w:themeFillShade="D9"/>
          </w:tcPr>
          <w:p w14:paraId="36B2F1D7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2798" w:type="dxa"/>
            <w:shd w:val="clear" w:color="auto" w:fill="D9D9D9" w:themeFill="background1" w:themeFillShade="D9"/>
          </w:tcPr>
          <w:p w14:paraId="09F49FEC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14:paraId="08A7D9E9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2A5F6376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610115" w:rsidRPr="003D53E2" w14:paraId="23693D06" w14:textId="77777777" w:rsidTr="00173468">
        <w:trPr>
          <w:trHeight w:val="537"/>
        </w:trPr>
        <w:tc>
          <w:tcPr>
            <w:tcW w:w="3327" w:type="dxa"/>
            <w:vAlign w:val="center"/>
          </w:tcPr>
          <w:p w14:paraId="0A686012" w14:textId="176CEEE9" w:rsidR="00610115" w:rsidRPr="00C772AD" w:rsidRDefault="00610115" w:rsidP="00610115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Język angielski</w:t>
            </w:r>
          </w:p>
        </w:tc>
        <w:tc>
          <w:tcPr>
            <w:tcW w:w="2798" w:type="dxa"/>
            <w:vAlign w:val="center"/>
          </w:tcPr>
          <w:p w14:paraId="613A38D3" w14:textId="77777777" w:rsidR="00610115" w:rsidRPr="004278F7" w:rsidRDefault="00610115" w:rsidP="00610115">
            <w:pPr>
              <w:rPr>
                <w:rFonts w:ascii="Corbel" w:hAnsi="Corbel"/>
                <w:lang w:val="en-US"/>
              </w:rPr>
            </w:pPr>
            <w:r w:rsidRPr="004278F7">
              <w:rPr>
                <w:rFonts w:ascii="Corbel" w:hAnsi="Corbel"/>
                <w:lang w:val="en-US"/>
              </w:rPr>
              <w:t>mgr Marcin Trojan</w:t>
            </w:r>
          </w:p>
          <w:p w14:paraId="11A2EFE4" w14:textId="7CA66B3D" w:rsidR="00610115" w:rsidRPr="004278F7" w:rsidRDefault="00610115" w:rsidP="00610115">
            <w:pPr>
              <w:rPr>
                <w:rFonts w:ascii="Corbel" w:hAnsi="Corbel"/>
                <w:lang w:val="en-US"/>
              </w:rPr>
            </w:pPr>
          </w:p>
        </w:tc>
        <w:tc>
          <w:tcPr>
            <w:tcW w:w="2131" w:type="dxa"/>
          </w:tcPr>
          <w:p w14:paraId="0023B72E" w14:textId="7DE9E20B" w:rsidR="00610115" w:rsidRPr="001B6B1F" w:rsidRDefault="00610115" w:rsidP="00610115">
            <w:pPr>
              <w:rPr>
                <w:rFonts w:ascii="Corbel" w:hAnsi="Corbel"/>
                <w:b/>
              </w:rPr>
            </w:pPr>
            <w:r w:rsidRPr="00610115">
              <w:rPr>
                <w:rFonts w:ascii="Corbel" w:hAnsi="Corbel"/>
                <w:b/>
              </w:rPr>
              <w:t>17.VI.2026 r. godz. 13.00-14.30 D9</w:t>
            </w:r>
            <w:r w:rsidR="00594F2E">
              <w:rPr>
                <w:rFonts w:ascii="Corbel" w:hAnsi="Corbel"/>
                <w:b/>
              </w:rPr>
              <w:t xml:space="preserve"> 339</w:t>
            </w:r>
          </w:p>
        </w:tc>
        <w:tc>
          <w:tcPr>
            <w:tcW w:w="2132" w:type="dxa"/>
          </w:tcPr>
          <w:p w14:paraId="3DE20867" w14:textId="284CD0B4" w:rsidR="00610115" w:rsidRPr="001B6B1F" w:rsidRDefault="00610115" w:rsidP="00610115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0</w:t>
            </w:r>
            <w:r w:rsidRPr="00610115">
              <w:rPr>
                <w:rFonts w:ascii="Corbel" w:hAnsi="Corbel"/>
                <w:b/>
              </w:rPr>
              <w:t>2.IX.2026 r. godz. 13.00-14.30 D9 s.336</w:t>
            </w:r>
          </w:p>
        </w:tc>
      </w:tr>
      <w:tr w:rsidR="008835CD" w:rsidRPr="003D53E2" w14:paraId="0980EF5E" w14:textId="77777777" w:rsidTr="00173468">
        <w:trPr>
          <w:trHeight w:val="537"/>
        </w:trPr>
        <w:tc>
          <w:tcPr>
            <w:tcW w:w="3327" w:type="dxa"/>
          </w:tcPr>
          <w:p w14:paraId="1756CE59" w14:textId="77777777" w:rsidR="008835CD" w:rsidRPr="00C772AD" w:rsidRDefault="00B72CBF" w:rsidP="00B72CBF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Ocena jakości surowców</w:t>
            </w:r>
            <w:r>
              <w:rPr>
                <w:rFonts w:ascii="Corbel" w:hAnsi="Corbel"/>
                <w:b/>
              </w:rPr>
              <w:br/>
              <w:t xml:space="preserve"> i produktów roślinnych</w:t>
            </w:r>
          </w:p>
        </w:tc>
        <w:tc>
          <w:tcPr>
            <w:tcW w:w="2798" w:type="dxa"/>
            <w:vAlign w:val="center"/>
          </w:tcPr>
          <w:p w14:paraId="7836E486" w14:textId="77777777" w:rsidR="008835CD" w:rsidRPr="003D53E2" w:rsidRDefault="00D22276" w:rsidP="008835CD">
            <w:pPr>
              <w:rPr>
                <w:rFonts w:ascii="Corbel" w:hAnsi="Corbel"/>
              </w:rPr>
            </w:pPr>
            <w:r w:rsidRPr="00D22276">
              <w:rPr>
                <w:rFonts w:ascii="Corbel" w:hAnsi="Corbel"/>
              </w:rPr>
              <w:t>dr hab. inż. prof. UR Ireneusz Kapusta</w:t>
            </w:r>
          </w:p>
        </w:tc>
        <w:tc>
          <w:tcPr>
            <w:tcW w:w="2131" w:type="dxa"/>
            <w:vAlign w:val="center"/>
          </w:tcPr>
          <w:p w14:paraId="6CE9F1B9" w14:textId="6B1100EB" w:rsidR="008835CD" w:rsidRPr="008835CD" w:rsidRDefault="00610115" w:rsidP="008835CD">
            <w:pPr>
              <w:rPr>
                <w:rFonts w:ascii="Corbel" w:hAnsi="Corbel"/>
                <w:b/>
              </w:rPr>
            </w:pPr>
            <w:r w:rsidRPr="00610115">
              <w:rPr>
                <w:rFonts w:ascii="Corbel" w:hAnsi="Corbel"/>
                <w:b/>
              </w:rPr>
              <w:t>18.VI.2026 r. godz. 12.00-13.30 D9</w:t>
            </w:r>
            <w:r w:rsidR="00594F2E">
              <w:rPr>
                <w:rFonts w:ascii="Corbel" w:hAnsi="Corbel"/>
                <w:b/>
              </w:rPr>
              <w:t xml:space="preserve"> 339</w:t>
            </w:r>
          </w:p>
        </w:tc>
        <w:tc>
          <w:tcPr>
            <w:tcW w:w="2132" w:type="dxa"/>
            <w:vAlign w:val="center"/>
          </w:tcPr>
          <w:p w14:paraId="65EB2896" w14:textId="01EFB0BC" w:rsidR="008835CD" w:rsidRPr="008835CD" w:rsidRDefault="00610115" w:rsidP="008835CD">
            <w:pPr>
              <w:rPr>
                <w:rFonts w:ascii="Corbel" w:hAnsi="Corbel"/>
                <w:b/>
              </w:rPr>
            </w:pPr>
            <w:r w:rsidRPr="00610115">
              <w:rPr>
                <w:rFonts w:ascii="Corbel" w:hAnsi="Corbel"/>
                <w:b/>
              </w:rPr>
              <w:t>25.VI.2026 r. godz. 11.00-12.30 D9</w:t>
            </w:r>
            <w:r w:rsidR="00AA7F2B">
              <w:rPr>
                <w:rFonts w:ascii="Corbel" w:hAnsi="Corbel"/>
                <w:b/>
              </w:rPr>
              <w:t xml:space="preserve"> 339</w:t>
            </w:r>
          </w:p>
        </w:tc>
      </w:tr>
      <w:tr w:rsidR="00C772AD" w:rsidRPr="003D53E2" w14:paraId="64F45CD7" w14:textId="77777777" w:rsidTr="00173468">
        <w:tc>
          <w:tcPr>
            <w:tcW w:w="10388" w:type="dxa"/>
            <w:gridSpan w:val="4"/>
            <w:shd w:val="clear" w:color="auto" w:fill="FFE599" w:themeFill="accent4" w:themeFillTint="66"/>
          </w:tcPr>
          <w:p w14:paraId="326B99B4" w14:textId="77777777" w:rsidR="003557FA" w:rsidRPr="00FC3958" w:rsidRDefault="00611648" w:rsidP="00FC3958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="00C772AD" w:rsidRPr="00CB7079">
              <w:rPr>
                <w:rFonts w:ascii="Corbel" w:hAnsi="Corbel"/>
                <w:b/>
                <w:sz w:val="32"/>
                <w:szCs w:val="32"/>
              </w:rPr>
              <w:t>rok II</w:t>
            </w:r>
            <w:r w:rsidR="00C772AD">
              <w:rPr>
                <w:rFonts w:ascii="Corbel" w:hAnsi="Corbel"/>
                <w:b/>
                <w:sz w:val="32"/>
                <w:szCs w:val="32"/>
              </w:rPr>
              <w:t>I</w:t>
            </w:r>
          </w:p>
        </w:tc>
      </w:tr>
      <w:tr w:rsidR="00B1226C" w:rsidRPr="003D53E2" w14:paraId="268E0DEC" w14:textId="77777777" w:rsidTr="00173468">
        <w:trPr>
          <w:trHeight w:val="210"/>
        </w:trPr>
        <w:tc>
          <w:tcPr>
            <w:tcW w:w="3327" w:type="dxa"/>
            <w:shd w:val="clear" w:color="auto" w:fill="D9D9D9" w:themeFill="background1" w:themeFillShade="D9"/>
          </w:tcPr>
          <w:p w14:paraId="0D9A84C4" w14:textId="77777777" w:rsidR="00B1226C" w:rsidRPr="003D53E2" w:rsidRDefault="00B1226C" w:rsidP="00B1226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2798" w:type="dxa"/>
            <w:shd w:val="clear" w:color="auto" w:fill="D9D9D9" w:themeFill="background1" w:themeFillShade="D9"/>
          </w:tcPr>
          <w:p w14:paraId="7BE412D0" w14:textId="77777777" w:rsidR="00B1226C" w:rsidRPr="003D53E2" w:rsidRDefault="00B1226C" w:rsidP="00B1226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14:paraId="77B2BDEE" w14:textId="77777777" w:rsidR="00B1226C" w:rsidRPr="003D53E2" w:rsidRDefault="00B1226C" w:rsidP="00B1226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1F2D43C8" w14:textId="77777777" w:rsidR="00B1226C" w:rsidRPr="003D53E2" w:rsidRDefault="00B1226C" w:rsidP="00B1226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487EA6" w:rsidRPr="003D53E2" w14:paraId="1F5A37BA" w14:textId="77777777" w:rsidTr="00487EA6">
        <w:trPr>
          <w:trHeight w:val="210"/>
        </w:trPr>
        <w:tc>
          <w:tcPr>
            <w:tcW w:w="3327" w:type="dxa"/>
            <w:shd w:val="clear" w:color="auto" w:fill="FFFFFF" w:themeFill="background1"/>
          </w:tcPr>
          <w:p w14:paraId="7445347D" w14:textId="45105D75" w:rsidR="00487EA6" w:rsidRPr="00487EA6" w:rsidRDefault="00487EA6" w:rsidP="00487EA6">
            <w:pPr>
              <w:jc w:val="center"/>
              <w:rPr>
                <w:rFonts w:ascii="Corbel" w:hAnsi="Corbel"/>
                <w:b/>
                <w:i/>
                <w:color w:val="000000" w:themeColor="text1"/>
              </w:rPr>
            </w:pPr>
            <w:r w:rsidRPr="00487EA6">
              <w:rPr>
                <w:rFonts w:ascii="Corbel" w:hAnsi="Corbel"/>
                <w:b/>
                <w:color w:val="000000" w:themeColor="text1"/>
              </w:rPr>
              <w:t>Projektowanie technologiczne zakładów przemysłu spożywczego</w:t>
            </w:r>
          </w:p>
        </w:tc>
        <w:tc>
          <w:tcPr>
            <w:tcW w:w="2798" w:type="dxa"/>
            <w:shd w:val="clear" w:color="auto" w:fill="FFFFFF" w:themeFill="background1"/>
            <w:vAlign w:val="center"/>
          </w:tcPr>
          <w:p w14:paraId="1DFBA41C" w14:textId="1FDE201B" w:rsidR="00487EA6" w:rsidRPr="00487EA6" w:rsidRDefault="00487EA6" w:rsidP="00487EA6">
            <w:pPr>
              <w:jc w:val="center"/>
              <w:rPr>
                <w:rFonts w:ascii="Corbel" w:hAnsi="Corbel"/>
                <w:b/>
                <w:i/>
                <w:color w:val="000000" w:themeColor="text1"/>
              </w:rPr>
            </w:pPr>
            <w:r w:rsidRPr="00487EA6">
              <w:rPr>
                <w:rFonts w:ascii="Corbel" w:hAnsi="Corbel"/>
                <w:color w:val="000000" w:themeColor="text1"/>
              </w:rPr>
              <w:t>prof. dr hab. inż. Czesław Puchalski</w:t>
            </w:r>
          </w:p>
        </w:tc>
        <w:tc>
          <w:tcPr>
            <w:tcW w:w="2131" w:type="dxa"/>
            <w:shd w:val="clear" w:color="auto" w:fill="FFFFFF" w:themeFill="background1"/>
            <w:vAlign w:val="center"/>
          </w:tcPr>
          <w:p w14:paraId="59D39405" w14:textId="7F435394" w:rsidR="00487EA6" w:rsidRPr="00487EA6" w:rsidRDefault="006710D8" w:rsidP="00487EA6">
            <w:pPr>
              <w:jc w:val="center"/>
              <w:rPr>
                <w:rFonts w:ascii="Corbel" w:hAnsi="Corbel"/>
                <w:b/>
                <w:i/>
                <w:color w:val="000000" w:themeColor="text1"/>
              </w:rPr>
            </w:pPr>
            <w:r w:rsidRPr="006710D8">
              <w:rPr>
                <w:rFonts w:ascii="Corbel" w:hAnsi="Corbel"/>
                <w:b/>
                <w:i/>
                <w:color w:val="000000" w:themeColor="text1"/>
              </w:rPr>
              <w:t>17.06.2026 10:00 – 11:30 D10 212</w:t>
            </w: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14:paraId="24E27975" w14:textId="54EA42AF" w:rsidR="00487EA6" w:rsidRPr="00487EA6" w:rsidRDefault="006710D8" w:rsidP="00487EA6">
            <w:pPr>
              <w:jc w:val="center"/>
              <w:rPr>
                <w:rFonts w:ascii="Corbel" w:hAnsi="Corbel"/>
                <w:b/>
                <w:i/>
                <w:color w:val="000000" w:themeColor="text1"/>
              </w:rPr>
            </w:pPr>
            <w:r w:rsidRPr="006710D8">
              <w:rPr>
                <w:rFonts w:ascii="Corbel" w:hAnsi="Corbel"/>
                <w:b/>
                <w:i/>
                <w:color w:val="000000" w:themeColor="text1"/>
              </w:rPr>
              <w:t>07.09.2026 10:00 – 11:30 D10 212</w:t>
            </w:r>
          </w:p>
        </w:tc>
      </w:tr>
      <w:tr w:rsidR="003175B8" w:rsidRPr="003D53E2" w14:paraId="7B9EACD2" w14:textId="77777777" w:rsidTr="00173468">
        <w:trPr>
          <w:trHeight w:val="537"/>
        </w:trPr>
        <w:tc>
          <w:tcPr>
            <w:tcW w:w="10388" w:type="dxa"/>
            <w:gridSpan w:val="4"/>
            <w:shd w:val="clear" w:color="auto" w:fill="E2EFD9" w:themeFill="accent6" w:themeFillTint="33"/>
            <w:vAlign w:val="center"/>
          </w:tcPr>
          <w:p w14:paraId="32B8EE67" w14:textId="77777777" w:rsidR="003175B8" w:rsidRPr="003D53E2" w:rsidRDefault="003175B8" w:rsidP="003175B8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</w:rPr>
              <w:t xml:space="preserve">ścieżka kształcenia: </w:t>
            </w:r>
            <w:r w:rsidR="00E54B9A">
              <w:rPr>
                <w:rFonts w:ascii="Corbel" w:hAnsi="Corbel"/>
                <w:b/>
              </w:rPr>
              <w:t>technologia żywności</w:t>
            </w:r>
          </w:p>
        </w:tc>
      </w:tr>
      <w:tr w:rsidR="00EC519D" w:rsidRPr="003D53E2" w14:paraId="116E0BFD" w14:textId="77777777" w:rsidTr="00173468">
        <w:trPr>
          <w:trHeight w:val="537"/>
        </w:trPr>
        <w:tc>
          <w:tcPr>
            <w:tcW w:w="3327" w:type="dxa"/>
            <w:vAlign w:val="center"/>
          </w:tcPr>
          <w:p w14:paraId="30EDEAAB" w14:textId="77777777" w:rsidR="00EC519D" w:rsidRPr="000F5762" w:rsidRDefault="00B72CBF" w:rsidP="00B72CBF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Technologie drobiu i jaj</w:t>
            </w:r>
          </w:p>
        </w:tc>
        <w:tc>
          <w:tcPr>
            <w:tcW w:w="2798" w:type="dxa"/>
            <w:vAlign w:val="center"/>
          </w:tcPr>
          <w:p w14:paraId="32506AF4" w14:textId="77777777" w:rsidR="00EC519D" w:rsidRPr="003D53E2" w:rsidRDefault="00ED0497" w:rsidP="00EC519D">
            <w:pPr>
              <w:rPr>
                <w:rFonts w:ascii="Corbel" w:hAnsi="Corbel"/>
              </w:rPr>
            </w:pPr>
            <w:r w:rsidRPr="00ED0497">
              <w:rPr>
                <w:rFonts w:ascii="Corbel" w:hAnsi="Corbel"/>
              </w:rPr>
              <w:t>prof. dr hab. inż. Zofia Sokołowicz</w:t>
            </w:r>
          </w:p>
        </w:tc>
        <w:tc>
          <w:tcPr>
            <w:tcW w:w="2131" w:type="dxa"/>
            <w:vAlign w:val="center"/>
          </w:tcPr>
          <w:p w14:paraId="44A499D7" w14:textId="1289CB20" w:rsidR="00EC519D" w:rsidRPr="000C4CF9" w:rsidRDefault="00483F06" w:rsidP="00E41065">
            <w:pPr>
              <w:rPr>
                <w:rFonts w:ascii="Corbel" w:hAnsi="Corbel"/>
                <w:b/>
              </w:rPr>
            </w:pPr>
            <w:r w:rsidRPr="00483F06">
              <w:rPr>
                <w:rFonts w:ascii="Corbel" w:hAnsi="Corbel"/>
                <w:b/>
              </w:rPr>
              <w:t>22.06.2026 10:00 – 11:30 D9 340</w:t>
            </w:r>
          </w:p>
        </w:tc>
        <w:tc>
          <w:tcPr>
            <w:tcW w:w="2132" w:type="dxa"/>
            <w:vAlign w:val="center"/>
          </w:tcPr>
          <w:p w14:paraId="3F0A83C6" w14:textId="4B4247B1" w:rsidR="00EC519D" w:rsidRPr="000C4CF9" w:rsidRDefault="00483F06" w:rsidP="00E41065">
            <w:pPr>
              <w:rPr>
                <w:rFonts w:ascii="Corbel" w:hAnsi="Corbel"/>
                <w:b/>
              </w:rPr>
            </w:pPr>
            <w:r w:rsidRPr="00483F06">
              <w:rPr>
                <w:rFonts w:ascii="Corbel" w:hAnsi="Corbel"/>
                <w:b/>
              </w:rPr>
              <w:t>08.09.2026 10:00 – 11:30 D9 339</w:t>
            </w:r>
          </w:p>
        </w:tc>
      </w:tr>
      <w:tr w:rsidR="003557FA" w:rsidRPr="003D53E2" w14:paraId="04A205CB" w14:textId="77777777" w:rsidTr="00ED0497">
        <w:trPr>
          <w:trHeight w:val="537"/>
        </w:trPr>
        <w:tc>
          <w:tcPr>
            <w:tcW w:w="3327" w:type="dxa"/>
            <w:vAlign w:val="center"/>
          </w:tcPr>
          <w:p w14:paraId="45CEA035" w14:textId="77777777" w:rsidR="003557FA" w:rsidRPr="00926073" w:rsidRDefault="001A7A41" w:rsidP="00ED0497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Technologia mięsa</w:t>
            </w:r>
          </w:p>
        </w:tc>
        <w:tc>
          <w:tcPr>
            <w:tcW w:w="2798" w:type="dxa"/>
            <w:vAlign w:val="center"/>
          </w:tcPr>
          <w:p w14:paraId="22E4ED0B" w14:textId="77777777" w:rsidR="003557FA" w:rsidRPr="003D53E2" w:rsidRDefault="00ED0497" w:rsidP="003557FA">
            <w:pPr>
              <w:rPr>
                <w:rFonts w:ascii="Corbel" w:hAnsi="Corbel"/>
              </w:rPr>
            </w:pPr>
            <w:r w:rsidRPr="00ED0497">
              <w:rPr>
                <w:rFonts w:ascii="Corbel" w:hAnsi="Corbel"/>
              </w:rPr>
              <w:t>dr hab. inż. prof. UR Mariusz Rudy</w:t>
            </w:r>
          </w:p>
        </w:tc>
        <w:tc>
          <w:tcPr>
            <w:tcW w:w="2131" w:type="dxa"/>
          </w:tcPr>
          <w:p w14:paraId="4F309BE0" w14:textId="01A18AC3" w:rsidR="003557FA" w:rsidRPr="005B4870" w:rsidRDefault="009638D9" w:rsidP="003557FA">
            <w:pPr>
              <w:rPr>
                <w:rFonts w:ascii="Corbel" w:hAnsi="Corbel"/>
                <w:b/>
              </w:rPr>
            </w:pPr>
            <w:r w:rsidRPr="009638D9">
              <w:rPr>
                <w:rFonts w:ascii="Corbel" w:hAnsi="Corbel"/>
                <w:b/>
              </w:rPr>
              <w:t>19.06.2026 8:30 – 10:00 D9 339</w:t>
            </w:r>
          </w:p>
        </w:tc>
        <w:tc>
          <w:tcPr>
            <w:tcW w:w="2132" w:type="dxa"/>
          </w:tcPr>
          <w:p w14:paraId="1324C4E3" w14:textId="22F43348" w:rsidR="003557FA" w:rsidRPr="005B4870" w:rsidRDefault="009638D9" w:rsidP="003557FA">
            <w:pPr>
              <w:rPr>
                <w:rFonts w:ascii="Corbel" w:hAnsi="Corbel"/>
                <w:b/>
              </w:rPr>
            </w:pPr>
            <w:r w:rsidRPr="009638D9">
              <w:rPr>
                <w:rFonts w:ascii="Corbel" w:hAnsi="Corbel"/>
                <w:b/>
              </w:rPr>
              <w:t>09.09.2026 10:00 – 11:30 D9 339</w:t>
            </w:r>
          </w:p>
        </w:tc>
      </w:tr>
      <w:tr w:rsidR="00346455" w:rsidRPr="003D53E2" w14:paraId="01EE2F3F" w14:textId="77777777" w:rsidTr="00447767">
        <w:trPr>
          <w:trHeight w:val="537"/>
        </w:trPr>
        <w:tc>
          <w:tcPr>
            <w:tcW w:w="3327" w:type="dxa"/>
          </w:tcPr>
          <w:p w14:paraId="56C5019B" w14:textId="77777777" w:rsidR="00346455" w:rsidRDefault="00346455" w:rsidP="00346455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 xml:space="preserve">Technologia zbóż </w:t>
            </w:r>
            <w:r>
              <w:rPr>
                <w:rFonts w:ascii="Corbel" w:hAnsi="Corbel"/>
                <w:b/>
              </w:rPr>
              <w:br/>
              <w:t>i piekarstwa</w:t>
            </w:r>
          </w:p>
        </w:tc>
        <w:tc>
          <w:tcPr>
            <w:tcW w:w="2798" w:type="dxa"/>
            <w:vAlign w:val="center"/>
          </w:tcPr>
          <w:p w14:paraId="5EDB6E60" w14:textId="77777777" w:rsidR="00346455" w:rsidRPr="003D53E2" w:rsidRDefault="00346455" w:rsidP="00346455">
            <w:pPr>
              <w:rPr>
                <w:rFonts w:ascii="Corbel" w:hAnsi="Corbel"/>
              </w:rPr>
            </w:pPr>
            <w:r w:rsidRPr="00ED0497">
              <w:rPr>
                <w:rFonts w:ascii="Corbel" w:hAnsi="Corbel"/>
              </w:rPr>
              <w:t>dr inż. Joanna Kaszuba</w:t>
            </w:r>
          </w:p>
        </w:tc>
        <w:tc>
          <w:tcPr>
            <w:tcW w:w="2131" w:type="dxa"/>
            <w:vAlign w:val="center"/>
          </w:tcPr>
          <w:p w14:paraId="0BD623C2" w14:textId="4320B030" w:rsidR="00346455" w:rsidRPr="000C4CF9" w:rsidRDefault="009638D9" w:rsidP="00002868">
            <w:pPr>
              <w:rPr>
                <w:rFonts w:ascii="Corbel" w:hAnsi="Corbel"/>
                <w:b/>
              </w:rPr>
            </w:pPr>
            <w:r w:rsidRPr="009638D9">
              <w:rPr>
                <w:rFonts w:ascii="Corbel" w:hAnsi="Corbel"/>
                <w:b/>
              </w:rPr>
              <w:t>24.06.2026 10:00 – 11:30 D9 339</w:t>
            </w:r>
          </w:p>
        </w:tc>
        <w:tc>
          <w:tcPr>
            <w:tcW w:w="2132" w:type="dxa"/>
            <w:vAlign w:val="center"/>
          </w:tcPr>
          <w:p w14:paraId="6CA7F1A5" w14:textId="204BB053" w:rsidR="00346455" w:rsidRPr="000C4CF9" w:rsidRDefault="009638D9" w:rsidP="00346455">
            <w:pPr>
              <w:rPr>
                <w:rFonts w:ascii="Corbel" w:hAnsi="Corbel"/>
                <w:b/>
              </w:rPr>
            </w:pPr>
            <w:r w:rsidRPr="009638D9">
              <w:rPr>
                <w:rFonts w:ascii="Corbel" w:hAnsi="Corbel"/>
                <w:b/>
              </w:rPr>
              <w:t>10.09.2026 10:00 – 11:30 D9 339</w:t>
            </w:r>
          </w:p>
        </w:tc>
      </w:tr>
      <w:tr w:rsidR="001A7A41" w:rsidRPr="003D53E2" w14:paraId="6A5C9B89" w14:textId="77777777" w:rsidTr="00173468">
        <w:trPr>
          <w:trHeight w:val="537"/>
        </w:trPr>
        <w:tc>
          <w:tcPr>
            <w:tcW w:w="3327" w:type="dxa"/>
          </w:tcPr>
          <w:p w14:paraId="2997315F" w14:textId="77777777" w:rsidR="001A7A41" w:rsidRDefault="001A7A41" w:rsidP="003557FA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Technologia przetwórstwa węglowodanów</w:t>
            </w:r>
          </w:p>
        </w:tc>
        <w:tc>
          <w:tcPr>
            <w:tcW w:w="2798" w:type="dxa"/>
            <w:vAlign w:val="center"/>
          </w:tcPr>
          <w:p w14:paraId="284DC6CF" w14:textId="77777777" w:rsidR="001A7A41" w:rsidRPr="003D53E2" w:rsidRDefault="00ED0497" w:rsidP="003557FA">
            <w:pPr>
              <w:rPr>
                <w:rFonts w:ascii="Corbel" w:hAnsi="Corbel"/>
              </w:rPr>
            </w:pPr>
            <w:r w:rsidRPr="00ED0497">
              <w:rPr>
                <w:rFonts w:ascii="Corbel" w:hAnsi="Corbel"/>
              </w:rPr>
              <w:t>dr inż. Karolina Pycia</w:t>
            </w:r>
          </w:p>
        </w:tc>
        <w:tc>
          <w:tcPr>
            <w:tcW w:w="2131" w:type="dxa"/>
          </w:tcPr>
          <w:p w14:paraId="4AD0ADA5" w14:textId="778CD6D8" w:rsidR="001A7A41" w:rsidRPr="005B4870" w:rsidRDefault="009638D9" w:rsidP="00346455">
            <w:pPr>
              <w:rPr>
                <w:rFonts w:ascii="Corbel" w:hAnsi="Corbel"/>
                <w:b/>
              </w:rPr>
            </w:pPr>
            <w:r w:rsidRPr="009638D9">
              <w:rPr>
                <w:rFonts w:ascii="Corbel" w:hAnsi="Corbel"/>
                <w:b/>
              </w:rPr>
              <w:t>15.06.2026 10:00 – 11:30 D9 128</w:t>
            </w:r>
          </w:p>
        </w:tc>
        <w:tc>
          <w:tcPr>
            <w:tcW w:w="2132" w:type="dxa"/>
          </w:tcPr>
          <w:p w14:paraId="42A2607E" w14:textId="6F07A1E8" w:rsidR="001A7A41" w:rsidRPr="005B4870" w:rsidRDefault="009638D9" w:rsidP="00346455">
            <w:pPr>
              <w:rPr>
                <w:rFonts w:ascii="Corbel" w:hAnsi="Corbel"/>
                <w:b/>
              </w:rPr>
            </w:pPr>
            <w:r w:rsidRPr="009638D9">
              <w:rPr>
                <w:rFonts w:ascii="Corbel" w:hAnsi="Corbel"/>
                <w:b/>
              </w:rPr>
              <w:t>11.09.2026 10:00 – 11:30 D9 128</w:t>
            </w:r>
          </w:p>
        </w:tc>
      </w:tr>
      <w:tr w:rsidR="00487EA6" w:rsidRPr="003D53E2" w14:paraId="50654DFF" w14:textId="77777777" w:rsidTr="00946C24">
        <w:trPr>
          <w:trHeight w:val="537"/>
        </w:trPr>
        <w:tc>
          <w:tcPr>
            <w:tcW w:w="10388" w:type="dxa"/>
            <w:gridSpan w:val="4"/>
            <w:shd w:val="clear" w:color="auto" w:fill="E2EFD9" w:themeFill="accent6" w:themeFillTint="33"/>
            <w:vAlign w:val="center"/>
          </w:tcPr>
          <w:p w14:paraId="0C6D1903" w14:textId="16DF04E0" w:rsidR="00487EA6" w:rsidRPr="005B4870" w:rsidRDefault="00487EA6" w:rsidP="00487EA6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ścieżka kształcenia: żywienie człowieka</w:t>
            </w:r>
          </w:p>
        </w:tc>
      </w:tr>
      <w:tr w:rsidR="00487EA6" w:rsidRPr="003D53E2" w14:paraId="3B7BE54A" w14:textId="77777777" w:rsidTr="00173468">
        <w:trPr>
          <w:trHeight w:val="537"/>
        </w:trPr>
        <w:tc>
          <w:tcPr>
            <w:tcW w:w="3327" w:type="dxa"/>
          </w:tcPr>
          <w:p w14:paraId="1651A9E9" w14:textId="33E66DC2" w:rsidR="00487EA6" w:rsidRDefault="00487EA6" w:rsidP="00487EA6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Przetwórstwo mleka</w:t>
            </w:r>
          </w:p>
        </w:tc>
        <w:tc>
          <w:tcPr>
            <w:tcW w:w="2798" w:type="dxa"/>
            <w:vAlign w:val="center"/>
          </w:tcPr>
          <w:p w14:paraId="55F015A0" w14:textId="57B1DC1F" w:rsidR="00487EA6" w:rsidRPr="00ED0497" w:rsidRDefault="00C66945" w:rsidP="00487EA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hab. inż. prof. UR Agata Znamirowska-Piotrowska</w:t>
            </w:r>
          </w:p>
        </w:tc>
        <w:tc>
          <w:tcPr>
            <w:tcW w:w="2131" w:type="dxa"/>
          </w:tcPr>
          <w:p w14:paraId="767A8DFD" w14:textId="1808406E" w:rsidR="00487EA6" w:rsidRPr="005B4870" w:rsidRDefault="009638D9" w:rsidP="00487EA6">
            <w:pPr>
              <w:rPr>
                <w:rFonts w:ascii="Corbel" w:hAnsi="Corbel"/>
                <w:b/>
              </w:rPr>
            </w:pPr>
            <w:r w:rsidRPr="009638D9">
              <w:rPr>
                <w:rFonts w:ascii="Corbel" w:hAnsi="Corbel"/>
                <w:b/>
              </w:rPr>
              <w:t>16.06.2026 10:00 – 11:30 D10 212</w:t>
            </w:r>
          </w:p>
        </w:tc>
        <w:tc>
          <w:tcPr>
            <w:tcW w:w="2132" w:type="dxa"/>
          </w:tcPr>
          <w:p w14:paraId="56A60E35" w14:textId="0F9C737C" w:rsidR="00487EA6" w:rsidRPr="005B4870" w:rsidRDefault="009638D9" w:rsidP="00487EA6">
            <w:pPr>
              <w:rPr>
                <w:rFonts w:ascii="Corbel" w:hAnsi="Corbel"/>
                <w:b/>
              </w:rPr>
            </w:pPr>
            <w:r w:rsidRPr="009638D9">
              <w:rPr>
                <w:rFonts w:ascii="Corbel" w:hAnsi="Corbel"/>
                <w:b/>
              </w:rPr>
              <w:t>08.09.2026 10:00 – 11:30 D10 212</w:t>
            </w:r>
          </w:p>
        </w:tc>
      </w:tr>
      <w:tr w:rsidR="00487EA6" w:rsidRPr="003D53E2" w14:paraId="7F83BB01" w14:textId="77777777" w:rsidTr="00173468">
        <w:trPr>
          <w:trHeight w:val="537"/>
        </w:trPr>
        <w:tc>
          <w:tcPr>
            <w:tcW w:w="3327" w:type="dxa"/>
          </w:tcPr>
          <w:p w14:paraId="0F247047" w14:textId="198D1604" w:rsidR="00487EA6" w:rsidRDefault="00487EA6" w:rsidP="00487EA6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Przetwórstwo owoców, warzyw, grzybów i roślin oleistych</w:t>
            </w:r>
          </w:p>
        </w:tc>
        <w:tc>
          <w:tcPr>
            <w:tcW w:w="2798" w:type="dxa"/>
            <w:vAlign w:val="center"/>
          </w:tcPr>
          <w:p w14:paraId="03F40E51" w14:textId="4BBEFCB8" w:rsidR="00487EA6" w:rsidRPr="00ED0497" w:rsidRDefault="00C66945" w:rsidP="00487EA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Tomasz Cebulak</w:t>
            </w:r>
          </w:p>
        </w:tc>
        <w:tc>
          <w:tcPr>
            <w:tcW w:w="2131" w:type="dxa"/>
          </w:tcPr>
          <w:p w14:paraId="44D5E795" w14:textId="1099E758" w:rsidR="00487EA6" w:rsidRPr="005B4870" w:rsidRDefault="0054068B" w:rsidP="00487EA6">
            <w:pPr>
              <w:rPr>
                <w:rFonts w:ascii="Corbel" w:hAnsi="Corbel"/>
                <w:b/>
              </w:rPr>
            </w:pPr>
            <w:r w:rsidRPr="0054068B">
              <w:rPr>
                <w:rFonts w:ascii="Corbel" w:hAnsi="Corbel"/>
                <w:b/>
              </w:rPr>
              <w:t>18.06.2026 10:00 – 11:30 D10 212</w:t>
            </w:r>
          </w:p>
        </w:tc>
        <w:tc>
          <w:tcPr>
            <w:tcW w:w="2132" w:type="dxa"/>
          </w:tcPr>
          <w:p w14:paraId="5D2214C5" w14:textId="7B4CC753" w:rsidR="00487EA6" w:rsidRPr="005B4870" w:rsidRDefault="0054068B" w:rsidP="00487EA6">
            <w:pPr>
              <w:rPr>
                <w:rFonts w:ascii="Corbel" w:hAnsi="Corbel"/>
                <w:b/>
              </w:rPr>
            </w:pPr>
            <w:r w:rsidRPr="0054068B">
              <w:rPr>
                <w:rFonts w:ascii="Corbel" w:hAnsi="Corbel"/>
                <w:b/>
              </w:rPr>
              <w:t>09.09.2026 10:00 – 11:30 D10 212</w:t>
            </w:r>
          </w:p>
        </w:tc>
      </w:tr>
      <w:tr w:rsidR="00487EA6" w:rsidRPr="003D53E2" w14:paraId="744A3A40" w14:textId="77777777" w:rsidTr="00173468">
        <w:trPr>
          <w:trHeight w:val="537"/>
        </w:trPr>
        <w:tc>
          <w:tcPr>
            <w:tcW w:w="10388" w:type="dxa"/>
            <w:gridSpan w:val="4"/>
            <w:shd w:val="clear" w:color="auto" w:fill="FFE599" w:themeFill="accent4" w:themeFillTint="66"/>
            <w:vAlign w:val="center"/>
          </w:tcPr>
          <w:p w14:paraId="7DC7C7D5" w14:textId="77777777" w:rsidR="00487EA6" w:rsidRPr="003D53E2" w:rsidRDefault="00487EA6" w:rsidP="00487EA6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II stopnia -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 xml:space="preserve">rok </w:t>
            </w:r>
            <w:r>
              <w:rPr>
                <w:rFonts w:ascii="Corbel" w:hAnsi="Corbel"/>
                <w:b/>
                <w:sz w:val="32"/>
                <w:szCs w:val="32"/>
              </w:rPr>
              <w:t>I</w:t>
            </w:r>
          </w:p>
        </w:tc>
      </w:tr>
      <w:tr w:rsidR="00487EA6" w:rsidRPr="003D53E2" w14:paraId="534B0790" w14:textId="77777777" w:rsidTr="00173468">
        <w:trPr>
          <w:trHeight w:val="332"/>
        </w:trPr>
        <w:tc>
          <w:tcPr>
            <w:tcW w:w="3327" w:type="dxa"/>
            <w:shd w:val="clear" w:color="auto" w:fill="D9D9D9" w:themeFill="background1" w:themeFillShade="D9"/>
          </w:tcPr>
          <w:p w14:paraId="5EA99D76" w14:textId="77777777" w:rsidR="00487EA6" w:rsidRPr="003D53E2" w:rsidRDefault="00487EA6" w:rsidP="00487EA6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2798" w:type="dxa"/>
            <w:shd w:val="clear" w:color="auto" w:fill="D9D9D9" w:themeFill="background1" w:themeFillShade="D9"/>
          </w:tcPr>
          <w:p w14:paraId="2C0AAD95" w14:textId="77777777" w:rsidR="00487EA6" w:rsidRPr="003D53E2" w:rsidRDefault="00487EA6" w:rsidP="00487EA6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14:paraId="30B1EE51" w14:textId="77777777" w:rsidR="00487EA6" w:rsidRPr="003D53E2" w:rsidRDefault="00487EA6" w:rsidP="00487EA6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35107451" w14:textId="77777777" w:rsidR="00487EA6" w:rsidRPr="003D53E2" w:rsidRDefault="00487EA6" w:rsidP="00487EA6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487EA6" w:rsidRPr="003D53E2" w14:paraId="18C4FEC5" w14:textId="77777777" w:rsidTr="00173468">
        <w:trPr>
          <w:trHeight w:val="537"/>
        </w:trPr>
        <w:tc>
          <w:tcPr>
            <w:tcW w:w="10388" w:type="dxa"/>
            <w:gridSpan w:val="4"/>
            <w:shd w:val="clear" w:color="auto" w:fill="E2EFD9" w:themeFill="accent6" w:themeFillTint="33"/>
            <w:vAlign w:val="center"/>
          </w:tcPr>
          <w:p w14:paraId="006E0BBD" w14:textId="77777777" w:rsidR="00487EA6" w:rsidRPr="003D53E2" w:rsidRDefault="00487EA6" w:rsidP="00487EA6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</w:rPr>
              <w:t>ścieżka kształcenia: analiza żywności i żywność prozdrowotna</w:t>
            </w:r>
          </w:p>
        </w:tc>
      </w:tr>
      <w:tr w:rsidR="00487EA6" w:rsidRPr="003D53E2" w14:paraId="54FBAE44" w14:textId="77777777" w:rsidTr="00173468">
        <w:trPr>
          <w:trHeight w:val="537"/>
        </w:trPr>
        <w:tc>
          <w:tcPr>
            <w:tcW w:w="3327" w:type="dxa"/>
          </w:tcPr>
          <w:p w14:paraId="586E8C61" w14:textId="77777777" w:rsidR="00487EA6" w:rsidRPr="00263F33" w:rsidRDefault="00487EA6" w:rsidP="00487EA6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lastRenderedPageBreak/>
              <w:t>Procesy enzymatyczne</w:t>
            </w:r>
            <w:r>
              <w:rPr>
                <w:rFonts w:ascii="Corbel" w:hAnsi="Corbel"/>
                <w:b/>
              </w:rPr>
              <w:br/>
              <w:t xml:space="preserve"> w produkcji żywności</w:t>
            </w:r>
          </w:p>
        </w:tc>
        <w:tc>
          <w:tcPr>
            <w:tcW w:w="2798" w:type="dxa"/>
            <w:vAlign w:val="center"/>
          </w:tcPr>
          <w:p w14:paraId="240C4F27" w14:textId="77777777" w:rsidR="00487EA6" w:rsidRDefault="00487EA6" w:rsidP="00487EA6">
            <w:pPr>
              <w:rPr>
                <w:rFonts w:ascii="Corbel" w:hAnsi="Corbel"/>
              </w:rPr>
            </w:pPr>
            <w:r w:rsidRPr="00274A38">
              <w:rPr>
                <w:rFonts w:ascii="Corbel" w:hAnsi="Corbel"/>
              </w:rPr>
              <w:t>dr inż. Michał Miłek</w:t>
            </w:r>
          </w:p>
        </w:tc>
        <w:tc>
          <w:tcPr>
            <w:tcW w:w="2131" w:type="dxa"/>
            <w:vAlign w:val="center"/>
          </w:tcPr>
          <w:p w14:paraId="07EE2131" w14:textId="48E27F11" w:rsidR="00487EA6" w:rsidRPr="00C725C6" w:rsidRDefault="00DA45D5" w:rsidP="00487EA6">
            <w:pPr>
              <w:rPr>
                <w:rFonts w:ascii="Corbel" w:hAnsi="Corbel"/>
                <w:b/>
              </w:rPr>
            </w:pPr>
            <w:r w:rsidRPr="00DA45D5">
              <w:rPr>
                <w:rFonts w:ascii="Corbel" w:hAnsi="Corbel"/>
                <w:b/>
              </w:rPr>
              <w:t>17.06 – D3 0.40 9:00-10:00</w:t>
            </w:r>
          </w:p>
        </w:tc>
        <w:tc>
          <w:tcPr>
            <w:tcW w:w="2132" w:type="dxa"/>
            <w:vAlign w:val="center"/>
          </w:tcPr>
          <w:p w14:paraId="14532694" w14:textId="43C00D20" w:rsidR="00487EA6" w:rsidRPr="00C725C6" w:rsidRDefault="00DA45D5" w:rsidP="00487EA6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2.09</w:t>
            </w:r>
          </w:p>
        </w:tc>
      </w:tr>
      <w:tr w:rsidR="00487EA6" w:rsidRPr="003D53E2" w14:paraId="0C01539F" w14:textId="77777777" w:rsidTr="00173468">
        <w:trPr>
          <w:trHeight w:val="537"/>
        </w:trPr>
        <w:tc>
          <w:tcPr>
            <w:tcW w:w="3327" w:type="dxa"/>
          </w:tcPr>
          <w:p w14:paraId="565950E0" w14:textId="77777777" w:rsidR="00487EA6" w:rsidRPr="008B0BB3" w:rsidRDefault="00487EA6" w:rsidP="00487EA6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 xml:space="preserve">Współczesne trendy </w:t>
            </w:r>
            <w:r>
              <w:rPr>
                <w:rFonts w:ascii="Corbel" w:hAnsi="Corbel"/>
                <w:b/>
              </w:rPr>
              <w:br/>
              <w:t>w inżynierii przemysłu spożywczego</w:t>
            </w:r>
          </w:p>
        </w:tc>
        <w:tc>
          <w:tcPr>
            <w:tcW w:w="2798" w:type="dxa"/>
            <w:vAlign w:val="center"/>
          </w:tcPr>
          <w:p w14:paraId="3B8089FA" w14:textId="77777777" w:rsidR="00487EA6" w:rsidRDefault="00487EA6" w:rsidP="00487EA6">
            <w:pPr>
              <w:rPr>
                <w:rFonts w:ascii="Corbel" w:hAnsi="Corbel"/>
              </w:rPr>
            </w:pPr>
            <w:r w:rsidRPr="00274A38">
              <w:rPr>
                <w:rFonts w:ascii="Corbel" w:hAnsi="Corbel"/>
              </w:rPr>
              <w:t>prof. dr hab. inż. Czesław Puchalski</w:t>
            </w:r>
          </w:p>
        </w:tc>
        <w:tc>
          <w:tcPr>
            <w:tcW w:w="2131" w:type="dxa"/>
          </w:tcPr>
          <w:p w14:paraId="4D3A052D" w14:textId="74948423" w:rsidR="00487EA6" w:rsidRPr="003D53E2" w:rsidRDefault="00DA45D5" w:rsidP="00487EA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15.06</w:t>
            </w:r>
          </w:p>
        </w:tc>
        <w:tc>
          <w:tcPr>
            <w:tcW w:w="2132" w:type="dxa"/>
          </w:tcPr>
          <w:p w14:paraId="45E56285" w14:textId="3770F016" w:rsidR="00487EA6" w:rsidRPr="003D53E2" w:rsidRDefault="00DA45D5" w:rsidP="00487EA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1.09</w:t>
            </w:r>
          </w:p>
        </w:tc>
      </w:tr>
      <w:tr w:rsidR="00487EA6" w:rsidRPr="003D53E2" w14:paraId="10C76010" w14:textId="77777777" w:rsidTr="00173468">
        <w:trPr>
          <w:trHeight w:val="537"/>
        </w:trPr>
        <w:tc>
          <w:tcPr>
            <w:tcW w:w="3327" w:type="dxa"/>
          </w:tcPr>
          <w:p w14:paraId="29F1C34B" w14:textId="77777777" w:rsidR="00487EA6" w:rsidRDefault="00487EA6" w:rsidP="00487EA6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Żywienie człowieka we współczesnym świecie</w:t>
            </w:r>
          </w:p>
        </w:tc>
        <w:tc>
          <w:tcPr>
            <w:tcW w:w="2798" w:type="dxa"/>
            <w:vAlign w:val="center"/>
          </w:tcPr>
          <w:p w14:paraId="3ADDE77E" w14:textId="77777777" w:rsidR="00487EA6" w:rsidRDefault="00487EA6" w:rsidP="00487EA6">
            <w:pPr>
              <w:rPr>
                <w:rFonts w:ascii="Corbel" w:hAnsi="Corbel"/>
              </w:rPr>
            </w:pPr>
            <w:r w:rsidRPr="009864D3">
              <w:rPr>
                <w:rFonts w:ascii="Corbel" w:hAnsi="Corbel"/>
              </w:rPr>
              <w:t>dr inż. Katarzyna Rolf</w:t>
            </w:r>
          </w:p>
        </w:tc>
        <w:tc>
          <w:tcPr>
            <w:tcW w:w="2131" w:type="dxa"/>
          </w:tcPr>
          <w:p w14:paraId="4566118B" w14:textId="77777777" w:rsidR="00487EA6" w:rsidRDefault="00E6017B" w:rsidP="00487EA6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23.06.2026</w:t>
            </w:r>
          </w:p>
          <w:p w14:paraId="67652B13" w14:textId="77777777" w:rsidR="00E6017B" w:rsidRDefault="00E6017B" w:rsidP="00487EA6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10:00-11:30</w:t>
            </w:r>
          </w:p>
          <w:p w14:paraId="0F1053C6" w14:textId="70A19710" w:rsidR="00E6017B" w:rsidRPr="006F760C" w:rsidRDefault="00E6017B" w:rsidP="00487EA6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D9-339</w:t>
            </w:r>
          </w:p>
        </w:tc>
        <w:tc>
          <w:tcPr>
            <w:tcW w:w="2132" w:type="dxa"/>
          </w:tcPr>
          <w:p w14:paraId="006A8044" w14:textId="6AD3A202" w:rsidR="00487EA6" w:rsidRPr="006F760C" w:rsidRDefault="00DA45D5" w:rsidP="00487EA6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7.09</w:t>
            </w:r>
          </w:p>
        </w:tc>
      </w:tr>
    </w:tbl>
    <w:p w14:paraId="4BBCF17F" w14:textId="77777777" w:rsidR="00B40631" w:rsidRDefault="00B40631">
      <w:pPr>
        <w:rPr>
          <w:rFonts w:ascii="Corbel" w:hAnsi="Corbel"/>
        </w:rPr>
      </w:pPr>
    </w:p>
    <w:tbl>
      <w:tblPr>
        <w:tblStyle w:val="Tabela-Siatka"/>
        <w:tblpPr w:leftFromText="141" w:rightFromText="141" w:vertAnchor="text" w:tblpY="1"/>
        <w:tblOverlap w:val="never"/>
        <w:tblW w:w="10388" w:type="dxa"/>
        <w:tblLook w:val="04A0" w:firstRow="1" w:lastRow="0" w:firstColumn="1" w:lastColumn="0" w:noHBand="0" w:noVBand="1"/>
      </w:tblPr>
      <w:tblGrid>
        <w:gridCol w:w="3327"/>
        <w:gridCol w:w="2798"/>
        <w:gridCol w:w="2131"/>
        <w:gridCol w:w="2132"/>
      </w:tblGrid>
      <w:tr w:rsidR="00CF24C7" w:rsidRPr="003D53E2" w14:paraId="76942174" w14:textId="77777777" w:rsidTr="005D6C7E">
        <w:trPr>
          <w:trHeight w:val="537"/>
        </w:trPr>
        <w:tc>
          <w:tcPr>
            <w:tcW w:w="10388" w:type="dxa"/>
            <w:gridSpan w:val="4"/>
            <w:shd w:val="clear" w:color="auto" w:fill="FFE599" w:themeFill="accent4" w:themeFillTint="66"/>
            <w:vAlign w:val="center"/>
          </w:tcPr>
          <w:p w14:paraId="2A897682" w14:textId="77777777" w:rsidR="00CF24C7" w:rsidRPr="003D53E2" w:rsidRDefault="00CF24C7" w:rsidP="005D6C7E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II stopnia -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 xml:space="preserve">rok </w:t>
            </w:r>
            <w:r>
              <w:rPr>
                <w:rFonts w:ascii="Corbel" w:hAnsi="Corbel"/>
                <w:b/>
                <w:sz w:val="32"/>
                <w:szCs w:val="32"/>
              </w:rPr>
              <w:t>II</w:t>
            </w:r>
          </w:p>
        </w:tc>
      </w:tr>
      <w:tr w:rsidR="00CF24C7" w:rsidRPr="003D53E2" w14:paraId="0E0A9CEF" w14:textId="77777777" w:rsidTr="005D6C7E">
        <w:trPr>
          <w:trHeight w:val="332"/>
        </w:trPr>
        <w:tc>
          <w:tcPr>
            <w:tcW w:w="3327" w:type="dxa"/>
            <w:shd w:val="clear" w:color="auto" w:fill="D9D9D9" w:themeFill="background1" w:themeFillShade="D9"/>
          </w:tcPr>
          <w:p w14:paraId="2BD4633E" w14:textId="77777777" w:rsidR="00CF24C7" w:rsidRPr="003D53E2" w:rsidRDefault="00CF24C7" w:rsidP="005D6C7E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2798" w:type="dxa"/>
            <w:shd w:val="clear" w:color="auto" w:fill="D9D9D9" w:themeFill="background1" w:themeFillShade="D9"/>
          </w:tcPr>
          <w:p w14:paraId="0DEFFDFE" w14:textId="77777777" w:rsidR="00CF24C7" w:rsidRPr="003D53E2" w:rsidRDefault="00CF24C7" w:rsidP="005D6C7E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14:paraId="4AEFC327" w14:textId="77777777" w:rsidR="00CF24C7" w:rsidRPr="003D53E2" w:rsidRDefault="00CF24C7" w:rsidP="005D6C7E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6B1E8CC0" w14:textId="77777777" w:rsidR="00CF24C7" w:rsidRPr="003D53E2" w:rsidRDefault="00CF24C7" w:rsidP="005D6C7E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CF24C7" w:rsidRPr="003D53E2" w14:paraId="725D22C6" w14:textId="77777777" w:rsidTr="005D6C7E">
        <w:trPr>
          <w:trHeight w:val="537"/>
        </w:trPr>
        <w:tc>
          <w:tcPr>
            <w:tcW w:w="10388" w:type="dxa"/>
            <w:gridSpan w:val="4"/>
            <w:shd w:val="clear" w:color="auto" w:fill="E2EFD9" w:themeFill="accent6" w:themeFillTint="33"/>
            <w:vAlign w:val="center"/>
          </w:tcPr>
          <w:p w14:paraId="483347FA" w14:textId="77777777" w:rsidR="00CF24C7" w:rsidRPr="003D53E2" w:rsidRDefault="00CF24C7" w:rsidP="00CF24C7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</w:rPr>
              <w:t xml:space="preserve">ścieżka kształcenia: analiza żywności </w:t>
            </w:r>
          </w:p>
        </w:tc>
      </w:tr>
      <w:tr w:rsidR="00CF24C7" w:rsidRPr="00C725C6" w14:paraId="23423AAB" w14:textId="77777777" w:rsidTr="005D6C7E">
        <w:trPr>
          <w:trHeight w:val="537"/>
        </w:trPr>
        <w:tc>
          <w:tcPr>
            <w:tcW w:w="3327" w:type="dxa"/>
          </w:tcPr>
          <w:p w14:paraId="7A0C07C7" w14:textId="77777777" w:rsidR="00CF24C7" w:rsidRPr="00263F33" w:rsidRDefault="00CF24C7" w:rsidP="005D6C7E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Analiza zagrożeń zdrowotnych żywności</w:t>
            </w:r>
          </w:p>
        </w:tc>
        <w:tc>
          <w:tcPr>
            <w:tcW w:w="2798" w:type="dxa"/>
            <w:vAlign w:val="center"/>
          </w:tcPr>
          <w:p w14:paraId="3A935541" w14:textId="77777777" w:rsidR="00CF24C7" w:rsidRDefault="00E15FD2" w:rsidP="005D6C7E">
            <w:pPr>
              <w:rPr>
                <w:rFonts w:ascii="Corbel" w:hAnsi="Corbel"/>
              </w:rPr>
            </w:pPr>
            <w:r w:rsidRPr="00E15FD2">
              <w:rPr>
                <w:rFonts w:ascii="Corbel" w:hAnsi="Corbel"/>
              </w:rPr>
              <w:t>prof. dr hab. inż. Małgorzata Dżugan</w:t>
            </w:r>
          </w:p>
        </w:tc>
        <w:tc>
          <w:tcPr>
            <w:tcW w:w="2131" w:type="dxa"/>
            <w:vAlign w:val="center"/>
          </w:tcPr>
          <w:p w14:paraId="413A711C" w14:textId="3645B246" w:rsidR="00CF24C7" w:rsidRPr="00C725C6" w:rsidRDefault="00CF24C7" w:rsidP="005E558D">
            <w:pPr>
              <w:rPr>
                <w:rFonts w:ascii="Corbel" w:hAnsi="Corbel"/>
                <w:b/>
              </w:rPr>
            </w:pPr>
          </w:p>
        </w:tc>
        <w:tc>
          <w:tcPr>
            <w:tcW w:w="2132" w:type="dxa"/>
            <w:vAlign w:val="center"/>
          </w:tcPr>
          <w:p w14:paraId="7A12187C" w14:textId="73023204" w:rsidR="00CF24C7" w:rsidRPr="00C725C6" w:rsidRDefault="00CF24C7" w:rsidP="005D6C7E">
            <w:pPr>
              <w:rPr>
                <w:rFonts w:ascii="Corbel" w:hAnsi="Corbel"/>
                <w:b/>
              </w:rPr>
            </w:pPr>
          </w:p>
        </w:tc>
      </w:tr>
      <w:tr w:rsidR="005B5058" w:rsidRPr="003D53E2" w14:paraId="57887FD3" w14:textId="77777777" w:rsidTr="005D6C7E">
        <w:trPr>
          <w:trHeight w:val="537"/>
        </w:trPr>
        <w:tc>
          <w:tcPr>
            <w:tcW w:w="3327" w:type="dxa"/>
          </w:tcPr>
          <w:p w14:paraId="3ED18212" w14:textId="77777777" w:rsidR="005B5058" w:rsidRPr="008B0BB3" w:rsidRDefault="005B5058" w:rsidP="005B5058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Analiza śladowa w ocenie jakości żywności</w:t>
            </w:r>
          </w:p>
        </w:tc>
        <w:tc>
          <w:tcPr>
            <w:tcW w:w="2798" w:type="dxa"/>
            <w:vAlign w:val="center"/>
          </w:tcPr>
          <w:p w14:paraId="0677BF1D" w14:textId="77777777" w:rsidR="005B5058" w:rsidRDefault="005B5058" w:rsidP="005B5058">
            <w:pPr>
              <w:rPr>
                <w:rFonts w:ascii="Corbel" w:hAnsi="Corbel"/>
              </w:rPr>
            </w:pPr>
            <w:r w:rsidRPr="00BF1CC2">
              <w:rPr>
                <w:rFonts w:ascii="Corbel" w:hAnsi="Corbel"/>
              </w:rPr>
              <w:t>dr hab. inż. prof. UR Grzegorz Zaguła</w:t>
            </w:r>
          </w:p>
        </w:tc>
        <w:tc>
          <w:tcPr>
            <w:tcW w:w="2131" w:type="dxa"/>
          </w:tcPr>
          <w:p w14:paraId="3AEB7575" w14:textId="48C10430" w:rsidR="005B5058" w:rsidRPr="005B4870" w:rsidRDefault="005B5058" w:rsidP="003E4C05">
            <w:pPr>
              <w:rPr>
                <w:rFonts w:ascii="Corbel" w:hAnsi="Corbel"/>
                <w:b/>
              </w:rPr>
            </w:pPr>
          </w:p>
        </w:tc>
        <w:tc>
          <w:tcPr>
            <w:tcW w:w="2132" w:type="dxa"/>
          </w:tcPr>
          <w:p w14:paraId="7605CCA3" w14:textId="2AD5022B" w:rsidR="005B5058" w:rsidRPr="005B4870" w:rsidRDefault="005B5058" w:rsidP="005B5058">
            <w:pPr>
              <w:rPr>
                <w:rFonts w:ascii="Corbel" w:hAnsi="Corbel"/>
                <w:b/>
              </w:rPr>
            </w:pPr>
          </w:p>
        </w:tc>
      </w:tr>
      <w:tr w:rsidR="00CF24C7" w:rsidRPr="006F760C" w14:paraId="581F5EC0" w14:textId="77777777" w:rsidTr="00CF24C7">
        <w:trPr>
          <w:trHeight w:val="537"/>
        </w:trPr>
        <w:tc>
          <w:tcPr>
            <w:tcW w:w="10388" w:type="dxa"/>
            <w:gridSpan w:val="4"/>
            <w:shd w:val="clear" w:color="auto" w:fill="E2EFD9" w:themeFill="accent6" w:themeFillTint="33"/>
            <w:vAlign w:val="center"/>
          </w:tcPr>
          <w:p w14:paraId="2A9CB02C" w14:textId="77777777" w:rsidR="00CF24C7" w:rsidRPr="003D53E2" w:rsidRDefault="00CF24C7" w:rsidP="00CF24C7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</w:rPr>
              <w:t>ścieżka kształcenia: żywność prozdrowotna</w:t>
            </w:r>
          </w:p>
        </w:tc>
      </w:tr>
      <w:tr w:rsidR="00CF24C7" w:rsidRPr="006F760C" w14:paraId="72B09EDD" w14:textId="77777777" w:rsidTr="005D6C7E">
        <w:trPr>
          <w:trHeight w:val="537"/>
        </w:trPr>
        <w:tc>
          <w:tcPr>
            <w:tcW w:w="3327" w:type="dxa"/>
          </w:tcPr>
          <w:p w14:paraId="4682D2A0" w14:textId="77777777" w:rsidR="00CF24C7" w:rsidRDefault="00CF24C7" w:rsidP="00CF24C7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Analiza składników biologicznie aktywnych w żywności</w:t>
            </w:r>
          </w:p>
        </w:tc>
        <w:tc>
          <w:tcPr>
            <w:tcW w:w="2798" w:type="dxa"/>
            <w:vAlign w:val="center"/>
          </w:tcPr>
          <w:p w14:paraId="23D72D07" w14:textId="77777777" w:rsidR="00CF24C7" w:rsidRDefault="00BF1CC2" w:rsidP="00CF24C7">
            <w:pPr>
              <w:rPr>
                <w:rFonts w:ascii="Corbel" w:hAnsi="Corbel"/>
              </w:rPr>
            </w:pPr>
            <w:r w:rsidRPr="00BF1CC2">
              <w:rPr>
                <w:rFonts w:ascii="Corbel" w:hAnsi="Corbel"/>
              </w:rPr>
              <w:t>dr Agata Pawłowska</w:t>
            </w:r>
          </w:p>
        </w:tc>
        <w:tc>
          <w:tcPr>
            <w:tcW w:w="2131" w:type="dxa"/>
          </w:tcPr>
          <w:p w14:paraId="0E6C92D6" w14:textId="04C6EC63" w:rsidR="00CF24C7" w:rsidRPr="006F760C" w:rsidRDefault="00CF24C7" w:rsidP="005B5058">
            <w:pPr>
              <w:rPr>
                <w:rFonts w:ascii="Corbel" w:hAnsi="Corbel"/>
                <w:b/>
              </w:rPr>
            </w:pPr>
          </w:p>
        </w:tc>
        <w:tc>
          <w:tcPr>
            <w:tcW w:w="2132" w:type="dxa"/>
          </w:tcPr>
          <w:p w14:paraId="06AB3F86" w14:textId="2FCA73BD" w:rsidR="00CF24C7" w:rsidRPr="006F760C" w:rsidRDefault="00CF24C7" w:rsidP="005B5058">
            <w:pPr>
              <w:rPr>
                <w:rFonts w:ascii="Corbel" w:hAnsi="Corbel"/>
                <w:b/>
              </w:rPr>
            </w:pPr>
          </w:p>
        </w:tc>
      </w:tr>
      <w:tr w:rsidR="00CF24C7" w:rsidRPr="006F760C" w14:paraId="5927F6D3" w14:textId="77777777" w:rsidTr="005D6C7E">
        <w:trPr>
          <w:trHeight w:val="537"/>
        </w:trPr>
        <w:tc>
          <w:tcPr>
            <w:tcW w:w="3327" w:type="dxa"/>
          </w:tcPr>
          <w:p w14:paraId="7CCB8469" w14:textId="77777777" w:rsidR="00CF24C7" w:rsidRDefault="00CF24C7" w:rsidP="00CF24C7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Projektowanie produktu prozdrowotnego</w:t>
            </w:r>
          </w:p>
        </w:tc>
        <w:tc>
          <w:tcPr>
            <w:tcW w:w="2798" w:type="dxa"/>
            <w:vAlign w:val="center"/>
          </w:tcPr>
          <w:p w14:paraId="26A3A15D" w14:textId="77777777" w:rsidR="00CF24C7" w:rsidRDefault="00BF1CC2" w:rsidP="00CF24C7">
            <w:pPr>
              <w:rPr>
                <w:rFonts w:ascii="Corbel" w:hAnsi="Corbel"/>
              </w:rPr>
            </w:pPr>
            <w:r w:rsidRPr="00BF1CC2">
              <w:rPr>
                <w:rFonts w:ascii="Corbel" w:hAnsi="Corbel"/>
              </w:rPr>
              <w:t>dr inż. Karolina Pycia</w:t>
            </w:r>
          </w:p>
        </w:tc>
        <w:tc>
          <w:tcPr>
            <w:tcW w:w="2131" w:type="dxa"/>
          </w:tcPr>
          <w:p w14:paraId="6E7231F1" w14:textId="382DF0C3" w:rsidR="00CF24C7" w:rsidRPr="006F760C" w:rsidRDefault="00CF24C7" w:rsidP="00CF24C7">
            <w:pPr>
              <w:rPr>
                <w:rFonts w:ascii="Corbel" w:hAnsi="Corbel"/>
                <w:b/>
              </w:rPr>
            </w:pPr>
          </w:p>
        </w:tc>
        <w:tc>
          <w:tcPr>
            <w:tcW w:w="2132" w:type="dxa"/>
          </w:tcPr>
          <w:p w14:paraId="2DF2DD7E" w14:textId="5E673375" w:rsidR="00CF24C7" w:rsidRPr="006F760C" w:rsidRDefault="00CF24C7" w:rsidP="00CF24C7">
            <w:pPr>
              <w:rPr>
                <w:rFonts w:ascii="Corbel" w:hAnsi="Corbel"/>
                <w:b/>
              </w:rPr>
            </w:pPr>
          </w:p>
        </w:tc>
      </w:tr>
    </w:tbl>
    <w:p w14:paraId="6D34E480" w14:textId="77777777" w:rsidR="00CF24C7" w:rsidRPr="003D53E2" w:rsidRDefault="00CF24C7">
      <w:pPr>
        <w:rPr>
          <w:rFonts w:ascii="Corbel" w:hAnsi="Corbel"/>
        </w:rPr>
      </w:pPr>
    </w:p>
    <w:sectPr w:rsidR="00CF24C7" w:rsidRPr="003D53E2" w:rsidSect="00B47EF9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631"/>
    <w:rsid w:val="00002868"/>
    <w:rsid w:val="00024F28"/>
    <w:rsid w:val="00025A33"/>
    <w:rsid w:val="00046F37"/>
    <w:rsid w:val="000C4CF9"/>
    <w:rsid w:val="000D151A"/>
    <w:rsid w:val="000E3223"/>
    <w:rsid w:val="000F5762"/>
    <w:rsid w:val="00137198"/>
    <w:rsid w:val="0014283F"/>
    <w:rsid w:val="00143326"/>
    <w:rsid w:val="00150C2E"/>
    <w:rsid w:val="00173468"/>
    <w:rsid w:val="001A7A41"/>
    <w:rsid w:val="001B1C62"/>
    <w:rsid w:val="001B6B1F"/>
    <w:rsid w:val="001E6C8B"/>
    <w:rsid w:val="00206246"/>
    <w:rsid w:val="00263F33"/>
    <w:rsid w:val="00266738"/>
    <w:rsid w:val="00274A38"/>
    <w:rsid w:val="002B0F59"/>
    <w:rsid w:val="002F69F0"/>
    <w:rsid w:val="002F7FF2"/>
    <w:rsid w:val="003175B8"/>
    <w:rsid w:val="00320EBE"/>
    <w:rsid w:val="003216B9"/>
    <w:rsid w:val="00331365"/>
    <w:rsid w:val="00346455"/>
    <w:rsid w:val="0035331A"/>
    <w:rsid w:val="003557FA"/>
    <w:rsid w:val="003575BD"/>
    <w:rsid w:val="00360DF9"/>
    <w:rsid w:val="0038607A"/>
    <w:rsid w:val="00391A1A"/>
    <w:rsid w:val="003C6C94"/>
    <w:rsid w:val="003C7A86"/>
    <w:rsid w:val="003D395A"/>
    <w:rsid w:val="003D53E2"/>
    <w:rsid w:val="003E4C05"/>
    <w:rsid w:val="003F35FC"/>
    <w:rsid w:val="00416C90"/>
    <w:rsid w:val="004278F7"/>
    <w:rsid w:val="00475AAB"/>
    <w:rsid w:val="00483F06"/>
    <w:rsid w:val="00487EA6"/>
    <w:rsid w:val="004A4C00"/>
    <w:rsid w:val="004E4D56"/>
    <w:rsid w:val="004E6BAC"/>
    <w:rsid w:val="00505877"/>
    <w:rsid w:val="00510DEF"/>
    <w:rsid w:val="0054068B"/>
    <w:rsid w:val="00590D01"/>
    <w:rsid w:val="00594F2E"/>
    <w:rsid w:val="005B4870"/>
    <w:rsid w:val="005B5058"/>
    <w:rsid w:val="005C7B04"/>
    <w:rsid w:val="005D417C"/>
    <w:rsid w:val="005E558D"/>
    <w:rsid w:val="00610115"/>
    <w:rsid w:val="00611648"/>
    <w:rsid w:val="0065744B"/>
    <w:rsid w:val="00667770"/>
    <w:rsid w:val="006710D8"/>
    <w:rsid w:val="00673CF2"/>
    <w:rsid w:val="00675FC9"/>
    <w:rsid w:val="00686177"/>
    <w:rsid w:val="006A0557"/>
    <w:rsid w:val="006F2689"/>
    <w:rsid w:val="006F37C0"/>
    <w:rsid w:val="006F5EF0"/>
    <w:rsid w:val="006F760C"/>
    <w:rsid w:val="00711144"/>
    <w:rsid w:val="00726C95"/>
    <w:rsid w:val="007453C7"/>
    <w:rsid w:val="00753F8E"/>
    <w:rsid w:val="00771A49"/>
    <w:rsid w:val="00783014"/>
    <w:rsid w:val="007D0054"/>
    <w:rsid w:val="007D1721"/>
    <w:rsid w:val="00824E99"/>
    <w:rsid w:val="00843AFB"/>
    <w:rsid w:val="00850DDD"/>
    <w:rsid w:val="008835CD"/>
    <w:rsid w:val="008910D0"/>
    <w:rsid w:val="008B0BB3"/>
    <w:rsid w:val="008B5576"/>
    <w:rsid w:val="008B7188"/>
    <w:rsid w:val="008D059D"/>
    <w:rsid w:val="008D3573"/>
    <w:rsid w:val="009102B3"/>
    <w:rsid w:val="00926073"/>
    <w:rsid w:val="009263F0"/>
    <w:rsid w:val="009613E1"/>
    <w:rsid w:val="009638D9"/>
    <w:rsid w:val="00965823"/>
    <w:rsid w:val="00981134"/>
    <w:rsid w:val="009864D3"/>
    <w:rsid w:val="009F1D48"/>
    <w:rsid w:val="009F4277"/>
    <w:rsid w:val="00A10034"/>
    <w:rsid w:val="00A6150C"/>
    <w:rsid w:val="00AA1A89"/>
    <w:rsid w:val="00AA7F2B"/>
    <w:rsid w:val="00AC7929"/>
    <w:rsid w:val="00AD5282"/>
    <w:rsid w:val="00AE1A57"/>
    <w:rsid w:val="00AF2665"/>
    <w:rsid w:val="00B1226C"/>
    <w:rsid w:val="00B268BD"/>
    <w:rsid w:val="00B40631"/>
    <w:rsid w:val="00B47EF9"/>
    <w:rsid w:val="00B53E5B"/>
    <w:rsid w:val="00B72CBF"/>
    <w:rsid w:val="00B76832"/>
    <w:rsid w:val="00B91CF3"/>
    <w:rsid w:val="00BA0F76"/>
    <w:rsid w:val="00BA4C52"/>
    <w:rsid w:val="00BE48AB"/>
    <w:rsid w:val="00BF1CC2"/>
    <w:rsid w:val="00C13360"/>
    <w:rsid w:val="00C474C3"/>
    <w:rsid w:val="00C66945"/>
    <w:rsid w:val="00C725C6"/>
    <w:rsid w:val="00C772AD"/>
    <w:rsid w:val="00C87714"/>
    <w:rsid w:val="00C94F78"/>
    <w:rsid w:val="00CB2A22"/>
    <w:rsid w:val="00CB7079"/>
    <w:rsid w:val="00CF24C7"/>
    <w:rsid w:val="00D22276"/>
    <w:rsid w:val="00D5417A"/>
    <w:rsid w:val="00D848C0"/>
    <w:rsid w:val="00D90014"/>
    <w:rsid w:val="00D93BC3"/>
    <w:rsid w:val="00D95063"/>
    <w:rsid w:val="00D957D2"/>
    <w:rsid w:val="00DA3CA0"/>
    <w:rsid w:val="00DA45D5"/>
    <w:rsid w:val="00DB034A"/>
    <w:rsid w:val="00DC7281"/>
    <w:rsid w:val="00DC7AE4"/>
    <w:rsid w:val="00E04455"/>
    <w:rsid w:val="00E12747"/>
    <w:rsid w:val="00E15FD2"/>
    <w:rsid w:val="00E37C31"/>
    <w:rsid w:val="00E404F8"/>
    <w:rsid w:val="00E41065"/>
    <w:rsid w:val="00E54B9A"/>
    <w:rsid w:val="00E57B6F"/>
    <w:rsid w:val="00E6017B"/>
    <w:rsid w:val="00E90877"/>
    <w:rsid w:val="00E90E49"/>
    <w:rsid w:val="00EC519D"/>
    <w:rsid w:val="00ED0497"/>
    <w:rsid w:val="00EE0DCE"/>
    <w:rsid w:val="00F45001"/>
    <w:rsid w:val="00F5009D"/>
    <w:rsid w:val="00F65E90"/>
    <w:rsid w:val="00F7180D"/>
    <w:rsid w:val="00FC3958"/>
    <w:rsid w:val="00FF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D976"/>
  <w15:chartTrackingRefBased/>
  <w15:docId w15:val="{544CD908-A730-4399-B508-0F91567E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67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77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77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7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7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Olga Sulencka</cp:lastModifiedBy>
  <cp:revision>16</cp:revision>
  <cp:lastPrinted>2023-12-29T11:33:00Z</cp:lastPrinted>
  <dcterms:created xsi:type="dcterms:W3CDTF">2025-05-19T11:10:00Z</dcterms:created>
  <dcterms:modified xsi:type="dcterms:W3CDTF">2026-06-02T06:40:00Z</dcterms:modified>
</cp:coreProperties>
</file>