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835BAF" w14:textId="065FA8DD" w:rsidR="005A5829" w:rsidRDefault="005A5829" w:rsidP="005A5829">
      <w:pPr>
        <w:spacing w:line="240" w:lineRule="auto"/>
        <w:jc w:val="right"/>
        <w:rPr>
          <w:rFonts w:ascii="Corbel" w:hAnsi="Corbel"/>
          <w:i/>
        </w:rPr>
      </w:pPr>
      <w:r>
        <w:rPr>
          <w:rFonts w:ascii="Corbel" w:hAnsi="Corbel"/>
          <w:i/>
        </w:rPr>
        <w:t xml:space="preserve">     </w:t>
      </w:r>
      <w:r>
        <w:rPr>
          <w:rFonts w:ascii="Corbel" w:hAnsi="Corbel"/>
          <w:i/>
        </w:rPr>
        <w:tab/>
        <w:t>Załącznik nr 1</w:t>
      </w:r>
      <w:r>
        <w:rPr>
          <w:rFonts w:ascii="Corbel" w:hAnsi="Corbel"/>
          <w:i/>
        </w:rPr>
        <w:t>7</w:t>
      </w:r>
      <w:r>
        <w:rPr>
          <w:rFonts w:ascii="Corbel" w:hAnsi="Corbel"/>
          <w:i/>
        </w:rPr>
        <w:t>.</w:t>
      </w:r>
      <w:r>
        <w:rPr>
          <w:rFonts w:ascii="Corbel" w:hAnsi="Corbel"/>
          <w:i/>
        </w:rPr>
        <w:t>3</w:t>
      </w:r>
      <w:r>
        <w:rPr>
          <w:rFonts w:ascii="Corbel" w:hAnsi="Corbel"/>
          <w:i/>
        </w:rPr>
        <w:t>. do Uchwały nr …/06/2025 Senatu UR</w:t>
      </w:r>
      <w:r>
        <w:rPr>
          <w:rFonts w:ascii="Corbel" w:hAnsi="Corbel"/>
          <w:i/>
        </w:rPr>
        <w:br/>
        <w:t>z dnia 30 czerwca 2025 r.</w:t>
      </w:r>
    </w:p>
    <w:p w14:paraId="7B077794" w14:textId="77777777" w:rsidR="00BE10A9" w:rsidRDefault="00BE10A9" w:rsidP="00BE10A9">
      <w:pPr>
        <w:pStyle w:val="Akapitzlist"/>
        <w:ind w:left="1080"/>
        <w:jc w:val="right"/>
        <w:rPr>
          <w:rFonts w:ascii="Corbel" w:hAnsi="Corbel"/>
          <w:b/>
          <w:sz w:val="24"/>
          <w:szCs w:val="24"/>
        </w:rPr>
      </w:pPr>
    </w:p>
    <w:p w14:paraId="51672753" w14:textId="42BB2236" w:rsidR="006F0329" w:rsidRPr="00DD2E26" w:rsidRDefault="006F0329" w:rsidP="006F0329">
      <w:pPr>
        <w:pStyle w:val="Akapitzlist"/>
        <w:ind w:left="1080"/>
        <w:jc w:val="center"/>
        <w:rPr>
          <w:rFonts w:ascii="Corbel" w:hAnsi="Corbel"/>
          <w:b/>
          <w:sz w:val="24"/>
          <w:szCs w:val="24"/>
        </w:rPr>
      </w:pPr>
      <w:r w:rsidRPr="00DD2E26">
        <w:rPr>
          <w:rFonts w:ascii="Corbel" w:hAnsi="Corbel"/>
          <w:b/>
          <w:sz w:val="24"/>
          <w:szCs w:val="24"/>
        </w:rPr>
        <w:t>CHARAKTERYSTYKA I WARUNKI REALIZACJI PROGRAMU STUDIÓW</w:t>
      </w:r>
    </w:p>
    <w:p w14:paraId="7D5C7FDA" w14:textId="77777777" w:rsidR="006F0329" w:rsidRPr="00DD2E26" w:rsidRDefault="006F0329" w:rsidP="006F0329">
      <w:pPr>
        <w:pStyle w:val="Akapitzlist"/>
        <w:ind w:left="1080"/>
        <w:jc w:val="center"/>
        <w:rPr>
          <w:rFonts w:ascii="Corbel" w:hAnsi="Corbel"/>
          <w:b/>
          <w:sz w:val="24"/>
          <w:szCs w:val="24"/>
        </w:rPr>
      </w:pPr>
    </w:p>
    <w:p w14:paraId="60A1D331" w14:textId="378D78B4" w:rsidR="006F0329" w:rsidRPr="00DD2E26" w:rsidRDefault="006F0329" w:rsidP="006F0329">
      <w:pPr>
        <w:pStyle w:val="Akapitzlist"/>
        <w:ind w:left="2496" w:firstLine="336"/>
        <w:rPr>
          <w:rFonts w:ascii="Corbel" w:hAnsi="Corbel"/>
          <w:i/>
          <w:sz w:val="24"/>
          <w:szCs w:val="24"/>
        </w:rPr>
      </w:pPr>
      <w:r w:rsidRPr="00DD2E26">
        <w:rPr>
          <w:rFonts w:ascii="Corbel" w:hAnsi="Corbel"/>
          <w:i/>
          <w:sz w:val="24"/>
          <w:szCs w:val="24"/>
        </w:rPr>
        <w:t>Obowiązuje o</w:t>
      </w:r>
      <w:r w:rsidR="001146CE" w:rsidRPr="00DD2E26">
        <w:rPr>
          <w:rFonts w:ascii="Corbel" w:hAnsi="Corbel"/>
          <w:i/>
          <w:sz w:val="24"/>
          <w:szCs w:val="24"/>
        </w:rPr>
        <w:t>d roku akademickiego</w:t>
      </w:r>
      <w:r w:rsidR="0031499D">
        <w:rPr>
          <w:rFonts w:ascii="Corbel" w:hAnsi="Corbel"/>
          <w:i/>
          <w:sz w:val="24"/>
          <w:szCs w:val="24"/>
        </w:rPr>
        <w:t xml:space="preserve"> 202</w:t>
      </w:r>
      <w:r w:rsidR="00B9143F">
        <w:rPr>
          <w:rFonts w:ascii="Corbel" w:hAnsi="Corbel"/>
          <w:i/>
          <w:sz w:val="24"/>
          <w:szCs w:val="24"/>
        </w:rPr>
        <w:t>5</w:t>
      </w:r>
      <w:r w:rsidR="0031499D">
        <w:rPr>
          <w:rFonts w:ascii="Corbel" w:hAnsi="Corbel"/>
          <w:i/>
          <w:sz w:val="24"/>
          <w:szCs w:val="24"/>
        </w:rPr>
        <w:t>/202</w:t>
      </w:r>
      <w:r w:rsidR="00B9143F">
        <w:rPr>
          <w:rFonts w:ascii="Corbel" w:hAnsi="Corbel"/>
          <w:i/>
          <w:sz w:val="24"/>
          <w:szCs w:val="24"/>
        </w:rPr>
        <w:t>6</w:t>
      </w:r>
    </w:p>
    <w:tbl>
      <w:tblPr>
        <w:tblStyle w:val="Tabela-Siatka"/>
        <w:tblW w:w="10031" w:type="dxa"/>
        <w:tblLayout w:type="fixed"/>
        <w:tblLook w:val="04A0" w:firstRow="1" w:lastRow="0" w:firstColumn="1" w:lastColumn="0" w:noHBand="0" w:noVBand="1"/>
      </w:tblPr>
      <w:tblGrid>
        <w:gridCol w:w="534"/>
        <w:gridCol w:w="28"/>
        <w:gridCol w:w="2523"/>
        <w:gridCol w:w="29"/>
        <w:gridCol w:w="1956"/>
        <w:gridCol w:w="312"/>
        <w:gridCol w:w="822"/>
        <w:gridCol w:w="1134"/>
        <w:gridCol w:w="425"/>
        <w:gridCol w:w="1276"/>
        <w:gridCol w:w="992"/>
      </w:tblGrid>
      <w:tr w:rsidR="006F0329" w:rsidRPr="00DD2E26" w14:paraId="4A026A76" w14:textId="77777777" w:rsidTr="004F68AB">
        <w:tc>
          <w:tcPr>
            <w:tcW w:w="5382" w:type="dxa"/>
            <w:gridSpan w:val="6"/>
          </w:tcPr>
          <w:p w14:paraId="3B2FE886" w14:textId="77777777" w:rsidR="006F0329" w:rsidRPr="00DD2E26" w:rsidRDefault="006F0329" w:rsidP="007B4B81">
            <w:pPr>
              <w:rPr>
                <w:rFonts w:ascii="Corbel" w:hAnsi="Corbel"/>
                <w:b/>
                <w:sz w:val="24"/>
                <w:szCs w:val="24"/>
              </w:rPr>
            </w:pPr>
            <w:r w:rsidRPr="00DD2E26">
              <w:rPr>
                <w:rFonts w:ascii="Corbel" w:hAnsi="Corbel"/>
                <w:b/>
                <w:sz w:val="24"/>
                <w:szCs w:val="24"/>
              </w:rPr>
              <w:t>Nazwa kierunku studiów</w:t>
            </w:r>
          </w:p>
        </w:tc>
        <w:tc>
          <w:tcPr>
            <w:tcW w:w="4649" w:type="dxa"/>
            <w:gridSpan w:val="5"/>
          </w:tcPr>
          <w:p w14:paraId="37F841D5" w14:textId="77B8C516" w:rsidR="006F0329" w:rsidRPr="00125C92" w:rsidRDefault="00821CF7" w:rsidP="007B4B81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Cs/>
                <w:sz w:val="24"/>
                <w:szCs w:val="24"/>
              </w:rPr>
            </w:pPr>
            <w:r>
              <w:rPr>
                <w:rFonts w:ascii="Corbel" w:hAnsi="Corbel"/>
                <w:bCs/>
                <w:sz w:val="24"/>
                <w:szCs w:val="24"/>
              </w:rPr>
              <w:t>t</w:t>
            </w:r>
            <w:r w:rsidR="00DD2E26" w:rsidRPr="00125C92">
              <w:rPr>
                <w:rFonts w:ascii="Corbel" w:hAnsi="Corbel"/>
                <w:bCs/>
                <w:sz w:val="24"/>
                <w:szCs w:val="24"/>
              </w:rPr>
              <w:t>urystyka h</w:t>
            </w:r>
            <w:r w:rsidR="00F472E0" w:rsidRPr="00125C92">
              <w:rPr>
                <w:rFonts w:ascii="Corbel" w:hAnsi="Corbel"/>
                <w:bCs/>
                <w:sz w:val="24"/>
                <w:szCs w:val="24"/>
              </w:rPr>
              <w:t xml:space="preserve">istoryczna i kulturowa </w:t>
            </w:r>
          </w:p>
        </w:tc>
      </w:tr>
      <w:tr w:rsidR="006F0329" w:rsidRPr="00DD2E26" w14:paraId="23E75D00" w14:textId="77777777" w:rsidTr="004F68AB">
        <w:tc>
          <w:tcPr>
            <w:tcW w:w="5382" w:type="dxa"/>
            <w:gridSpan w:val="6"/>
          </w:tcPr>
          <w:p w14:paraId="59BB01CA" w14:textId="77777777" w:rsidR="006F0329" w:rsidRPr="00DD2E26" w:rsidRDefault="006F0329" w:rsidP="007B4B81">
            <w:pPr>
              <w:rPr>
                <w:rFonts w:ascii="Corbel" w:hAnsi="Corbel"/>
                <w:b/>
                <w:sz w:val="24"/>
                <w:szCs w:val="24"/>
              </w:rPr>
            </w:pPr>
            <w:r w:rsidRPr="00DD2E26">
              <w:rPr>
                <w:rFonts w:ascii="Corbel" w:hAnsi="Corbel"/>
                <w:b/>
                <w:sz w:val="24"/>
                <w:szCs w:val="24"/>
              </w:rPr>
              <w:t>Poziom studiów</w:t>
            </w:r>
          </w:p>
        </w:tc>
        <w:tc>
          <w:tcPr>
            <w:tcW w:w="4649" w:type="dxa"/>
            <w:gridSpan w:val="5"/>
          </w:tcPr>
          <w:p w14:paraId="764082D0" w14:textId="40303476" w:rsidR="006F0329" w:rsidRPr="00125C92" w:rsidRDefault="00821CF7" w:rsidP="007B4B81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Cs/>
                <w:sz w:val="24"/>
                <w:szCs w:val="24"/>
              </w:rPr>
            </w:pPr>
            <w:r>
              <w:rPr>
                <w:rFonts w:ascii="Corbel" w:hAnsi="Corbel"/>
                <w:bCs/>
                <w:sz w:val="24"/>
                <w:szCs w:val="24"/>
              </w:rPr>
              <w:t>s</w:t>
            </w:r>
            <w:r w:rsidR="00F472E0" w:rsidRPr="00125C92">
              <w:rPr>
                <w:rFonts w:ascii="Corbel" w:hAnsi="Corbel"/>
                <w:bCs/>
                <w:sz w:val="24"/>
                <w:szCs w:val="24"/>
              </w:rPr>
              <w:t xml:space="preserve">tudia I stopnia </w:t>
            </w:r>
          </w:p>
        </w:tc>
      </w:tr>
      <w:tr w:rsidR="006F0329" w:rsidRPr="00DD2E26" w14:paraId="3C6B84A3" w14:textId="77777777" w:rsidTr="004F68AB">
        <w:tc>
          <w:tcPr>
            <w:tcW w:w="5382" w:type="dxa"/>
            <w:gridSpan w:val="6"/>
          </w:tcPr>
          <w:p w14:paraId="7DE79127" w14:textId="77777777" w:rsidR="006F0329" w:rsidRPr="00DD2E26" w:rsidRDefault="006F0329" w:rsidP="007B4B81">
            <w:pPr>
              <w:rPr>
                <w:rFonts w:ascii="Corbel" w:hAnsi="Corbel"/>
                <w:b/>
                <w:sz w:val="24"/>
                <w:szCs w:val="24"/>
              </w:rPr>
            </w:pPr>
            <w:r w:rsidRPr="00DD2E26">
              <w:rPr>
                <w:rFonts w:ascii="Corbel" w:hAnsi="Corbel"/>
                <w:b/>
                <w:sz w:val="24"/>
                <w:szCs w:val="24"/>
              </w:rPr>
              <w:t>Profil studiów</w:t>
            </w:r>
          </w:p>
        </w:tc>
        <w:tc>
          <w:tcPr>
            <w:tcW w:w="4649" w:type="dxa"/>
            <w:gridSpan w:val="5"/>
          </w:tcPr>
          <w:p w14:paraId="37B8824D" w14:textId="43536874" w:rsidR="006F0329" w:rsidRPr="00125C92" w:rsidRDefault="00821CF7" w:rsidP="007B4B81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Cs/>
                <w:sz w:val="24"/>
                <w:szCs w:val="24"/>
              </w:rPr>
            </w:pPr>
            <w:proofErr w:type="spellStart"/>
            <w:r>
              <w:rPr>
                <w:rFonts w:ascii="Corbel" w:hAnsi="Corbel"/>
                <w:bCs/>
                <w:sz w:val="24"/>
                <w:szCs w:val="24"/>
              </w:rPr>
              <w:t>o</w:t>
            </w:r>
            <w:r w:rsidR="00F472E0" w:rsidRPr="00125C92">
              <w:rPr>
                <w:rFonts w:ascii="Corbel" w:hAnsi="Corbel"/>
                <w:bCs/>
                <w:sz w:val="24"/>
                <w:szCs w:val="24"/>
              </w:rPr>
              <w:t>gólnoakademicki</w:t>
            </w:r>
            <w:proofErr w:type="spellEnd"/>
            <w:r w:rsidR="00F472E0" w:rsidRPr="00125C92">
              <w:rPr>
                <w:rFonts w:ascii="Corbel" w:hAnsi="Corbel"/>
                <w:bCs/>
                <w:sz w:val="24"/>
                <w:szCs w:val="24"/>
              </w:rPr>
              <w:t xml:space="preserve"> </w:t>
            </w:r>
          </w:p>
        </w:tc>
      </w:tr>
      <w:tr w:rsidR="006F0329" w:rsidRPr="00DD2E26" w14:paraId="34623DA9" w14:textId="77777777" w:rsidTr="004F68AB">
        <w:trPr>
          <w:trHeight w:val="443"/>
        </w:trPr>
        <w:tc>
          <w:tcPr>
            <w:tcW w:w="534" w:type="dxa"/>
            <w:vMerge w:val="restart"/>
          </w:tcPr>
          <w:p w14:paraId="03CC31B1" w14:textId="77777777" w:rsidR="006F0329" w:rsidRPr="00DD2E26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DD2E26">
              <w:rPr>
                <w:rFonts w:ascii="Corbel" w:hAnsi="Corbel"/>
                <w:sz w:val="24"/>
                <w:szCs w:val="24"/>
              </w:rPr>
              <w:t xml:space="preserve">5. </w:t>
            </w:r>
          </w:p>
        </w:tc>
        <w:tc>
          <w:tcPr>
            <w:tcW w:w="4848" w:type="dxa"/>
            <w:gridSpan w:val="5"/>
            <w:vMerge w:val="restart"/>
          </w:tcPr>
          <w:p w14:paraId="4B9B09EC" w14:textId="77777777" w:rsidR="006F0329" w:rsidRPr="00DD2E26" w:rsidRDefault="006F0329" w:rsidP="007B4B81">
            <w:pPr>
              <w:rPr>
                <w:rFonts w:ascii="Corbel" w:hAnsi="Corbel"/>
                <w:sz w:val="24"/>
                <w:szCs w:val="24"/>
              </w:rPr>
            </w:pPr>
            <w:r w:rsidRPr="00DD2E26">
              <w:rPr>
                <w:rFonts w:ascii="Corbel" w:hAnsi="Corbel"/>
                <w:sz w:val="24"/>
                <w:szCs w:val="24"/>
              </w:rPr>
              <w:t>Łączna liczba godzin zajęć</w:t>
            </w:r>
          </w:p>
        </w:tc>
        <w:tc>
          <w:tcPr>
            <w:tcW w:w="2381" w:type="dxa"/>
            <w:gridSpan w:val="3"/>
          </w:tcPr>
          <w:p w14:paraId="15D88C89" w14:textId="77777777" w:rsidR="006F0329" w:rsidRPr="00DD2E26" w:rsidRDefault="006F0329" w:rsidP="007B4B81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DD2E26">
              <w:rPr>
                <w:rFonts w:ascii="Corbel" w:hAnsi="Corbel"/>
                <w:sz w:val="24"/>
                <w:szCs w:val="24"/>
              </w:rPr>
              <w:t>st. stacjonarne</w:t>
            </w:r>
          </w:p>
          <w:p w14:paraId="2F942987" w14:textId="77777777" w:rsidR="00F472E0" w:rsidRPr="00DD2E26" w:rsidRDefault="00F472E0" w:rsidP="007B4B81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14:paraId="6209FE00" w14:textId="77777777" w:rsidR="006F0329" w:rsidRPr="00DD2E26" w:rsidRDefault="006F0329" w:rsidP="007B4B81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DD2E26">
              <w:rPr>
                <w:rFonts w:ascii="Corbel" w:hAnsi="Corbel"/>
                <w:sz w:val="24"/>
                <w:szCs w:val="24"/>
              </w:rPr>
              <w:t>st. niestacjonarne</w:t>
            </w:r>
          </w:p>
        </w:tc>
      </w:tr>
      <w:tr w:rsidR="006F0329" w:rsidRPr="00DD2E26" w14:paraId="35B357E3" w14:textId="77777777" w:rsidTr="004F68AB">
        <w:trPr>
          <w:trHeight w:val="442"/>
        </w:trPr>
        <w:tc>
          <w:tcPr>
            <w:tcW w:w="534" w:type="dxa"/>
            <w:vMerge/>
          </w:tcPr>
          <w:p w14:paraId="37E4594E" w14:textId="77777777" w:rsidR="006F0329" w:rsidRPr="00DD2E26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848" w:type="dxa"/>
            <w:gridSpan w:val="5"/>
            <w:vMerge/>
          </w:tcPr>
          <w:p w14:paraId="4E42E82A" w14:textId="77777777" w:rsidR="006F0329" w:rsidRPr="00DD2E26" w:rsidRDefault="006F0329" w:rsidP="007B4B81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381" w:type="dxa"/>
            <w:gridSpan w:val="3"/>
            <w:shd w:val="clear" w:color="auto" w:fill="auto"/>
          </w:tcPr>
          <w:p w14:paraId="77D1837F" w14:textId="627BE214" w:rsidR="006F0329" w:rsidRPr="002D7EC0" w:rsidRDefault="002D7EC0" w:rsidP="007B4B81">
            <w:pPr>
              <w:tabs>
                <w:tab w:val="left" w:leader="dot" w:pos="3969"/>
              </w:tabs>
              <w:rPr>
                <w:rFonts w:ascii="Corbel" w:hAnsi="Corbel"/>
                <w:color w:val="FFFFFF" w:themeColor="background1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19</w:t>
            </w:r>
            <w:r w:rsidR="00687EBA">
              <w:rPr>
                <w:rFonts w:ascii="Corbel" w:hAnsi="Corbel"/>
                <w:sz w:val="24"/>
                <w:szCs w:val="24"/>
              </w:rPr>
              <w:t>00</w:t>
            </w:r>
            <w:r w:rsidR="00214E18">
              <w:rPr>
                <w:rFonts w:ascii="Corbel" w:hAnsi="Corbel"/>
                <w:sz w:val="24"/>
                <w:szCs w:val="24"/>
              </w:rPr>
              <w:t xml:space="preserve"> + 90 godz. praktyk</w:t>
            </w:r>
          </w:p>
        </w:tc>
        <w:tc>
          <w:tcPr>
            <w:tcW w:w="2268" w:type="dxa"/>
            <w:gridSpan w:val="2"/>
          </w:tcPr>
          <w:p w14:paraId="3BAEA316" w14:textId="77777777" w:rsidR="006F0329" w:rsidRPr="00DD2E26" w:rsidRDefault="008A7EBF" w:rsidP="007B4B81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DD2E26">
              <w:rPr>
                <w:rFonts w:ascii="Corbel" w:hAnsi="Corbel"/>
                <w:sz w:val="24"/>
                <w:szCs w:val="24"/>
              </w:rPr>
              <w:t>-</w:t>
            </w:r>
          </w:p>
        </w:tc>
      </w:tr>
      <w:tr w:rsidR="006F0329" w:rsidRPr="00DD2E26" w14:paraId="48C1F0F4" w14:textId="77777777" w:rsidTr="004F68AB">
        <w:tc>
          <w:tcPr>
            <w:tcW w:w="534" w:type="dxa"/>
          </w:tcPr>
          <w:p w14:paraId="3C3F7196" w14:textId="77777777" w:rsidR="006F0329" w:rsidRPr="00DD2E26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848" w:type="dxa"/>
            <w:gridSpan w:val="5"/>
          </w:tcPr>
          <w:p w14:paraId="68F56453" w14:textId="77777777" w:rsidR="006F0329" w:rsidRPr="00DD2E26" w:rsidRDefault="006F0329" w:rsidP="007B4B81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DD2E26">
              <w:rPr>
                <w:rFonts w:ascii="Corbel" w:hAnsi="Corbel"/>
                <w:sz w:val="24"/>
                <w:szCs w:val="24"/>
              </w:rPr>
              <w:t>Liczba punktów ECTS dla poszczególnych dyscyplin w ogólnej liczbie punktów ECTS wymaganych do ukończenia studiów na kierunku</w:t>
            </w:r>
          </w:p>
        </w:tc>
        <w:tc>
          <w:tcPr>
            <w:tcW w:w="4649" w:type="dxa"/>
            <w:gridSpan w:val="5"/>
          </w:tcPr>
          <w:p w14:paraId="2916C661" w14:textId="70676DDF" w:rsidR="006F0329" w:rsidRPr="000835ED" w:rsidRDefault="0031499D" w:rsidP="007B4B81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0835ED">
              <w:rPr>
                <w:rFonts w:ascii="Corbel" w:hAnsi="Corbel"/>
                <w:sz w:val="24"/>
                <w:szCs w:val="24"/>
              </w:rPr>
              <w:t>180</w:t>
            </w:r>
            <w:r w:rsidR="008D6EFE" w:rsidRPr="000835ED">
              <w:rPr>
                <w:rFonts w:ascii="Corbel" w:hAnsi="Corbel"/>
                <w:sz w:val="24"/>
                <w:szCs w:val="24"/>
              </w:rPr>
              <w:t xml:space="preserve"> </w:t>
            </w:r>
            <w:r w:rsidR="000835ED" w:rsidRPr="000835ED">
              <w:rPr>
                <w:rFonts w:ascii="Corbel" w:hAnsi="Corbel"/>
                <w:sz w:val="24"/>
                <w:szCs w:val="24"/>
              </w:rPr>
              <w:t>ECTS</w:t>
            </w:r>
          </w:p>
          <w:p w14:paraId="69C5453D" w14:textId="71679126" w:rsidR="002F3F02" w:rsidRPr="00511B9D" w:rsidRDefault="002F3F02" w:rsidP="007B4B81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511B9D">
              <w:rPr>
                <w:rFonts w:ascii="Corbel" w:hAnsi="Corbel"/>
                <w:sz w:val="24"/>
                <w:szCs w:val="24"/>
              </w:rPr>
              <w:t xml:space="preserve">Historia - </w:t>
            </w:r>
            <w:r w:rsidR="00511B9D" w:rsidRPr="00511B9D">
              <w:rPr>
                <w:rFonts w:ascii="Corbel" w:hAnsi="Corbel"/>
                <w:sz w:val="24"/>
                <w:szCs w:val="24"/>
              </w:rPr>
              <w:t>9</w:t>
            </w:r>
            <w:r w:rsidR="00E95C9C">
              <w:rPr>
                <w:rFonts w:ascii="Corbel" w:hAnsi="Corbel"/>
                <w:sz w:val="24"/>
                <w:szCs w:val="24"/>
              </w:rPr>
              <w:t>5</w:t>
            </w:r>
            <w:r w:rsidRPr="00511B9D">
              <w:rPr>
                <w:rFonts w:ascii="Corbel" w:hAnsi="Corbel"/>
                <w:sz w:val="24"/>
                <w:szCs w:val="24"/>
              </w:rPr>
              <w:t xml:space="preserve"> ECTS</w:t>
            </w:r>
          </w:p>
          <w:p w14:paraId="4FFE125F" w14:textId="770C2C7B" w:rsidR="002F3F02" w:rsidRPr="00511B9D" w:rsidRDefault="002F3F02" w:rsidP="007B4B81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511B9D">
              <w:rPr>
                <w:rFonts w:ascii="Corbel" w:hAnsi="Corbel"/>
                <w:sz w:val="24"/>
                <w:szCs w:val="24"/>
              </w:rPr>
              <w:t xml:space="preserve">Nauki o kulturze i religii – </w:t>
            </w:r>
            <w:r w:rsidR="00BE71BC" w:rsidRPr="00511B9D">
              <w:rPr>
                <w:rFonts w:ascii="Corbel" w:hAnsi="Corbel"/>
                <w:sz w:val="24"/>
                <w:szCs w:val="24"/>
              </w:rPr>
              <w:t>2</w:t>
            </w:r>
            <w:r w:rsidR="003227A9">
              <w:rPr>
                <w:rFonts w:ascii="Corbel" w:hAnsi="Corbel"/>
                <w:sz w:val="24"/>
                <w:szCs w:val="24"/>
              </w:rPr>
              <w:t>6</w:t>
            </w:r>
            <w:r w:rsidRPr="00511B9D">
              <w:rPr>
                <w:rFonts w:ascii="Corbel" w:hAnsi="Corbel"/>
                <w:sz w:val="24"/>
                <w:szCs w:val="24"/>
              </w:rPr>
              <w:t xml:space="preserve"> ECTS</w:t>
            </w:r>
          </w:p>
          <w:p w14:paraId="61139EDA" w14:textId="18C28861" w:rsidR="002F3F02" w:rsidRPr="00DD2E26" w:rsidRDefault="002F3F02" w:rsidP="007B4B81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511B9D">
              <w:rPr>
                <w:rFonts w:ascii="Corbel" w:hAnsi="Corbel"/>
                <w:sz w:val="24"/>
                <w:szCs w:val="24"/>
              </w:rPr>
              <w:t xml:space="preserve">Geografia społeczno-ekonomiczna i gospodarka przestrzenna – </w:t>
            </w:r>
            <w:r w:rsidR="003227A9">
              <w:rPr>
                <w:rFonts w:ascii="Corbel" w:hAnsi="Corbel"/>
                <w:sz w:val="24"/>
                <w:szCs w:val="24"/>
              </w:rPr>
              <w:t>59</w:t>
            </w:r>
            <w:r w:rsidRPr="00511B9D">
              <w:rPr>
                <w:rFonts w:ascii="Corbel" w:hAnsi="Corbel"/>
                <w:sz w:val="24"/>
                <w:szCs w:val="24"/>
              </w:rPr>
              <w:t xml:space="preserve"> ECTS</w:t>
            </w:r>
          </w:p>
        </w:tc>
      </w:tr>
      <w:tr w:rsidR="006F0329" w:rsidRPr="00DD2E26" w14:paraId="0229CDF3" w14:textId="77777777" w:rsidTr="004F68AB">
        <w:trPr>
          <w:trHeight w:val="735"/>
        </w:trPr>
        <w:tc>
          <w:tcPr>
            <w:tcW w:w="534" w:type="dxa"/>
            <w:vMerge w:val="restart"/>
          </w:tcPr>
          <w:p w14:paraId="53459FB9" w14:textId="77777777" w:rsidR="006F0329" w:rsidRPr="00DD2E26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DD2E26">
              <w:rPr>
                <w:rFonts w:ascii="Corbel" w:hAnsi="Corbel"/>
                <w:sz w:val="24"/>
                <w:szCs w:val="24"/>
              </w:rPr>
              <w:t>6.</w:t>
            </w:r>
          </w:p>
        </w:tc>
        <w:tc>
          <w:tcPr>
            <w:tcW w:w="4848" w:type="dxa"/>
            <w:gridSpan w:val="5"/>
            <w:vMerge w:val="restart"/>
          </w:tcPr>
          <w:p w14:paraId="310D694E" w14:textId="77777777" w:rsidR="006F0329" w:rsidRPr="00DD2E26" w:rsidRDefault="006F0329" w:rsidP="007B4B81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DD2E26">
              <w:rPr>
                <w:rFonts w:ascii="Corbel" w:hAnsi="Corbel"/>
                <w:sz w:val="24"/>
                <w:szCs w:val="24"/>
              </w:rPr>
              <w:t>Łączna liczba punktów ECTS, jaką student musi uzyskać w ramach zajęć prowadzonych z bezpośrednim udziałem nauczycieli akademickich lub innych osób prowadzących zajęcia</w:t>
            </w:r>
          </w:p>
        </w:tc>
        <w:tc>
          <w:tcPr>
            <w:tcW w:w="2381" w:type="dxa"/>
            <w:gridSpan w:val="3"/>
          </w:tcPr>
          <w:p w14:paraId="6A8D9ACB" w14:textId="77777777" w:rsidR="006F0329" w:rsidRPr="00DD2E26" w:rsidRDefault="006F0329" w:rsidP="007B4B81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DD2E26">
              <w:rPr>
                <w:rFonts w:ascii="Corbel" w:hAnsi="Corbel"/>
                <w:sz w:val="24"/>
                <w:szCs w:val="24"/>
              </w:rPr>
              <w:t>st. stacjonarne</w:t>
            </w:r>
          </w:p>
        </w:tc>
        <w:tc>
          <w:tcPr>
            <w:tcW w:w="2268" w:type="dxa"/>
            <w:gridSpan w:val="2"/>
          </w:tcPr>
          <w:p w14:paraId="55784632" w14:textId="77777777" w:rsidR="006F0329" w:rsidRPr="00DD2E26" w:rsidRDefault="006F0329" w:rsidP="007B4B81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DD2E26">
              <w:rPr>
                <w:rFonts w:ascii="Corbel" w:hAnsi="Corbel"/>
                <w:sz w:val="24"/>
                <w:szCs w:val="24"/>
              </w:rPr>
              <w:t>st. niestacjonarne</w:t>
            </w:r>
          </w:p>
        </w:tc>
      </w:tr>
      <w:tr w:rsidR="006F0329" w:rsidRPr="00DD2E26" w14:paraId="6868ECF6" w14:textId="77777777" w:rsidTr="004F68AB">
        <w:trPr>
          <w:trHeight w:val="735"/>
        </w:trPr>
        <w:tc>
          <w:tcPr>
            <w:tcW w:w="534" w:type="dxa"/>
            <w:vMerge/>
          </w:tcPr>
          <w:p w14:paraId="18CE9854" w14:textId="77777777" w:rsidR="006F0329" w:rsidRPr="00DD2E26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848" w:type="dxa"/>
            <w:gridSpan w:val="5"/>
            <w:vMerge/>
          </w:tcPr>
          <w:p w14:paraId="48B69912" w14:textId="77777777" w:rsidR="006F0329" w:rsidRPr="00DD2E26" w:rsidRDefault="006F0329" w:rsidP="007B4B81">
            <w:pPr>
              <w:jc w:val="both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381" w:type="dxa"/>
            <w:gridSpan w:val="3"/>
          </w:tcPr>
          <w:p w14:paraId="4DC501ED" w14:textId="6194DA7E" w:rsidR="001146CE" w:rsidRPr="0031499D" w:rsidRDefault="000835ED" w:rsidP="007B4B81">
            <w:pPr>
              <w:tabs>
                <w:tab w:val="left" w:leader="dot" w:pos="3969"/>
              </w:tabs>
              <w:rPr>
                <w:rFonts w:ascii="Corbel" w:hAnsi="Corbel"/>
                <w:color w:val="FF0000"/>
                <w:sz w:val="24"/>
                <w:szCs w:val="24"/>
              </w:rPr>
            </w:pPr>
            <w:r w:rsidRPr="00511B9D">
              <w:rPr>
                <w:rFonts w:ascii="Corbel" w:hAnsi="Corbel"/>
                <w:sz w:val="24"/>
                <w:szCs w:val="24"/>
              </w:rPr>
              <w:t>92</w:t>
            </w:r>
            <w:r w:rsidR="00DA1C8B" w:rsidRPr="00511B9D">
              <w:rPr>
                <w:rFonts w:ascii="Corbel" w:hAnsi="Corbel"/>
                <w:sz w:val="24"/>
                <w:szCs w:val="24"/>
              </w:rPr>
              <w:t xml:space="preserve"> ECTS</w:t>
            </w:r>
          </w:p>
        </w:tc>
        <w:tc>
          <w:tcPr>
            <w:tcW w:w="2268" w:type="dxa"/>
            <w:gridSpan w:val="2"/>
          </w:tcPr>
          <w:p w14:paraId="19E7B073" w14:textId="77777777" w:rsidR="006F0329" w:rsidRPr="00DD2E26" w:rsidRDefault="008A7EBF" w:rsidP="007B4B81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DD2E26">
              <w:rPr>
                <w:rFonts w:ascii="Corbel" w:hAnsi="Corbel"/>
                <w:sz w:val="24"/>
                <w:szCs w:val="24"/>
              </w:rPr>
              <w:t>-</w:t>
            </w:r>
          </w:p>
        </w:tc>
      </w:tr>
      <w:tr w:rsidR="006F0329" w:rsidRPr="00DD2E26" w14:paraId="6D5FAE4A" w14:textId="77777777" w:rsidTr="004F68AB">
        <w:tc>
          <w:tcPr>
            <w:tcW w:w="534" w:type="dxa"/>
          </w:tcPr>
          <w:p w14:paraId="1C579A9F" w14:textId="77777777" w:rsidR="006F0329" w:rsidRPr="00DD2E26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DD2E26">
              <w:rPr>
                <w:rFonts w:ascii="Corbel" w:hAnsi="Corbel"/>
                <w:sz w:val="24"/>
                <w:szCs w:val="24"/>
              </w:rPr>
              <w:t>7.</w:t>
            </w:r>
          </w:p>
        </w:tc>
        <w:tc>
          <w:tcPr>
            <w:tcW w:w="4848" w:type="dxa"/>
            <w:gridSpan w:val="5"/>
          </w:tcPr>
          <w:p w14:paraId="67D385E6" w14:textId="77777777" w:rsidR="006F0329" w:rsidRPr="00DD2E26" w:rsidRDefault="006F0329" w:rsidP="007B4B81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DD2E26">
              <w:rPr>
                <w:rFonts w:ascii="Corbel" w:hAnsi="Corbel"/>
                <w:sz w:val="24"/>
                <w:szCs w:val="24"/>
              </w:rPr>
              <w:t>Liczba punktów ECTS, jaką student musi uzyskać w ramach zajęć z dziedziny nauk humanistycznych lub nauk społecznych, nie mniejsza niż 5 pkt ECTS – w przypadku kierunków studiów przyporządkowanych do dyscyplin w ramach dziedzin innych niż odpowiednio nauki humanistyczne lub nauki społeczne</w:t>
            </w:r>
          </w:p>
        </w:tc>
        <w:tc>
          <w:tcPr>
            <w:tcW w:w="4649" w:type="dxa"/>
            <w:gridSpan w:val="5"/>
          </w:tcPr>
          <w:p w14:paraId="38C4B4FA" w14:textId="18F72E59" w:rsidR="006F0329" w:rsidRPr="00DD2E26" w:rsidRDefault="007A785B" w:rsidP="007B4B81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Nie dotyczy</w:t>
            </w:r>
          </w:p>
        </w:tc>
      </w:tr>
      <w:tr w:rsidR="006F0329" w:rsidRPr="00DD2E26" w14:paraId="69A5B332" w14:textId="77777777" w:rsidTr="004F68AB">
        <w:tc>
          <w:tcPr>
            <w:tcW w:w="534" w:type="dxa"/>
          </w:tcPr>
          <w:p w14:paraId="0AAE3410" w14:textId="77777777" w:rsidR="006F0329" w:rsidRPr="00DD2E26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DD2E26">
              <w:rPr>
                <w:rFonts w:ascii="Corbel" w:hAnsi="Corbel"/>
                <w:sz w:val="24"/>
                <w:szCs w:val="24"/>
              </w:rPr>
              <w:t>8.</w:t>
            </w:r>
          </w:p>
        </w:tc>
        <w:tc>
          <w:tcPr>
            <w:tcW w:w="4848" w:type="dxa"/>
            <w:gridSpan w:val="5"/>
          </w:tcPr>
          <w:p w14:paraId="581001EF" w14:textId="77777777" w:rsidR="006F0329" w:rsidRPr="00DD2E26" w:rsidRDefault="006F0329" w:rsidP="007B4B81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DD2E26">
              <w:rPr>
                <w:rFonts w:ascii="Corbel" w:hAnsi="Corbel"/>
                <w:sz w:val="24"/>
                <w:szCs w:val="24"/>
              </w:rPr>
              <w:t>Liczba punktów ECTS, jaką student musi uzyskać w ramach zajęć do wyboru (nie mniej niż 30% ogólnej liczby punktów ECTS)</w:t>
            </w:r>
          </w:p>
        </w:tc>
        <w:tc>
          <w:tcPr>
            <w:tcW w:w="4649" w:type="dxa"/>
            <w:gridSpan w:val="5"/>
          </w:tcPr>
          <w:p w14:paraId="79270989" w14:textId="75AD5979" w:rsidR="006F0329" w:rsidRPr="0078017B" w:rsidRDefault="0053190D" w:rsidP="009D2F43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color w:val="FF0000"/>
                <w:sz w:val="24"/>
                <w:szCs w:val="24"/>
              </w:rPr>
            </w:pPr>
            <w:r w:rsidRPr="0053190D">
              <w:rPr>
                <w:rFonts w:ascii="Corbel" w:hAnsi="Corbel"/>
                <w:sz w:val="24"/>
                <w:szCs w:val="24"/>
              </w:rPr>
              <w:t>8</w:t>
            </w:r>
            <w:r w:rsidR="005D5688">
              <w:rPr>
                <w:rFonts w:ascii="Corbel" w:hAnsi="Corbel"/>
                <w:sz w:val="24"/>
                <w:szCs w:val="24"/>
              </w:rPr>
              <w:t>2</w:t>
            </w:r>
            <w:r w:rsidR="000B72BB" w:rsidRPr="0053190D">
              <w:rPr>
                <w:rFonts w:ascii="Corbel" w:hAnsi="Corbel"/>
                <w:sz w:val="24"/>
                <w:szCs w:val="24"/>
              </w:rPr>
              <w:t xml:space="preserve"> ECTS</w:t>
            </w:r>
            <w:r w:rsidR="0031499D" w:rsidRPr="0053190D">
              <w:rPr>
                <w:rFonts w:ascii="Corbel" w:hAnsi="Corbel"/>
                <w:sz w:val="24"/>
                <w:szCs w:val="24"/>
              </w:rPr>
              <w:t xml:space="preserve"> – 4</w:t>
            </w:r>
            <w:r w:rsidRPr="0053190D">
              <w:rPr>
                <w:rFonts w:ascii="Corbel" w:hAnsi="Corbel"/>
                <w:sz w:val="24"/>
                <w:szCs w:val="24"/>
              </w:rPr>
              <w:t>6</w:t>
            </w:r>
            <w:r w:rsidR="009D2F43" w:rsidRPr="0053190D">
              <w:rPr>
                <w:rFonts w:ascii="Corbel" w:hAnsi="Corbel"/>
                <w:sz w:val="24"/>
                <w:szCs w:val="24"/>
              </w:rPr>
              <w:t xml:space="preserve"> %</w:t>
            </w:r>
          </w:p>
        </w:tc>
      </w:tr>
      <w:tr w:rsidR="006F0329" w:rsidRPr="00DD2E26" w14:paraId="24F3BE41" w14:textId="77777777" w:rsidTr="004F68AB">
        <w:tc>
          <w:tcPr>
            <w:tcW w:w="534" w:type="dxa"/>
          </w:tcPr>
          <w:p w14:paraId="14D86AB2" w14:textId="77777777" w:rsidR="006F0329" w:rsidRPr="00DD2E26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DD2E26">
              <w:rPr>
                <w:rFonts w:ascii="Corbel" w:hAnsi="Corbel"/>
                <w:sz w:val="24"/>
                <w:szCs w:val="24"/>
              </w:rPr>
              <w:t>9.</w:t>
            </w:r>
          </w:p>
        </w:tc>
        <w:tc>
          <w:tcPr>
            <w:tcW w:w="4848" w:type="dxa"/>
            <w:gridSpan w:val="5"/>
          </w:tcPr>
          <w:p w14:paraId="4D81E6DC" w14:textId="77777777" w:rsidR="006F0329" w:rsidRPr="00DD2E26" w:rsidRDefault="006F0329" w:rsidP="007B4B81">
            <w:pPr>
              <w:autoSpaceDE w:val="0"/>
              <w:autoSpaceDN w:val="0"/>
              <w:adjustRightInd w:val="0"/>
              <w:jc w:val="both"/>
              <w:rPr>
                <w:rFonts w:ascii="Corbel" w:hAnsi="Corbel"/>
                <w:sz w:val="24"/>
                <w:szCs w:val="24"/>
              </w:rPr>
            </w:pPr>
            <w:r w:rsidRPr="00DD2E26">
              <w:rPr>
                <w:rFonts w:ascii="Corbel" w:hAnsi="Corbel" w:cs="TimesNewRomanPSMT"/>
                <w:sz w:val="24"/>
                <w:szCs w:val="24"/>
              </w:rPr>
              <w:t>Liczba godzin zajęć z wychowania fizycznego (w przypadku studiów pierwszego stopnia i jednolitych studiów magisterskich prowadzonych w formie studiów stacjonarnych)</w:t>
            </w:r>
          </w:p>
        </w:tc>
        <w:tc>
          <w:tcPr>
            <w:tcW w:w="4649" w:type="dxa"/>
            <w:gridSpan w:val="5"/>
          </w:tcPr>
          <w:p w14:paraId="0B82689B" w14:textId="77777777" w:rsidR="006F0329" w:rsidRPr="00DD2E26" w:rsidRDefault="000B72BB" w:rsidP="007B4B81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DD2E26">
              <w:rPr>
                <w:rFonts w:ascii="Corbel" w:hAnsi="Corbel"/>
                <w:sz w:val="24"/>
                <w:szCs w:val="24"/>
              </w:rPr>
              <w:t>60 godz.</w:t>
            </w:r>
          </w:p>
        </w:tc>
      </w:tr>
      <w:tr w:rsidR="006F0329" w:rsidRPr="00DD2E26" w14:paraId="3C0EA77E" w14:textId="77777777" w:rsidTr="004F68AB">
        <w:tc>
          <w:tcPr>
            <w:tcW w:w="534" w:type="dxa"/>
          </w:tcPr>
          <w:p w14:paraId="35D68314" w14:textId="77777777" w:rsidR="006F0329" w:rsidRPr="00DD2E26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DD2E26">
              <w:rPr>
                <w:rFonts w:ascii="Corbel" w:hAnsi="Corbel"/>
                <w:sz w:val="24"/>
                <w:szCs w:val="24"/>
              </w:rPr>
              <w:t>10.</w:t>
            </w:r>
          </w:p>
        </w:tc>
        <w:tc>
          <w:tcPr>
            <w:tcW w:w="4848" w:type="dxa"/>
            <w:gridSpan w:val="5"/>
          </w:tcPr>
          <w:p w14:paraId="016F6A57" w14:textId="77777777" w:rsidR="006F0329" w:rsidRPr="00DD2E26" w:rsidRDefault="006F0329" w:rsidP="007B4B81">
            <w:pPr>
              <w:autoSpaceDE w:val="0"/>
              <w:autoSpaceDN w:val="0"/>
              <w:adjustRightInd w:val="0"/>
              <w:jc w:val="both"/>
              <w:rPr>
                <w:rFonts w:ascii="Corbel" w:hAnsi="Corbel" w:cs="TimesNewRomanPSMT"/>
                <w:sz w:val="24"/>
                <w:szCs w:val="24"/>
              </w:rPr>
            </w:pPr>
            <w:r w:rsidRPr="00DD2E26">
              <w:rPr>
                <w:rFonts w:ascii="Corbel" w:hAnsi="Corbel" w:cs="TimesNewRomanPSMT"/>
                <w:sz w:val="24"/>
                <w:szCs w:val="24"/>
              </w:rPr>
              <w:t>Łączna liczba punktów ECTS przypisana do zajęć kształtujących umiejętności praktyczne – dotyczy profilu praktycznego</w:t>
            </w:r>
          </w:p>
        </w:tc>
        <w:tc>
          <w:tcPr>
            <w:tcW w:w="4649" w:type="dxa"/>
            <w:gridSpan w:val="5"/>
          </w:tcPr>
          <w:p w14:paraId="2A4F3771" w14:textId="77777777" w:rsidR="006F0329" w:rsidRPr="00DD2E26" w:rsidRDefault="000B72BB" w:rsidP="007B4B81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DD2E26">
              <w:rPr>
                <w:rFonts w:ascii="Corbel" w:hAnsi="Corbel"/>
                <w:sz w:val="24"/>
                <w:szCs w:val="24"/>
              </w:rPr>
              <w:t>Nie dotyczy</w:t>
            </w:r>
          </w:p>
        </w:tc>
      </w:tr>
      <w:tr w:rsidR="006F0329" w:rsidRPr="00DD2E26" w14:paraId="08F96B10" w14:textId="77777777" w:rsidTr="004F68AB">
        <w:tc>
          <w:tcPr>
            <w:tcW w:w="534" w:type="dxa"/>
          </w:tcPr>
          <w:p w14:paraId="193C7005" w14:textId="77777777" w:rsidR="006F0329" w:rsidRPr="00DD2E26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848" w:type="dxa"/>
            <w:gridSpan w:val="5"/>
          </w:tcPr>
          <w:p w14:paraId="3EA22684" w14:textId="77777777" w:rsidR="006F0329" w:rsidRPr="00DD2E26" w:rsidRDefault="006F0329" w:rsidP="007B4B81">
            <w:pPr>
              <w:autoSpaceDE w:val="0"/>
              <w:autoSpaceDN w:val="0"/>
              <w:adjustRightInd w:val="0"/>
              <w:jc w:val="both"/>
              <w:rPr>
                <w:rFonts w:ascii="Corbel" w:hAnsi="Corbel" w:cs="TimesNewRomanPSMT"/>
                <w:sz w:val="24"/>
                <w:szCs w:val="24"/>
              </w:rPr>
            </w:pPr>
            <w:r w:rsidRPr="00DD2E26">
              <w:rPr>
                <w:rFonts w:ascii="Corbel" w:hAnsi="Corbel" w:cs="TimesNewRomanPSMT"/>
                <w:sz w:val="24"/>
                <w:szCs w:val="24"/>
              </w:rPr>
              <w:t xml:space="preserve">Łączna liczba punktów ECTS przypisana do zajęć związanych z prowadzoną działalnością </w:t>
            </w:r>
            <w:r w:rsidRPr="00DD2E26">
              <w:rPr>
                <w:rFonts w:ascii="Corbel" w:hAnsi="Corbel" w:cs="TimesNewRomanPSMT"/>
                <w:sz w:val="24"/>
                <w:szCs w:val="24"/>
              </w:rPr>
              <w:lastRenderedPageBreak/>
              <w:t>naukową w dyscyplinie lub dyscyplinach</w:t>
            </w:r>
            <w:r w:rsidR="00DD2E26" w:rsidRPr="00DD2E26">
              <w:rPr>
                <w:rFonts w:ascii="Corbel" w:hAnsi="Corbel" w:cs="TimesNewRomanPSMT"/>
                <w:sz w:val="24"/>
                <w:szCs w:val="24"/>
              </w:rPr>
              <w:t>,</w:t>
            </w:r>
            <w:r w:rsidRPr="00DD2E26">
              <w:rPr>
                <w:rFonts w:ascii="Corbel" w:hAnsi="Corbel" w:cs="TimesNewRomanPSMT"/>
                <w:sz w:val="24"/>
                <w:szCs w:val="24"/>
              </w:rPr>
              <w:t xml:space="preserve"> do których przyporządkowany jest kierunek studiów, uwzględniających przygotowanie studentów do prowadzenia działalności naukowej lub udział w tej działalności – dotyczy profilu </w:t>
            </w:r>
            <w:proofErr w:type="spellStart"/>
            <w:r w:rsidRPr="00DD2E26">
              <w:rPr>
                <w:rFonts w:ascii="Corbel" w:hAnsi="Corbel" w:cs="TimesNewRomanPSMT"/>
                <w:sz w:val="24"/>
                <w:szCs w:val="24"/>
              </w:rPr>
              <w:t>ogólnoakademickiego</w:t>
            </w:r>
            <w:proofErr w:type="spellEnd"/>
          </w:p>
        </w:tc>
        <w:tc>
          <w:tcPr>
            <w:tcW w:w="4649" w:type="dxa"/>
            <w:gridSpan w:val="5"/>
          </w:tcPr>
          <w:p w14:paraId="66F754D9" w14:textId="64739CDC" w:rsidR="006F0329" w:rsidRDefault="00425ABF" w:rsidP="007B4B81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lastRenderedPageBreak/>
              <w:t>11</w:t>
            </w:r>
            <w:r w:rsidR="00AC0B4D">
              <w:rPr>
                <w:rFonts w:ascii="Corbel" w:hAnsi="Corbel"/>
                <w:sz w:val="24"/>
                <w:szCs w:val="24"/>
              </w:rPr>
              <w:t>3</w:t>
            </w:r>
            <w:r>
              <w:rPr>
                <w:rFonts w:ascii="Corbel" w:hAnsi="Corbel"/>
                <w:sz w:val="24"/>
                <w:szCs w:val="24"/>
              </w:rPr>
              <w:t>-</w:t>
            </w:r>
            <w:r w:rsidR="00BA3F8B" w:rsidRPr="00BA3F8B">
              <w:rPr>
                <w:rFonts w:ascii="Corbel" w:hAnsi="Corbel"/>
                <w:sz w:val="24"/>
                <w:szCs w:val="24"/>
              </w:rPr>
              <w:t>11</w:t>
            </w:r>
            <w:r w:rsidR="00CD1862">
              <w:rPr>
                <w:rFonts w:ascii="Corbel" w:hAnsi="Corbel"/>
                <w:sz w:val="24"/>
                <w:szCs w:val="24"/>
              </w:rPr>
              <w:t>4</w:t>
            </w:r>
            <w:r w:rsidR="000B72BB" w:rsidRPr="00BA3F8B">
              <w:rPr>
                <w:rFonts w:ascii="Corbel" w:hAnsi="Corbel"/>
                <w:sz w:val="24"/>
                <w:szCs w:val="24"/>
              </w:rPr>
              <w:t xml:space="preserve"> ECTS</w:t>
            </w:r>
          </w:p>
          <w:p w14:paraId="6DAC605B" w14:textId="59DE2236" w:rsidR="00425ABF" w:rsidRPr="0031499D" w:rsidRDefault="00425ABF" w:rsidP="007B4B81">
            <w:pPr>
              <w:tabs>
                <w:tab w:val="left" w:leader="dot" w:pos="3969"/>
              </w:tabs>
              <w:rPr>
                <w:rFonts w:ascii="Corbel" w:hAnsi="Corbel"/>
                <w:color w:val="FF0000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(w zależności od specjalności)</w:t>
            </w:r>
          </w:p>
        </w:tc>
      </w:tr>
      <w:tr w:rsidR="006F0329" w:rsidRPr="00DD2E26" w14:paraId="78B136D4" w14:textId="77777777" w:rsidTr="004F68AB">
        <w:tc>
          <w:tcPr>
            <w:tcW w:w="534" w:type="dxa"/>
          </w:tcPr>
          <w:p w14:paraId="638CFCC8" w14:textId="77777777" w:rsidR="006F0329" w:rsidRPr="00DD2E26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848" w:type="dxa"/>
            <w:gridSpan w:val="5"/>
          </w:tcPr>
          <w:p w14:paraId="32CA78CC" w14:textId="77777777" w:rsidR="006F0329" w:rsidRPr="00DD2E26" w:rsidRDefault="00DD2E26" w:rsidP="007B4B81">
            <w:pPr>
              <w:autoSpaceDE w:val="0"/>
              <w:autoSpaceDN w:val="0"/>
              <w:adjustRightInd w:val="0"/>
              <w:jc w:val="both"/>
              <w:rPr>
                <w:rFonts w:ascii="Corbel" w:hAnsi="Corbel" w:cs="TimesNewRomanPSMT"/>
                <w:sz w:val="24"/>
                <w:szCs w:val="24"/>
              </w:rPr>
            </w:pPr>
            <w:r w:rsidRPr="00DD2E26">
              <w:rPr>
                <w:rFonts w:ascii="Corbel" w:hAnsi="Corbel" w:cs="TimesNewRomanPSMT"/>
                <w:sz w:val="24"/>
                <w:szCs w:val="24"/>
              </w:rPr>
              <w:t>Wymiar,</w:t>
            </w:r>
            <w:r w:rsidR="006F0329" w:rsidRPr="00DD2E26">
              <w:rPr>
                <w:rFonts w:ascii="Corbel" w:hAnsi="Corbel" w:cs="TimesNewRomanPSMT"/>
                <w:sz w:val="24"/>
                <w:szCs w:val="24"/>
              </w:rPr>
              <w:t xml:space="preserve"> zasady i formy odbywania praktyk zawodowych oraz liczba punktów ECTS przypisana do praktyk</w:t>
            </w:r>
          </w:p>
        </w:tc>
        <w:tc>
          <w:tcPr>
            <w:tcW w:w="4649" w:type="dxa"/>
            <w:gridSpan w:val="5"/>
          </w:tcPr>
          <w:p w14:paraId="1C88F26B" w14:textId="77777777" w:rsidR="006F0329" w:rsidRPr="00DD2E26" w:rsidRDefault="000B72BB" w:rsidP="007B4B81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DD2E26">
              <w:rPr>
                <w:rFonts w:ascii="Corbel" w:hAnsi="Corbel"/>
                <w:b/>
                <w:sz w:val="24"/>
                <w:szCs w:val="24"/>
              </w:rPr>
              <w:t>Liczba godzin</w:t>
            </w:r>
            <w:r w:rsidR="00500FE0" w:rsidRPr="00DD2E26">
              <w:rPr>
                <w:rFonts w:ascii="Corbel" w:hAnsi="Corbel"/>
                <w:sz w:val="24"/>
                <w:szCs w:val="24"/>
              </w:rPr>
              <w:t xml:space="preserve">- </w:t>
            </w:r>
            <w:r w:rsidRPr="00DD2E26">
              <w:rPr>
                <w:rFonts w:ascii="Corbel" w:hAnsi="Corbel"/>
                <w:sz w:val="24"/>
                <w:szCs w:val="24"/>
              </w:rPr>
              <w:t>90</w:t>
            </w:r>
            <w:r w:rsidR="00500FE0" w:rsidRPr="00DD2E26">
              <w:rPr>
                <w:rFonts w:ascii="Corbel" w:hAnsi="Corbel"/>
                <w:sz w:val="24"/>
                <w:szCs w:val="24"/>
              </w:rPr>
              <w:t xml:space="preserve"> godz. praktyki ciągłej </w:t>
            </w:r>
          </w:p>
          <w:p w14:paraId="4CC8B136" w14:textId="77777777" w:rsidR="009D2F43" w:rsidRDefault="000B72BB" w:rsidP="007B4B81">
            <w:pPr>
              <w:tabs>
                <w:tab w:val="left" w:leader="dot" w:pos="3969"/>
              </w:tabs>
              <w:rPr>
                <w:rFonts w:ascii="Corbel" w:hAnsi="Corbel"/>
                <w:color w:val="FF0000"/>
                <w:sz w:val="24"/>
                <w:szCs w:val="24"/>
              </w:rPr>
            </w:pPr>
            <w:r w:rsidRPr="00DD2E26">
              <w:rPr>
                <w:rFonts w:ascii="Corbel" w:hAnsi="Corbel"/>
                <w:sz w:val="24"/>
                <w:szCs w:val="24"/>
              </w:rPr>
              <w:t>Czas trwania</w:t>
            </w:r>
            <w:r w:rsidR="00500FE0" w:rsidRPr="00DD2E26">
              <w:rPr>
                <w:rFonts w:ascii="Corbel" w:hAnsi="Corbel"/>
                <w:sz w:val="24"/>
                <w:szCs w:val="24"/>
              </w:rPr>
              <w:t xml:space="preserve"> – trzy tygodnie praktyk </w:t>
            </w:r>
            <w:r w:rsidRPr="00DD2E26">
              <w:rPr>
                <w:rFonts w:ascii="Corbel" w:hAnsi="Corbel"/>
                <w:b/>
                <w:sz w:val="24"/>
                <w:szCs w:val="24"/>
              </w:rPr>
              <w:t>Punkty ECTS</w:t>
            </w:r>
            <w:r w:rsidR="00500FE0" w:rsidRPr="00DD2E26">
              <w:rPr>
                <w:rFonts w:ascii="Corbel" w:hAnsi="Corbel"/>
                <w:sz w:val="24"/>
                <w:szCs w:val="24"/>
              </w:rPr>
              <w:t>-</w:t>
            </w:r>
            <w:r w:rsidRPr="00DD2E26">
              <w:rPr>
                <w:rFonts w:ascii="Corbel" w:hAnsi="Corbel"/>
                <w:sz w:val="24"/>
                <w:szCs w:val="24"/>
              </w:rPr>
              <w:t xml:space="preserve"> 6</w:t>
            </w:r>
          </w:p>
          <w:p w14:paraId="4A434340" w14:textId="77777777" w:rsidR="006F0329" w:rsidRPr="00DD2E26" w:rsidRDefault="006F0329" w:rsidP="007B4B81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DD2E26">
              <w:rPr>
                <w:rFonts w:ascii="Corbel" w:hAnsi="Corbel"/>
                <w:b/>
                <w:sz w:val="24"/>
                <w:szCs w:val="24"/>
              </w:rPr>
              <w:t>Sposób realizacji oraz warunki</w:t>
            </w:r>
            <w:r w:rsidR="00BF439A">
              <w:rPr>
                <w:rFonts w:ascii="Corbel" w:hAnsi="Corbel"/>
                <w:b/>
                <w:sz w:val="24"/>
                <w:szCs w:val="24"/>
              </w:rPr>
              <w:t xml:space="preserve"> </w:t>
            </w:r>
            <w:r w:rsidRPr="00DD2E26">
              <w:rPr>
                <w:rFonts w:ascii="Corbel" w:hAnsi="Corbel"/>
                <w:b/>
                <w:sz w:val="24"/>
                <w:szCs w:val="24"/>
              </w:rPr>
              <w:t>przystąpienia d</w:t>
            </w:r>
            <w:r w:rsidR="00500FE0" w:rsidRPr="00DD2E26">
              <w:rPr>
                <w:rFonts w:ascii="Corbel" w:hAnsi="Corbel"/>
                <w:b/>
                <w:sz w:val="24"/>
                <w:szCs w:val="24"/>
              </w:rPr>
              <w:t>o realizacji praktyk:</w:t>
            </w:r>
          </w:p>
          <w:p w14:paraId="1177D7E7" w14:textId="77777777" w:rsidR="00500FE0" w:rsidRPr="00DD2E26" w:rsidRDefault="00500FE0" w:rsidP="007B4B81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DD2E26">
              <w:rPr>
                <w:rFonts w:ascii="Corbel" w:hAnsi="Corbel"/>
                <w:sz w:val="24"/>
                <w:szCs w:val="24"/>
              </w:rPr>
              <w:t>- pra</w:t>
            </w:r>
            <w:r w:rsidR="00DD2E26">
              <w:rPr>
                <w:rFonts w:ascii="Corbel" w:hAnsi="Corbel"/>
                <w:sz w:val="24"/>
                <w:szCs w:val="24"/>
              </w:rPr>
              <w:t>k</w:t>
            </w:r>
            <w:r w:rsidRPr="00DD2E26">
              <w:rPr>
                <w:rFonts w:ascii="Corbel" w:hAnsi="Corbel"/>
                <w:sz w:val="24"/>
                <w:szCs w:val="24"/>
              </w:rPr>
              <w:t xml:space="preserve">tyka </w:t>
            </w:r>
            <w:proofErr w:type="spellStart"/>
            <w:r w:rsidRPr="00DD2E26">
              <w:rPr>
                <w:rFonts w:ascii="Corbel" w:hAnsi="Corbel"/>
                <w:sz w:val="24"/>
                <w:szCs w:val="24"/>
              </w:rPr>
              <w:t>śródsemestralna</w:t>
            </w:r>
            <w:proofErr w:type="spellEnd"/>
            <w:r w:rsidRPr="00DD2E26">
              <w:rPr>
                <w:rFonts w:ascii="Corbel" w:hAnsi="Corbel"/>
                <w:sz w:val="24"/>
                <w:szCs w:val="24"/>
              </w:rPr>
              <w:t xml:space="preserve"> realizowana w wymiarze 30 godz. w semestrze 3, (2 ECTS)</w:t>
            </w:r>
          </w:p>
          <w:p w14:paraId="1BCBE8DD" w14:textId="6E82ED7C" w:rsidR="00500FE0" w:rsidRPr="00DD2E26" w:rsidRDefault="00500FE0" w:rsidP="007B4B81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DD2E26">
              <w:rPr>
                <w:rFonts w:ascii="Corbel" w:hAnsi="Corbel"/>
                <w:sz w:val="24"/>
                <w:szCs w:val="24"/>
              </w:rPr>
              <w:t xml:space="preserve">- praktyka ciągła wakacyjna realizowana po semestrze 4 wymiarze 60 </w:t>
            </w:r>
            <w:r w:rsidR="00425ABF">
              <w:rPr>
                <w:rFonts w:ascii="Corbel" w:hAnsi="Corbel"/>
                <w:sz w:val="24"/>
                <w:szCs w:val="24"/>
              </w:rPr>
              <w:t>godz.</w:t>
            </w:r>
            <w:r w:rsidRPr="00DD2E26">
              <w:rPr>
                <w:rFonts w:ascii="Corbel" w:hAnsi="Corbel"/>
                <w:sz w:val="24"/>
                <w:szCs w:val="24"/>
              </w:rPr>
              <w:t>(4 ECTS)</w:t>
            </w:r>
          </w:p>
        </w:tc>
      </w:tr>
      <w:tr w:rsidR="006F0329" w:rsidRPr="00DD2E26" w14:paraId="347B0ADA" w14:textId="77777777" w:rsidTr="004F68AB">
        <w:tc>
          <w:tcPr>
            <w:tcW w:w="534" w:type="dxa"/>
          </w:tcPr>
          <w:p w14:paraId="41916D55" w14:textId="77777777" w:rsidR="006F0329" w:rsidRPr="00DD2E26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848" w:type="dxa"/>
            <w:gridSpan w:val="5"/>
          </w:tcPr>
          <w:p w14:paraId="031C3BB6" w14:textId="77777777" w:rsidR="006F0329" w:rsidRPr="00DD2E26" w:rsidRDefault="006F0329" w:rsidP="007B4B81">
            <w:pPr>
              <w:autoSpaceDE w:val="0"/>
              <w:autoSpaceDN w:val="0"/>
              <w:adjustRightInd w:val="0"/>
              <w:jc w:val="both"/>
              <w:rPr>
                <w:rFonts w:ascii="Corbel" w:hAnsi="Corbel" w:cs="TimesNewRomanPSMT"/>
                <w:sz w:val="24"/>
                <w:szCs w:val="24"/>
              </w:rPr>
            </w:pPr>
            <w:r w:rsidRPr="00DD2E26">
              <w:rPr>
                <w:rFonts w:ascii="Corbel" w:hAnsi="Corbel" w:cs="TimesNewRomanPSMT"/>
                <w:sz w:val="24"/>
                <w:szCs w:val="24"/>
              </w:rPr>
              <w:t>Opis sposobów weryfikacji i oceny efektów uczenia się osiągniętych przez studenta w trakcie całego cyklu kształcenia</w:t>
            </w:r>
          </w:p>
        </w:tc>
        <w:tc>
          <w:tcPr>
            <w:tcW w:w="4649" w:type="dxa"/>
            <w:gridSpan w:val="5"/>
          </w:tcPr>
          <w:p w14:paraId="6D2B62D2" w14:textId="77777777" w:rsidR="006F0329" w:rsidRPr="00DD2E26" w:rsidRDefault="0067135E" w:rsidP="0071133C">
            <w:pPr>
              <w:pStyle w:val="Default"/>
              <w:jc w:val="both"/>
            </w:pPr>
            <w:r w:rsidRPr="00DD2E26">
              <w:rPr>
                <w:bCs/>
              </w:rPr>
              <w:t>Dla wszystkich założonych w programie studiów efektów uczenia się zostały dobrane adekwatne i odpowiednio zróżnicowane metody ich weryfikacji. Uszczegółowienia dotyczące sposobów weryfikacji efektów uczenia się zostały przedstawione w sylabusach przedmiotów. Do najczęściej stosowanych metod należą: egzaminy pisemne, prezentacje, kolokwia</w:t>
            </w:r>
            <w:r w:rsidR="00B26E24" w:rsidRPr="00DD2E26">
              <w:rPr>
                <w:bCs/>
              </w:rPr>
              <w:t>, dzienniczki praktyk</w:t>
            </w:r>
            <w:r w:rsidRPr="00DD2E26">
              <w:rPr>
                <w:bCs/>
              </w:rPr>
              <w:t>, ocena z aktywności na zaję</w:t>
            </w:r>
            <w:r w:rsidR="00B26E24" w:rsidRPr="00DD2E26">
              <w:rPr>
                <w:bCs/>
              </w:rPr>
              <w:t xml:space="preserve">ciach </w:t>
            </w:r>
            <w:r w:rsidRPr="00DD2E26">
              <w:rPr>
                <w:bCs/>
              </w:rPr>
              <w:t xml:space="preserve">itp. Zaliczenie danego przedmiotu potwierdza stopień osiągnięcia przez studenta zakładanych efektów uczenia się. Weryfikacja efektów prowadzona jest na bieżąco w trakcie zajęć (testy, kolokwia, odpowiedzi ustne) oraz w trakcie końcowego zaliczenia przedmiotu. Kluczowe dla programu efekty uczenia się są również obowiązkowo sprawdzane w ramach pracy dyplomowej oraz na egzaminie dyplomowym. </w:t>
            </w:r>
          </w:p>
        </w:tc>
      </w:tr>
      <w:tr w:rsidR="006F0329" w:rsidRPr="00DD2E26" w14:paraId="5B350D42" w14:textId="77777777" w:rsidTr="004F68AB">
        <w:tc>
          <w:tcPr>
            <w:tcW w:w="534" w:type="dxa"/>
          </w:tcPr>
          <w:p w14:paraId="6F5C21A3" w14:textId="77777777" w:rsidR="006F0329" w:rsidRPr="00DD2E26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848" w:type="dxa"/>
            <w:gridSpan w:val="5"/>
          </w:tcPr>
          <w:p w14:paraId="3C835F41" w14:textId="77777777" w:rsidR="006F0329" w:rsidRPr="00DD2E26" w:rsidRDefault="006F0329" w:rsidP="007B4B81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4"/>
                <w:szCs w:val="24"/>
              </w:rPr>
            </w:pPr>
            <w:r w:rsidRPr="00DD2E26">
              <w:rPr>
                <w:rFonts w:ascii="Corbel" w:hAnsi="Corbel" w:cs="TimesNewRomanPSMT"/>
                <w:sz w:val="24"/>
                <w:szCs w:val="24"/>
              </w:rPr>
              <w:t>Warunki ukończenia studiów</w:t>
            </w:r>
          </w:p>
        </w:tc>
        <w:tc>
          <w:tcPr>
            <w:tcW w:w="4649" w:type="dxa"/>
            <w:gridSpan w:val="5"/>
          </w:tcPr>
          <w:p w14:paraId="2C7337EB" w14:textId="1717E2DF" w:rsidR="006F0329" w:rsidRPr="00DD2E26" w:rsidRDefault="00B26E24" w:rsidP="007B0F12">
            <w:pPr>
              <w:pStyle w:val="Default"/>
              <w:jc w:val="both"/>
            </w:pPr>
            <w:r w:rsidRPr="00DD2E26">
              <w:rPr>
                <w:bCs/>
              </w:rPr>
              <w:t>Warunkiem ukończenia studiów jest uzyskanie określonych w programie studiów efektów uczenia się i wymagane</w:t>
            </w:r>
            <w:r w:rsidR="00DD2E26">
              <w:rPr>
                <w:bCs/>
              </w:rPr>
              <w:t>j liczby punktów ECTS (</w:t>
            </w:r>
            <w:r w:rsidR="0031499D">
              <w:rPr>
                <w:bCs/>
                <w:color w:val="auto"/>
              </w:rPr>
              <w:t>180</w:t>
            </w:r>
            <w:r w:rsidRPr="00DD2E26">
              <w:rPr>
                <w:bCs/>
              </w:rPr>
              <w:t xml:space="preserve">), odbycie przewidzianych w programie praktyk, złożenie pracy dyplomowej oraz zdanie egzaminu dyplomowego </w:t>
            </w:r>
          </w:p>
        </w:tc>
      </w:tr>
      <w:tr w:rsidR="006F0329" w:rsidRPr="00DD2E26" w14:paraId="566F0B7E" w14:textId="77777777" w:rsidTr="0023289D">
        <w:tc>
          <w:tcPr>
            <w:tcW w:w="10031" w:type="dxa"/>
            <w:gridSpan w:val="11"/>
          </w:tcPr>
          <w:p w14:paraId="4EA2CBBE" w14:textId="77777777" w:rsidR="006F0329" w:rsidRPr="00DD2E26" w:rsidRDefault="006F0329" w:rsidP="007B4B81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DD2E26">
              <w:rPr>
                <w:rFonts w:ascii="Corbel" w:hAnsi="Corbel"/>
                <w:b/>
                <w:sz w:val="24"/>
                <w:szCs w:val="24"/>
              </w:rPr>
              <w:t>Warunki realizacji programu studiów</w:t>
            </w:r>
          </w:p>
        </w:tc>
      </w:tr>
      <w:tr w:rsidR="006F0329" w:rsidRPr="00DD2E26" w14:paraId="5051D7F5" w14:textId="77777777" w:rsidTr="00784FF7">
        <w:trPr>
          <w:trHeight w:val="608"/>
        </w:trPr>
        <w:tc>
          <w:tcPr>
            <w:tcW w:w="562" w:type="dxa"/>
            <w:gridSpan w:val="2"/>
            <w:vMerge w:val="restart"/>
            <w:vAlign w:val="center"/>
          </w:tcPr>
          <w:p w14:paraId="7D18C7F2" w14:textId="77777777" w:rsidR="006F0329" w:rsidRPr="00DD2E26" w:rsidRDefault="006F0329" w:rsidP="007B4B81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4"/>
                <w:szCs w:val="24"/>
              </w:rPr>
            </w:pPr>
            <w:r w:rsidRPr="00DD2E26">
              <w:rPr>
                <w:rFonts w:ascii="Corbel" w:hAnsi="Corbel" w:cs="TimesNewRomanPSMT"/>
                <w:b/>
                <w:sz w:val="24"/>
                <w:szCs w:val="24"/>
              </w:rPr>
              <w:t>Lp.</w:t>
            </w:r>
          </w:p>
        </w:tc>
        <w:tc>
          <w:tcPr>
            <w:tcW w:w="2523" w:type="dxa"/>
            <w:vMerge w:val="restart"/>
            <w:vAlign w:val="center"/>
          </w:tcPr>
          <w:p w14:paraId="3ABB93B0" w14:textId="77777777" w:rsidR="006F0329" w:rsidRPr="00DD2E26" w:rsidRDefault="006F0329" w:rsidP="007B4B81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DD2E26">
              <w:rPr>
                <w:rFonts w:ascii="Corbel" w:hAnsi="Corbel" w:cs="TimesNewRomanPSMT"/>
                <w:sz w:val="24"/>
                <w:szCs w:val="24"/>
              </w:rPr>
              <w:t>Przedmioty lub grupy przedmiotów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14:paraId="491D9BAE" w14:textId="77777777" w:rsidR="006F0329" w:rsidRPr="00DD2E26" w:rsidRDefault="006F0329" w:rsidP="007B4B81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DD2E26">
              <w:rPr>
                <w:rFonts w:ascii="Corbel" w:hAnsi="Corbel" w:cs="TimesNewRomanPSMT"/>
                <w:sz w:val="24"/>
                <w:szCs w:val="24"/>
              </w:rPr>
              <w:t xml:space="preserve">Kierunkowe efekty uczenia się przypisane do </w:t>
            </w:r>
            <w:r w:rsidRPr="00DD2E26">
              <w:rPr>
                <w:rFonts w:ascii="Corbel" w:hAnsi="Corbel" w:cs="TimesNewRomanPSMT"/>
                <w:sz w:val="24"/>
                <w:szCs w:val="24"/>
              </w:rPr>
              <w:lastRenderedPageBreak/>
              <w:t>przedmiotów/grup przedmiotów</w:t>
            </w:r>
          </w:p>
        </w:tc>
        <w:tc>
          <w:tcPr>
            <w:tcW w:w="2268" w:type="dxa"/>
            <w:gridSpan w:val="3"/>
            <w:vAlign w:val="center"/>
          </w:tcPr>
          <w:p w14:paraId="0FEA4CC3" w14:textId="77777777" w:rsidR="006F0329" w:rsidRPr="00DD2E26" w:rsidRDefault="006F0329" w:rsidP="007B4B81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DD2E26">
              <w:rPr>
                <w:rFonts w:ascii="Corbel" w:hAnsi="Corbel" w:cs="TimesNewRomanPSMT"/>
                <w:sz w:val="24"/>
                <w:szCs w:val="24"/>
              </w:rPr>
              <w:lastRenderedPageBreak/>
              <w:t>Liczba godzin</w:t>
            </w:r>
          </w:p>
          <w:p w14:paraId="2A8F938E" w14:textId="77777777" w:rsidR="006F0329" w:rsidRPr="00DD2E26" w:rsidRDefault="006F0329" w:rsidP="007B4B81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</w:p>
          <w:p w14:paraId="611C89B2" w14:textId="77777777" w:rsidR="006F0329" w:rsidRPr="00DD2E26" w:rsidRDefault="006F0329" w:rsidP="007B4B81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</w:p>
          <w:p w14:paraId="1EDB6D13" w14:textId="77777777" w:rsidR="006F0329" w:rsidRPr="00DD2E26" w:rsidRDefault="006F0329" w:rsidP="007B4B81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 w14:paraId="62F42B98" w14:textId="77777777" w:rsidR="006F0329" w:rsidRPr="00DD2E26" w:rsidRDefault="006F0329" w:rsidP="007B4B81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DD2E26">
              <w:rPr>
                <w:rFonts w:ascii="Corbel" w:hAnsi="Corbel" w:cs="TimesNewRomanPSMT"/>
                <w:sz w:val="24"/>
                <w:szCs w:val="24"/>
              </w:rPr>
              <w:t>Forma zaliczenia</w:t>
            </w:r>
          </w:p>
        </w:tc>
        <w:tc>
          <w:tcPr>
            <w:tcW w:w="992" w:type="dxa"/>
            <w:vMerge w:val="restart"/>
            <w:vAlign w:val="center"/>
          </w:tcPr>
          <w:p w14:paraId="4C39612D" w14:textId="77777777" w:rsidR="006F0329" w:rsidRPr="00DD2E26" w:rsidRDefault="006F0329" w:rsidP="007B4B81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DD2E26">
              <w:rPr>
                <w:rFonts w:ascii="Corbel" w:hAnsi="Corbel" w:cs="TimesNewRomanPSMT"/>
                <w:sz w:val="24"/>
                <w:szCs w:val="24"/>
              </w:rPr>
              <w:t>Liczba pkt ECTS</w:t>
            </w:r>
          </w:p>
        </w:tc>
      </w:tr>
      <w:tr w:rsidR="006F0329" w:rsidRPr="00DD2E26" w14:paraId="014C13F3" w14:textId="77777777" w:rsidTr="00784FF7">
        <w:trPr>
          <w:trHeight w:val="607"/>
        </w:trPr>
        <w:tc>
          <w:tcPr>
            <w:tcW w:w="562" w:type="dxa"/>
            <w:gridSpan w:val="2"/>
            <w:vMerge/>
            <w:vAlign w:val="center"/>
          </w:tcPr>
          <w:p w14:paraId="6ED6BF52" w14:textId="77777777" w:rsidR="006F0329" w:rsidRPr="00DD2E26" w:rsidRDefault="006F0329" w:rsidP="007B4B81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4"/>
                <w:szCs w:val="24"/>
              </w:rPr>
            </w:pPr>
          </w:p>
        </w:tc>
        <w:tc>
          <w:tcPr>
            <w:tcW w:w="2523" w:type="dxa"/>
            <w:vMerge/>
            <w:vAlign w:val="center"/>
          </w:tcPr>
          <w:p w14:paraId="3F76AD84" w14:textId="77777777" w:rsidR="006F0329" w:rsidRPr="00DD2E26" w:rsidRDefault="006F0329" w:rsidP="007B4B81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14:paraId="46EB7D31" w14:textId="77777777" w:rsidR="006F0329" w:rsidRPr="00DD2E26" w:rsidRDefault="006F0329" w:rsidP="007B4B81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32E8B47" w14:textId="77777777" w:rsidR="006F0329" w:rsidRPr="00DD2E26" w:rsidRDefault="006F0329" w:rsidP="007B4B81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DD2E26">
              <w:rPr>
                <w:rFonts w:ascii="Corbel" w:hAnsi="Corbel" w:cs="TimesNewRomanPSMT"/>
                <w:sz w:val="24"/>
                <w:szCs w:val="24"/>
              </w:rPr>
              <w:t xml:space="preserve">st. </w:t>
            </w:r>
            <w:proofErr w:type="spellStart"/>
            <w:r w:rsidRPr="00DD2E26">
              <w:rPr>
                <w:rFonts w:ascii="Corbel" w:hAnsi="Corbel" w:cs="TimesNewRomanPSMT"/>
                <w:sz w:val="24"/>
                <w:szCs w:val="24"/>
              </w:rPr>
              <w:t>stacj</w:t>
            </w:r>
            <w:proofErr w:type="spellEnd"/>
            <w:r w:rsidRPr="00DD2E26">
              <w:rPr>
                <w:rFonts w:ascii="Corbel" w:hAnsi="Corbel" w:cs="TimesNewRomanPSMT"/>
                <w:sz w:val="24"/>
                <w:szCs w:val="24"/>
              </w:rPr>
              <w:t>.</w:t>
            </w:r>
          </w:p>
        </w:tc>
        <w:tc>
          <w:tcPr>
            <w:tcW w:w="1134" w:type="dxa"/>
            <w:vAlign w:val="center"/>
          </w:tcPr>
          <w:p w14:paraId="3BA211C3" w14:textId="77777777" w:rsidR="006F0329" w:rsidRPr="00DD2E26" w:rsidRDefault="009D2F43" w:rsidP="007B4B81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s</w:t>
            </w:r>
            <w:r w:rsidR="006F0329" w:rsidRPr="00DD2E26">
              <w:rPr>
                <w:rFonts w:ascii="Corbel" w:hAnsi="Corbel" w:cs="TimesNewRomanPSMT"/>
                <w:sz w:val="24"/>
                <w:szCs w:val="24"/>
              </w:rPr>
              <w:t>t</w:t>
            </w:r>
            <w:r>
              <w:rPr>
                <w:rFonts w:ascii="Corbel" w:hAnsi="Corbel" w:cs="TimesNewRomanPSMT"/>
                <w:sz w:val="24"/>
                <w:szCs w:val="24"/>
              </w:rPr>
              <w:t xml:space="preserve">. </w:t>
            </w:r>
            <w:proofErr w:type="spellStart"/>
            <w:r w:rsidR="006F0329" w:rsidRPr="00DD2E26">
              <w:rPr>
                <w:rFonts w:ascii="Corbel" w:hAnsi="Corbel" w:cs="TimesNewRomanPSMT"/>
                <w:sz w:val="24"/>
                <w:szCs w:val="24"/>
              </w:rPr>
              <w:t>niestacj</w:t>
            </w:r>
            <w:proofErr w:type="spellEnd"/>
            <w:r w:rsidR="006F0329" w:rsidRPr="00DD2E26">
              <w:rPr>
                <w:rFonts w:ascii="Corbel" w:hAnsi="Corbel" w:cs="TimesNewRomanPSMT"/>
                <w:sz w:val="24"/>
                <w:szCs w:val="24"/>
              </w:rPr>
              <w:t>.</w:t>
            </w:r>
          </w:p>
        </w:tc>
        <w:tc>
          <w:tcPr>
            <w:tcW w:w="1701" w:type="dxa"/>
            <w:gridSpan w:val="2"/>
            <w:vMerge/>
            <w:vAlign w:val="center"/>
          </w:tcPr>
          <w:p w14:paraId="5390400D" w14:textId="77777777" w:rsidR="006F0329" w:rsidRPr="00DD2E26" w:rsidRDefault="006F0329" w:rsidP="007B4B81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5FF6273C" w14:textId="77777777" w:rsidR="006F0329" w:rsidRPr="00DD2E26" w:rsidRDefault="006F0329" w:rsidP="007B4B81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4"/>
                <w:szCs w:val="24"/>
              </w:rPr>
            </w:pPr>
          </w:p>
        </w:tc>
      </w:tr>
      <w:tr w:rsidR="006F0329" w:rsidRPr="00DD2E26" w14:paraId="209B829A" w14:textId="77777777" w:rsidTr="009154BE">
        <w:trPr>
          <w:trHeight w:val="227"/>
        </w:trPr>
        <w:tc>
          <w:tcPr>
            <w:tcW w:w="10031" w:type="dxa"/>
            <w:gridSpan w:val="11"/>
            <w:tcBorders>
              <w:bottom w:val="single" w:sz="8" w:space="0" w:color="auto"/>
            </w:tcBorders>
          </w:tcPr>
          <w:p w14:paraId="5EA5FB03" w14:textId="77777777" w:rsidR="006F0329" w:rsidRPr="00DD2E26" w:rsidRDefault="006F0329" w:rsidP="007B0F12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DD2E26">
              <w:rPr>
                <w:rFonts w:ascii="Corbel" w:hAnsi="Corbel" w:cs="TimesNewRomanPSMT"/>
                <w:sz w:val="24"/>
                <w:szCs w:val="24"/>
              </w:rPr>
              <w:t>Przedmioty ogólne</w:t>
            </w:r>
          </w:p>
        </w:tc>
      </w:tr>
      <w:tr w:rsidR="0023289D" w:rsidRPr="00DD2E26" w14:paraId="5CCCC258" w14:textId="77777777" w:rsidTr="00784FF7">
        <w:trPr>
          <w:trHeight w:val="227"/>
        </w:trPr>
        <w:tc>
          <w:tcPr>
            <w:tcW w:w="5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EE0B17" w14:textId="77777777" w:rsidR="0023289D" w:rsidRPr="00DD2E26" w:rsidRDefault="0023289D" w:rsidP="009154B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DD2E26">
              <w:rPr>
                <w:rFonts w:ascii="Corbel" w:hAnsi="Corbel" w:cs="TimesNewRomanPSMT"/>
                <w:sz w:val="24"/>
                <w:szCs w:val="24"/>
              </w:rPr>
              <w:t>1</w:t>
            </w:r>
          </w:p>
        </w:tc>
        <w:tc>
          <w:tcPr>
            <w:tcW w:w="2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2C2D39" w14:textId="409E2067" w:rsidR="0023289D" w:rsidRPr="00DD2E26" w:rsidRDefault="0023289D" w:rsidP="009154B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DD2E26">
              <w:rPr>
                <w:rFonts w:ascii="Corbel" w:hAnsi="Corbel" w:cs="TimesNewRomanPSMT"/>
                <w:sz w:val="24"/>
                <w:szCs w:val="24"/>
              </w:rPr>
              <w:t xml:space="preserve">Lektorat języka </w:t>
            </w:r>
            <w:r w:rsidR="00B155E7">
              <w:rPr>
                <w:rFonts w:ascii="Corbel" w:hAnsi="Corbel" w:cs="TimesNewRomanPSMT"/>
                <w:sz w:val="24"/>
                <w:szCs w:val="24"/>
              </w:rPr>
              <w:t>obcego nowożytnego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CFC291" w14:textId="77777777" w:rsidR="0023289D" w:rsidRPr="00DD2E26" w:rsidRDefault="00E367A5" w:rsidP="009154BE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DD2E26">
              <w:rPr>
                <w:rFonts w:ascii="Corbel" w:hAnsi="Corbel"/>
                <w:sz w:val="24"/>
                <w:szCs w:val="24"/>
              </w:rPr>
              <w:t xml:space="preserve">K_U05, </w:t>
            </w:r>
            <w:r w:rsidR="002B6290" w:rsidRPr="00DD2E26">
              <w:rPr>
                <w:rFonts w:ascii="Corbel" w:hAnsi="Corbel"/>
                <w:sz w:val="24"/>
                <w:szCs w:val="24"/>
              </w:rPr>
              <w:t xml:space="preserve">K_U06, </w:t>
            </w:r>
            <w:r w:rsidRPr="00DD2E26">
              <w:rPr>
                <w:rFonts w:ascii="Corbel" w:hAnsi="Corbel"/>
                <w:sz w:val="24"/>
                <w:szCs w:val="24"/>
              </w:rPr>
              <w:t>K_K01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680CDD" w14:textId="77777777" w:rsidR="0023289D" w:rsidRPr="00DD2E26" w:rsidRDefault="0023289D" w:rsidP="009154BE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DD2E26">
              <w:rPr>
                <w:rFonts w:ascii="Corbel" w:hAnsi="Corbel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C27279" w14:textId="77777777" w:rsidR="0023289D" w:rsidRPr="00DD2E26" w:rsidRDefault="009154BE" w:rsidP="009154BE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DD2E26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AE4CEB" w14:textId="77777777" w:rsidR="0023289D" w:rsidRPr="00DD2E26" w:rsidRDefault="0023289D" w:rsidP="009154BE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DD2E26">
              <w:rPr>
                <w:rFonts w:ascii="Corbel" w:hAnsi="Corbel"/>
                <w:color w:val="000000"/>
                <w:sz w:val="24"/>
                <w:szCs w:val="24"/>
              </w:rPr>
              <w:t>Egzamin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C9BFB8" w14:textId="77777777" w:rsidR="0023289D" w:rsidRPr="00DD2E26" w:rsidRDefault="00793720" w:rsidP="009154BE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DD2E26">
              <w:rPr>
                <w:rFonts w:ascii="Corbel" w:hAnsi="Corbel"/>
                <w:color w:val="000000"/>
                <w:sz w:val="24"/>
                <w:szCs w:val="24"/>
              </w:rPr>
              <w:t>8</w:t>
            </w:r>
          </w:p>
        </w:tc>
      </w:tr>
      <w:tr w:rsidR="0023289D" w:rsidRPr="00DD2E26" w14:paraId="0E572158" w14:textId="77777777" w:rsidTr="00784FF7">
        <w:trPr>
          <w:trHeight w:val="227"/>
        </w:trPr>
        <w:tc>
          <w:tcPr>
            <w:tcW w:w="5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489544" w14:textId="77777777" w:rsidR="0023289D" w:rsidRPr="00DD2E26" w:rsidRDefault="0023289D" w:rsidP="009154B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DD2E26">
              <w:rPr>
                <w:rFonts w:ascii="Corbel" w:hAnsi="Corbel" w:cs="TimesNewRomanPSMT"/>
                <w:sz w:val="24"/>
                <w:szCs w:val="24"/>
              </w:rPr>
              <w:t>2</w:t>
            </w:r>
          </w:p>
        </w:tc>
        <w:tc>
          <w:tcPr>
            <w:tcW w:w="2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932FBE" w14:textId="6E5311F1" w:rsidR="0023289D" w:rsidRPr="00DD2E26" w:rsidRDefault="0023289D" w:rsidP="009154B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DD2E26">
              <w:rPr>
                <w:rFonts w:ascii="Corbel" w:hAnsi="Corbel" w:cs="TimesNewRomanPSMT"/>
                <w:sz w:val="24"/>
                <w:szCs w:val="24"/>
              </w:rPr>
              <w:t xml:space="preserve">Język </w:t>
            </w:r>
            <w:r w:rsidR="00B155E7">
              <w:rPr>
                <w:rFonts w:ascii="Corbel" w:hAnsi="Corbel" w:cs="TimesNewRomanPSMT"/>
                <w:sz w:val="24"/>
                <w:szCs w:val="24"/>
              </w:rPr>
              <w:t>obcy</w:t>
            </w:r>
            <w:r w:rsidRPr="00DD2E26">
              <w:rPr>
                <w:rFonts w:ascii="Corbel" w:hAnsi="Corbel" w:cs="TimesNewRomanPSMT"/>
                <w:sz w:val="24"/>
                <w:szCs w:val="24"/>
              </w:rPr>
              <w:t xml:space="preserve"> w turystyce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9B3DED" w14:textId="77777777" w:rsidR="0023289D" w:rsidRPr="00DD2E26" w:rsidRDefault="00E367A5" w:rsidP="009154BE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DD2E26">
              <w:rPr>
                <w:rFonts w:ascii="Corbel" w:hAnsi="Corbel"/>
                <w:sz w:val="24"/>
                <w:szCs w:val="24"/>
              </w:rPr>
              <w:t>K_U05, K_U06, K_K01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A385E3" w14:textId="77777777" w:rsidR="0023289D" w:rsidRPr="00DD2E26" w:rsidRDefault="0023289D" w:rsidP="009154BE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DD2E26">
              <w:rPr>
                <w:rFonts w:ascii="Corbel" w:hAnsi="Corbel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5438AB" w14:textId="77777777" w:rsidR="0023289D" w:rsidRPr="00DD2E26" w:rsidRDefault="009154BE" w:rsidP="009154BE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DD2E26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0EE4D7" w14:textId="3732CA30" w:rsidR="0023289D" w:rsidRPr="00DD2E26" w:rsidRDefault="0031499D" w:rsidP="009154BE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>
              <w:rPr>
                <w:rFonts w:ascii="Corbel" w:hAnsi="Corbel"/>
                <w:color w:val="000000"/>
                <w:sz w:val="24"/>
                <w:szCs w:val="24"/>
              </w:rPr>
              <w:t>Zaliczenie z oceną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6DFB86" w14:textId="64AAC72C" w:rsidR="0023289D" w:rsidRPr="00DD2E26" w:rsidRDefault="00B155E7" w:rsidP="009154BE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>
              <w:rPr>
                <w:rFonts w:ascii="Corbel" w:hAnsi="Corbel"/>
                <w:color w:val="000000"/>
                <w:sz w:val="24"/>
                <w:szCs w:val="24"/>
              </w:rPr>
              <w:t>5</w:t>
            </w:r>
          </w:p>
        </w:tc>
      </w:tr>
      <w:tr w:rsidR="00B155E7" w:rsidRPr="00DD2E26" w14:paraId="25C0E14D" w14:textId="77777777" w:rsidTr="00784FF7">
        <w:trPr>
          <w:trHeight w:val="227"/>
        </w:trPr>
        <w:tc>
          <w:tcPr>
            <w:tcW w:w="5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5CF927" w14:textId="54B9155C" w:rsidR="00B155E7" w:rsidRPr="00DD2E26" w:rsidRDefault="00B155E7" w:rsidP="00B155E7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3</w:t>
            </w:r>
          </w:p>
        </w:tc>
        <w:tc>
          <w:tcPr>
            <w:tcW w:w="2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2AC415" w14:textId="77777777" w:rsidR="009F410C" w:rsidRDefault="009F410C" w:rsidP="00B155E7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>
              <w:rPr>
                <w:rFonts w:ascii="Corbel" w:hAnsi="Corbel"/>
                <w:color w:val="000000"/>
                <w:sz w:val="24"/>
                <w:szCs w:val="24"/>
              </w:rPr>
              <w:t>Przedmiot</w:t>
            </w:r>
          </w:p>
          <w:p w14:paraId="47CF3B50" w14:textId="1DB13558" w:rsidR="00B155E7" w:rsidRPr="00DD2E26" w:rsidRDefault="00B155E7" w:rsidP="00B155E7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DD2E26">
              <w:rPr>
                <w:rFonts w:ascii="Corbel" w:hAnsi="Corbel"/>
                <w:color w:val="000000"/>
                <w:sz w:val="24"/>
                <w:szCs w:val="24"/>
              </w:rPr>
              <w:t>ogólnouczelniany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234659" w14:textId="77777777" w:rsidR="00B155E7" w:rsidRPr="00DD2E26" w:rsidRDefault="00B155E7" w:rsidP="00B155E7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4EBFD1" w14:textId="4A546BF5" w:rsidR="00B155E7" w:rsidRPr="00DD2E26" w:rsidRDefault="00B155E7" w:rsidP="00B155E7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DD2E26">
              <w:rPr>
                <w:rFonts w:ascii="Corbel" w:hAnsi="Corbe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217597" w14:textId="23BE84D3" w:rsidR="00B155E7" w:rsidRPr="00DD2E26" w:rsidRDefault="00B155E7" w:rsidP="00B155E7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DD2E26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A8F254" w14:textId="5EFA5EEE" w:rsidR="00B155E7" w:rsidRPr="00DD2E26" w:rsidRDefault="00B155E7" w:rsidP="00B155E7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DD2E26">
              <w:rPr>
                <w:rFonts w:ascii="Corbel" w:hAnsi="Corbel"/>
                <w:color w:val="000000"/>
                <w:sz w:val="24"/>
                <w:szCs w:val="24"/>
              </w:rPr>
              <w:t>Zaliczenie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655D81" w14:textId="4618A6DA" w:rsidR="00B155E7" w:rsidRPr="00DD2E26" w:rsidRDefault="00B155E7" w:rsidP="00B155E7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DD2E26">
              <w:rPr>
                <w:rFonts w:ascii="Corbel" w:hAnsi="Corbel"/>
                <w:color w:val="000000"/>
                <w:sz w:val="24"/>
                <w:szCs w:val="24"/>
              </w:rPr>
              <w:t>2</w:t>
            </w:r>
          </w:p>
        </w:tc>
      </w:tr>
      <w:tr w:rsidR="0023289D" w:rsidRPr="00DD2E26" w14:paraId="25B77BB1" w14:textId="77777777" w:rsidTr="00784FF7">
        <w:trPr>
          <w:trHeight w:val="227"/>
        </w:trPr>
        <w:tc>
          <w:tcPr>
            <w:tcW w:w="5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A6E265" w14:textId="3E359F96" w:rsidR="0023289D" w:rsidRPr="00DD2E26" w:rsidRDefault="00B155E7" w:rsidP="009154B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4</w:t>
            </w:r>
          </w:p>
        </w:tc>
        <w:tc>
          <w:tcPr>
            <w:tcW w:w="2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4803BA" w14:textId="77777777" w:rsidR="0023289D" w:rsidRPr="00DD2E26" w:rsidRDefault="0023289D" w:rsidP="009154BE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DD2E26">
              <w:rPr>
                <w:rFonts w:ascii="Corbel" w:hAnsi="Corbel"/>
                <w:color w:val="000000"/>
                <w:sz w:val="24"/>
                <w:szCs w:val="24"/>
              </w:rPr>
              <w:t>Wychowanie fizyczne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C3B189" w14:textId="77777777" w:rsidR="0023289D" w:rsidRPr="00DD2E26" w:rsidRDefault="00E367A5" w:rsidP="009154BE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DD2E26">
              <w:rPr>
                <w:rFonts w:ascii="Corbel" w:hAnsi="Corbel"/>
                <w:sz w:val="24"/>
                <w:szCs w:val="24"/>
              </w:rPr>
              <w:t>K_U02, K_U07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7ED31A" w14:textId="77777777" w:rsidR="0023289D" w:rsidRPr="00DD2E26" w:rsidRDefault="0023289D" w:rsidP="009154BE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DD2E26">
              <w:rPr>
                <w:rFonts w:ascii="Corbel" w:hAnsi="Corbel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7557BF" w14:textId="77777777" w:rsidR="0023289D" w:rsidRPr="00DD2E26" w:rsidRDefault="009154BE" w:rsidP="009154BE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DD2E26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B42948" w14:textId="77777777" w:rsidR="0023289D" w:rsidRPr="00DD2E26" w:rsidRDefault="0023289D" w:rsidP="009154BE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DD2E26">
              <w:rPr>
                <w:rFonts w:ascii="Corbel" w:hAnsi="Corbel"/>
                <w:color w:val="000000"/>
                <w:sz w:val="24"/>
                <w:szCs w:val="24"/>
              </w:rPr>
              <w:t>Zaliczenie z oceną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A08267" w14:textId="77777777" w:rsidR="0023289D" w:rsidRPr="00DD2E26" w:rsidRDefault="0023289D" w:rsidP="009154BE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DD2E26">
              <w:rPr>
                <w:rFonts w:ascii="Corbel" w:hAnsi="Corbel"/>
                <w:color w:val="000000"/>
                <w:sz w:val="24"/>
                <w:szCs w:val="24"/>
              </w:rPr>
              <w:t>0</w:t>
            </w:r>
          </w:p>
        </w:tc>
      </w:tr>
      <w:tr w:rsidR="00034EB8" w:rsidRPr="00DD2E26" w14:paraId="2093EDDA" w14:textId="77777777" w:rsidTr="00784FF7">
        <w:trPr>
          <w:trHeight w:val="227"/>
        </w:trPr>
        <w:tc>
          <w:tcPr>
            <w:tcW w:w="5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0E90B3" w14:textId="39F5BD46" w:rsidR="00034EB8" w:rsidRDefault="00034EB8" w:rsidP="00034EB8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5</w:t>
            </w:r>
          </w:p>
        </w:tc>
        <w:tc>
          <w:tcPr>
            <w:tcW w:w="2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D20688" w14:textId="64F766C9" w:rsidR="00034EB8" w:rsidRPr="00DD2E26" w:rsidRDefault="00034EB8" w:rsidP="00034EB8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DD2E26">
              <w:rPr>
                <w:rFonts w:ascii="Corbel" w:hAnsi="Corbel"/>
                <w:color w:val="000000"/>
                <w:sz w:val="24"/>
                <w:szCs w:val="24"/>
              </w:rPr>
              <w:t>Ochrona własności intelektualnej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5171A4" w14:textId="022F0849" w:rsidR="00034EB8" w:rsidRPr="00DD2E26" w:rsidRDefault="00034EB8" w:rsidP="00034EB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DD2E26">
              <w:rPr>
                <w:rFonts w:ascii="Corbel" w:hAnsi="Corbel"/>
                <w:sz w:val="24"/>
                <w:szCs w:val="24"/>
              </w:rPr>
              <w:t>K_W04,K_U01, K_K04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815913" w14:textId="615D9523" w:rsidR="00034EB8" w:rsidRPr="00DD2E26" w:rsidRDefault="00034EB8" w:rsidP="00034EB8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DD2E26">
              <w:rPr>
                <w:rFonts w:ascii="Corbel" w:hAnsi="Corbe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430617" w14:textId="5E2F3788" w:rsidR="00034EB8" w:rsidRPr="00DD2E26" w:rsidRDefault="00034EB8" w:rsidP="00034EB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DD2E26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4D988A" w14:textId="547248C0" w:rsidR="00034EB8" w:rsidRPr="00DD2E26" w:rsidRDefault="00034EB8" w:rsidP="00034EB8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DD2E26">
              <w:rPr>
                <w:rFonts w:ascii="Corbel" w:hAnsi="Corbel"/>
                <w:color w:val="000000"/>
                <w:sz w:val="24"/>
                <w:szCs w:val="24"/>
              </w:rPr>
              <w:t>Zaliczenie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E1CD75" w14:textId="3F5DE09E" w:rsidR="00034EB8" w:rsidRPr="00DD2E26" w:rsidRDefault="00034EB8" w:rsidP="00034EB8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DD2E26">
              <w:rPr>
                <w:rFonts w:ascii="Corbel" w:hAnsi="Corbel"/>
                <w:color w:val="000000"/>
                <w:sz w:val="24"/>
                <w:szCs w:val="24"/>
              </w:rPr>
              <w:t>1</w:t>
            </w:r>
          </w:p>
        </w:tc>
      </w:tr>
      <w:tr w:rsidR="0023289D" w:rsidRPr="00DD2E26" w14:paraId="071DB781" w14:textId="77777777" w:rsidTr="00784FF7">
        <w:trPr>
          <w:trHeight w:val="227"/>
        </w:trPr>
        <w:tc>
          <w:tcPr>
            <w:tcW w:w="5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10F9B7" w14:textId="0A61CE7C" w:rsidR="0023289D" w:rsidRPr="00DD2E26" w:rsidRDefault="00034EB8" w:rsidP="009154B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6</w:t>
            </w:r>
          </w:p>
        </w:tc>
        <w:tc>
          <w:tcPr>
            <w:tcW w:w="2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488EBD" w14:textId="77777777" w:rsidR="0023289D" w:rsidRPr="00DD2E26" w:rsidRDefault="0023289D" w:rsidP="009154B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DD2E26">
              <w:rPr>
                <w:rFonts w:ascii="Corbel" w:hAnsi="Corbel" w:cs="TimesNewRomanPSMT"/>
                <w:sz w:val="24"/>
                <w:szCs w:val="24"/>
              </w:rPr>
              <w:t>Grafika i edytorstwo komputerowe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98B768" w14:textId="77777777" w:rsidR="0023289D" w:rsidRPr="00DD2E26" w:rsidRDefault="00E367A5" w:rsidP="009154BE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DD2E26">
              <w:rPr>
                <w:rFonts w:ascii="Corbel" w:hAnsi="Corbel"/>
                <w:sz w:val="24"/>
                <w:szCs w:val="24"/>
              </w:rPr>
              <w:t>K_W02, K_U02, K_K01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C10D50" w14:textId="7BFA497D" w:rsidR="0023289D" w:rsidRPr="00DD2E26" w:rsidRDefault="00B155E7" w:rsidP="009154BE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>
              <w:rPr>
                <w:rFonts w:ascii="Corbel" w:hAnsi="Corbe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288BB4" w14:textId="77777777" w:rsidR="0023289D" w:rsidRPr="00DD2E26" w:rsidRDefault="009154BE" w:rsidP="009154BE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DD2E26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8469D5" w14:textId="77777777" w:rsidR="0023289D" w:rsidRPr="00DD2E26" w:rsidRDefault="0023289D" w:rsidP="009154BE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DD2E26">
              <w:rPr>
                <w:rFonts w:ascii="Corbel" w:hAnsi="Corbel"/>
                <w:color w:val="000000"/>
                <w:sz w:val="24"/>
                <w:szCs w:val="24"/>
              </w:rPr>
              <w:t>Zaliczenie z oceną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DCEA86" w14:textId="3F5E9319" w:rsidR="0023289D" w:rsidRPr="00DD2E26" w:rsidRDefault="00DD3443" w:rsidP="009154BE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>
              <w:rPr>
                <w:rFonts w:ascii="Corbel" w:hAnsi="Corbel"/>
                <w:color w:val="000000"/>
                <w:sz w:val="24"/>
                <w:szCs w:val="24"/>
              </w:rPr>
              <w:t>2</w:t>
            </w:r>
          </w:p>
        </w:tc>
      </w:tr>
      <w:tr w:rsidR="00B155E7" w:rsidRPr="00DD2E26" w14:paraId="21BE3236" w14:textId="77777777" w:rsidTr="00784FF7">
        <w:trPr>
          <w:trHeight w:val="227"/>
        </w:trPr>
        <w:tc>
          <w:tcPr>
            <w:tcW w:w="5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7638EA" w14:textId="297EBBCD" w:rsidR="00B155E7" w:rsidRPr="00DD2E26" w:rsidRDefault="00034EB8" w:rsidP="00B155E7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7</w:t>
            </w:r>
          </w:p>
        </w:tc>
        <w:tc>
          <w:tcPr>
            <w:tcW w:w="2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724D91" w14:textId="17A446D2" w:rsidR="00B155E7" w:rsidRPr="00DD2E26" w:rsidRDefault="00B155E7" w:rsidP="00B155E7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Technologie informacyjne w turystyce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166979" w14:textId="0CDE2900" w:rsidR="00B155E7" w:rsidRPr="00DD2E26" w:rsidRDefault="00B155E7" w:rsidP="00B155E7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DD2E26">
              <w:rPr>
                <w:rFonts w:ascii="Corbel" w:hAnsi="Corbel"/>
                <w:sz w:val="24"/>
                <w:szCs w:val="24"/>
              </w:rPr>
              <w:t>K_W02, K_U02, K_K01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D930D5" w14:textId="41D795C7" w:rsidR="00B155E7" w:rsidRDefault="00B155E7" w:rsidP="00B155E7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>
              <w:rPr>
                <w:rFonts w:ascii="Corbel" w:hAnsi="Corbe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33281A" w14:textId="0699D6A7" w:rsidR="00B155E7" w:rsidRPr="00DD2E26" w:rsidRDefault="00B155E7" w:rsidP="00B155E7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DD2E26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966DA5" w14:textId="56CC7299" w:rsidR="00B155E7" w:rsidRPr="00DD2E26" w:rsidRDefault="00B155E7" w:rsidP="00B155E7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DD2E26">
              <w:rPr>
                <w:rFonts w:ascii="Corbel" w:hAnsi="Corbel"/>
                <w:color w:val="000000"/>
                <w:sz w:val="24"/>
                <w:szCs w:val="24"/>
              </w:rPr>
              <w:t>Zaliczenie z oceną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F94AFA" w14:textId="244E37EA" w:rsidR="00B155E7" w:rsidRDefault="00DD3443" w:rsidP="00B155E7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>
              <w:rPr>
                <w:rFonts w:ascii="Corbel" w:hAnsi="Corbel"/>
                <w:color w:val="000000"/>
                <w:sz w:val="24"/>
                <w:szCs w:val="24"/>
              </w:rPr>
              <w:t>2</w:t>
            </w:r>
          </w:p>
        </w:tc>
      </w:tr>
      <w:tr w:rsidR="0023289D" w:rsidRPr="00DD2E26" w14:paraId="3AA59D2B" w14:textId="77777777" w:rsidTr="00784FF7">
        <w:trPr>
          <w:trHeight w:val="227"/>
        </w:trPr>
        <w:tc>
          <w:tcPr>
            <w:tcW w:w="5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4CC449" w14:textId="4D13E1C4" w:rsidR="0023289D" w:rsidRPr="00DD2E26" w:rsidRDefault="00B155E7" w:rsidP="009154B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8</w:t>
            </w:r>
          </w:p>
        </w:tc>
        <w:tc>
          <w:tcPr>
            <w:tcW w:w="2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131C67" w14:textId="77777777" w:rsidR="0023289D" w:rsidRPr="00DD2E26" w:rsidRDefault="0023289D" w:rsidP="009154BE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DD2E26">
              <w:rPr>
                <w:rFonts w:ascii="Corbel" w:hAnsi="Corbel"/>
                <w:color w:val="000000"/>
                <w:sz w:val="24"/>
                <w:szCs w:val="24"/>
              </w:rPr>
              <w:t>Socjologia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358D3C" w14:textId="77777777" w:rsidR="0023289D" w:rsidRPr="00DD2E26" w:rsidRDefault="00A81AC0" w:rsidP="009154BE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DD2E26">
              <w:rPr>
                <w:rFonts w:ascii="Corbel" w:hAnsi="Corbel"/>
                <w:sz w:val="24"/>
                <w:szCs w:val="24"/>
              </w:rPr>
              <w:t>K_W01, K_W05, K_U01, K_K01, K_K03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780D45" w14:textId="77777777" w:rsidR="0023289D" w:rsidRPr="00DD2E26" w:rsidRDefault="0023289D" w:rsidP="009154BE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DD2E26">
              <w:rPr>
                <w:rFonts w:ascii="Corbel" w:hAnsi="Corbe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A1B4B5" w14:textId="77777777" w:rsidR="0023289D" w:rsidRPr="00DD2E26" w:rsidRDefault="009154BE" w:rsidP="009154BE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DD2E26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9E56C6" w14:textId="77777777" w:rsidR="0023289D" w:rsidRPr="00DD2E26" w:rsidRDefault="0023289D" w:rsidP="009154BE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DD2E26">
              <w:rPr>
                <w:rFonts w:ascii="Corbel" w:hAnsi="Corbel"/>
                <w:color w:val="000000"/>
                <w:sz w:val="24"/>
                <w:szCs w:val="24"/>
              </w:rPr>
              <w:t>Zaliczenie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73CDAA" w14:textId="77777777" w:rsidR="0023289D" w:rsidRPr="00DD2E26" w:rsidRDefault="0023289D" w:rsidP="009154BE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DD2E26">
              <w:rPr>
                <w:rFonts w:ascii="Corbel" w:hAnsi="Corbel"/>
                <w:color w:val="000000"/>
                <w:sz w:val="24"/>
                <w:szCs w:val="24"/>
              </w:rPr>
              <w:t>2</w:t>
            </w:r>
          </w:p>
        </w:tc>
      </w:tr>
      <w:tr w:rsidR="00B5564F" w:rsidRPr="00DD2E26" w14:paraId="74C713E9" w14:textId="77777777" w:rsidTr="00784FF7">
        <w:trPr>
          <w:trHeight w:val="227"/>
        </w:trPr>
        <w:tc>
          <w:tcPr>
            <w:tcW w:w="5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675A51" w14:textId="77777777" w:rsidR="00B5564F" w:rsidRPr="00DD2E26" w:rsidRDefault="00B5564F" w:rsidP="00B5564F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00C598" w14:textId="77777777" w:rsidR="00B5564F" w:rsidRPr="00DD2E26" w:rsidRDefault="00B5564F" w:rsidP="00B5564F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A92ED7" w14:textId="77777777" w:rsidR="00B5564F" w:rsidRPr="00DD2E26" w:rsidRDefault="00B5564F" w:rsidP="00B5564F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76A0AF" w14:textId="77B71315" w:rsidR="00B5564F" w:rsidRPr="00DD2E26" w:rsidRDefault="00B5564F" w:rsidP="00B5564F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DD2E26">
              <w:rPr>
                <w:rFonts w:ascii="Corbel" w:hAnsi="Corbel" w:cs="TimesNewRomanPSMT"/>
                <w:sz w:val="24"/>
                <w:szCs w:val="24"/>
              </w:rPr>
              <w:t>Σ</w:t>
            </w:r>
            <w:r w:rsidR="0023289D" w:rsidRPr="00DD2E26">
              <w:rPr>
                <w:rFonts w:ascii="Corbel" w:hAnsi="Corbel" w:cs="TimesNewRomanPSMT"/>
                <w:sz w:val="24"/>
                <w:szCs w:val="24"/>
              </w:rPr>
              <w:t xml:space="preserve"> 3</w:t>
            </w:r>
            <w:r w:rsidR="00034EB8">
              <w:rPr>
                <w:rFonts w:ascii="Corbel" w:hAnsi="Corbel" w:cs="TimesNewRomanPSMT"/>
                <w:sz w:val="24"/>
                <w:szCs w:val="24"/>
              </w:rPr>
              <w:t>4</w:t>
            </w:r>
            <w:r w:rsidR="0023289D" w:rsidRPr="00DD2E26">
              <w:rPr>
                <w:rFonts w:ascii="Corbel" w:hAnsi="Corbel" w:cs="TimesNewRomanPSMT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FF245B" w14:textId="77777777" w:rsidR="00B5564F" w:rsidRPr="00DD2E26" w:rsidRDefault="00B5564F" w:rsidP="00B5564F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DD2E26">
              <w:rPr>
                <w:rFonts w:ascii="Corbel" w:hAnsi="Corbel" w:cs="TimesNewRomanPSMT"/>
                <w:sz w:val="24"/>
                <w:szCs w:val="24"/>
              </w:rPr>
              <w:t>Σ</w:t>
            </w:r>
            <w:r w:rsidR="009154BE" w:rsidRPr="00DD2E26">
              <w:rPr>
                <w:rFonts w:ascii="Corbel" w:hAnsi="Corbel" w:cs="TimesNewRomanPSMT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22752D" w14:textId="77777777" w:rsidR="00B5564F" w:rsidRPr="00DD2E26" w:rsidRDefault="00B5564F" w:rsidP="009154BE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F60914" w14:textId="5C64C068" w:rsidR="00B5564F" w:rsidRPr="00DD2E26" w:rsidRDefault="00B5564F" w:rsidP="00B5564F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DD2E26">
              <w:rPr>
                <w:rFonts w:ascii="Corbel" w:hAnsi="Corbel" w:cs="TimesNewRomanPSMT"/>
                <w:sz w:val="24"/>
                <w:szCs w:val="24"/>
              </w:rPr>
              <w:t>Σ</w:t>
            </w:r>
            <w:r w:rsidR="0031499D">
              <w:rPr>
                <w:rFonts w:ascii="Corbel" w:hAnsi="Corbel" w:cs="TimesNewRomanPSMT"/>
                <w:sz w:val="24"/>
                <w:szCs w:val="24"/>
              </w:rPr>
              <w:t xml:space="preserve"> 2</w:t>
            </w:r>
            <w:r w:rsidR="00DD3443">
              <w:rPr>
                <w:rFonts w:ascii="Corbel" w:hAnsi="Corbel" w:cs="TimesNewRomanPSMT"/>
                <w:sz w:val="24"/>
                <w:szCs w:val="24"/>
              </w:rPr>
              <w:t>2</w:t>
            </w:r>
          </w:p>
        </w:tc>
      </w:tr>
      <w:tr w:rsidR="00B5564F" w:rsidRPr="00DD2E26" w14:paraId="6F21DE17" w14:textId="77777777" w:rsidTr="009154BE">
        <w:trPr>
          <w:trHeight w:val="227"/>
        </w:trPr>
        <w:tc>
          <w:tcPr>
            <w:tcW w:w="1003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53D512" w14:textId="77777777" w:rsidR="00B5564F" w:rsidRPr="00DD2E26" w:rsidRDefault="00B5564F" w:rsidP="007B0F1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DD2E26">
              <w:rPr>
                <w:rFonts w:ascii="Corbel" w:hAnsi="Corbel" w:cs="TimesNewRomanPSMT"/>
                <w:sz w:val="24"/>
                <w:szCs w:val="24"/>
              </w:rPr>
              <w:t>Grupa przedmiotów podstawowych</w:t>
            </w:r>
          </w:p>
        </w:tc>
      </w:tr>
      <w:tr w:rsidR="009154BE" w:rsidRPr="00DD2E26" w14:paraId="3AA6FF70" w14:textId="77777777" w:rsidTr="00784FF7">
        <w:trPr>
          <w:trHeight w:val="227"/>
        </w:trPr>
        <w:tc>
          <w:tcPr>
            <w:tcW w:w="5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520E4C" w14:textId="66CE92CB" w:rsidR="009154BE" w:rsidRPr="00DD2E26" w:rsidRDefault="00CE5B99" w:rsidP="009154B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9</w:t>
            </w:r>
          </w:p>
        </w:tc>
        <w:tc>
          <w:tcPr>
            <w:tcW w:w="2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3FB297D" w14:textId="77777777" w:rsidR="009154BE" w:rsidRPr="00DD2E26" w:rsidRDefault="009154BE" w:rsidP="009154BE">
            <w:pPr>
              <w:rPr>
                <w:rFonts w:ascii="Corbel" w:hAnsi="Corbel"/>
                <w:color w:val="000000"/>
                <w:sz w:val="24"/>
                <w:szCs w:val="24"/>
              </w:rPr>
            </w:pPr>
            <w:r w:rsidRPr="00DD2E26">
              <w:rPr>
                <w:rFonts w:ascii="Corbel" w:hAnsi="Corbel"/>
                <w:color w:val="000000"/>
                <w:sz w:val="24"/>
                <w:szCs w:val="24"/>
              </w:rPr>
              <w:t xml:space="preserve">Cywilizacja i kultura antyku  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737CE0" w14:textId="5A90B942" w:rsidR="009154BE" w:rsidRPr="00DD2E26" w:rsidRDefault="00C9285A" w:rsidP="00C9285A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K_W01,</w:t>
            </w:r>
            <w:r w:rsidRPr="00C9285A">
              <w:rPr>
                <w:rFonts w:ascii="Corbel" w:eastAsia="Calibri" w:hAnsi="Corbel" w:cs="Times New Roman"/>
                <w:caps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Corbel" w:hAnsi="Corbel"/>
                <w:sz w:val="24"/>
                <w:szCs w:val="24"/>
              </w:rPr>
              <w:t>K_U01, K_U02, K_U04</w:t>
            </w:r>
            <w:r w:rsidR="00A81AC0" w:rsidRPr="00DD2E26">
              <w:rPr>
                <w:rFonts w:ascii="Corbel" w:hAnsi="Corbel"/>
                <w:sz w:val="24"/>
                <w:szCs w:val="24"/>
              </w:rPr>
              <w:t>, K_K01</w:t>
            </w:r>
            <w:r w:rsidR="00A35366" w:rsidRPr="00DD2E26">
              <w:rPr>
                <w:rFonts w:ascii="Corbel" w:hAnsi="Corbel"/>
                <w:sz w:val="24"/>
                <w:szCs w:val="24"/>
              </w:rPr>
              <w:t>, K_K02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8A61DD" w14:textId="77777777" w:rsidR="009154BE" w:rsidRPr="00DD2E26" w:rsidRDefault="009154BE" w:rsidP="009154BE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DD2E26">
              <w:rPr>
                <w:rFonts w:ascii="Corbel" w:hAnsi="Corbel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D90F82" w14:textId="77777777" w:rsidR="009154BE" w:rsidRPr="00DD2E26" w:rsidRDefault="00163910" w:rsidP="00163910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DD2E26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34DF39" w14:textId="77777777" w:rsidR="009154BE" w:rsidRPr="00DD2E26" w:rsidRDefault="009154BE" w:rsidP="009154BE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DD2E26">
              <w:rPr>
                <w:rFonts w:ascii="Corbel" w:hAnsi="Corbel"/>
                <w:color w:val="000000"/>
                <w:sz w:val="24"/>
                <w:szCs w:val="24"/>
              </w:rPr>
              <w:t>Egzamin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643DE2" w14:textId="77777777" w:rsidR="009154BE" w:rsidRPr="00DD2E26" w:rsidRDefault="001A6417" w:rsidP="009154B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DD2E26">
              <w:rPr>
                <w:rFonts w:ascii="Corbel" w:hAnsi="Corbel"/>
                <w:sz w:val="24"/>
                <w:szCs w:val="24"/>
              </w:rPr>
              <w:t>5</w:t>
            </w:r>
          </w:p>
        </w:tc>
      </w:tr>
      <w:tr w:rsidR="009154BE" w:rsidRPr="00DD2E26" w14:paraId="43E4C314" w14:textId="77777777" w:rsidTr="00784FF7">
        <w:trPr>
          <w:trHeight w:val="227"/>
        </w:trPr>
        <w:tc>
          <w:tcPr>
            <w:tcW w:w="5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A23A97" w14:textId="134CA308" w:rsidR="009154BE" w:rsidRPr="00DD2E26" w:rsidRDefault="00CE5B99" w:rsidP="009154B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10</w:t>
            </w:r>
          </w:p>
        </w:tc>
        <w:tc>
          <w:tcPr>
            <w:tcW w:w="2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1AE7098" w14:textId="77777777" w:rsidR="009154BE" w:rsidRPr="00DD2E26" w:rsidRDefault="009154BE" w:rsidP="009154BE">
            <w:pPr>
              <w:rPr>
                <w:rFonts w:ascii="Corbel" w:hAnsi="Corbel"/>
                <w:color w:val="000000"/>
                <w:sz w:val="24"/>
                <w:szCs w:val="24"/>
              </w:rPr>
            </w:pPr>
            <w:r w:rsidRPr="00DD2E26">
              <w:rPr>
                <w:rFonts w:ascii="Corbel" w:hAnsi="Corbel"/>
                <w:color w:val="000000"/>
                <w:sz w:val="24"/>
                <w:szCs w:val="24"/>
              </w:rPr>
              <w:t xml:space="preserve">Cywilizacja i kultura średniowiecza  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226AD5" w14:textId="0CAF0021" w:rsidR="009154BE" w:rsidRPr="00DD2E26" w:rsidRDefault="00A81AC0" w:rsidP="009154B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DD2E26">
              <w:rPr>
                <w:rFonts w:ascii="Corbel" w:hAnsi="Corbel"/>
                <w:sz w:val="24"/>
                <w:szCs w:val="24"/>
              </w:rPr>
              <w:t xml:space="preserve">K_W01, K_U01, </w:t>
            </w:r>
            <w:r w:rsidR="00425ABF" w:rsidRPr="00DD2E26">
              <w:rPr>
                <w:rFonts w:ascii="Corbel" w:hAnsi="Corbel"/>
                <w:sz w:val="24"/>
                <w:szCs w:val="24"/>
              </w:rPr>
              <w:t>K_U02</w:t>
            </w:r>
            <w:r w:rsidR="00425ABF">
              <w:rPr>
                <w:rFonts w:ascii="Corbel" w:hAnsi="Corbel"/>
                <w:sz w:val="24"/>
                <w:szCs w:val="24"/>
              </w:rPr>
              <w:t xml:space="preserve">, </w:t>
            </w:r>
            <w:r w:rsidRPr="00DD2E26">
              <w:rPr>
                <w:rFonts w:ascii="Corbel" w:hAnsi="Corbel"/>
                <w:sz w:val="24"/>
                <w:szCs w:val="24"/>
              </w:rPr>
              <w:t>K_U04, K_K01</w:t>
            </w:r>
            <w:r w:rsidR="00A35366" w:rsidRPr="00DD2E26">
              <w:rPr>
                <w:rFonts w:ascii="Corbel" w:hAnsi="Corbel"/>
                <w:sz w:val="24"/>
                <w:szCs w:val="24"/>
              </w:rPr>
              <w:t>, K_K02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6951B5" w14:textId="77777777" w:rsidR="009154BE" w:rsidRPr="00DD2E26" w:rsidRDefault="009154BE" w:rsidP="009154BE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DD2E26">
              <w:rPr>
                <w:rFonts w:ascii="Corbel" w:hAnsi="Corbel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706EE8" w14:textId="77777777" w:rsidR="009154BE" w:rsidRPr="00DD2E26" w:rsidRDefault="00163910" w:rsidP="00163910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DD2E26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5BB88A" w14:textId="77777777" w:rsidR="009154BE" w:rsidRPr="00DD2E26" w:rsidRDefault="009154BE" w:rsidP="009154BE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DD2E26">
              <w:rPr>
                <w:rFonts w:ascii="Corbel" w:hAnsi="Corbel"/>
                <w:color w:val="000000"/>
                <w:sz w:val="24"/>
                <w:szCs w:val="24"/>
              </w:rPr>
              <w:t>Egzamin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C33C16" w14:textId="77777777" w:rsidR="009154BE" w:rsidRPr="00DD2E26" w:rsidRDefault="001A6417" w:rsidP="009154B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DD2E26">
              <w:rPr>
                <w:rFonts w:ascii="Corbel" w:hAnsi="Corbel"/>
                <w:sz w:val="24"/>
                <w:szCs w:val="24"/>
              </w:rPr>
              <w:t>5</w:t>
            </w:r>
          </w:p>
        </w:tc>
      </w:tr>
      <w:tr w:rsidR="009154BE" w:rsidRPr="00DD2E26" w14:paraId="531CA84C" w14:textId="77777777" w:rsidTr="00784FF7">
        <w:trPr>
          <w:trHeight w:val="227"/>
        </w:trPr>
        <w:tc>
          <w:tcPr>
            <w:tcW w:w="5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1CB1C1" w14:textId="5805A7D1" w:rsidR="009154BE" w:rsidRPr="00DD2E26" w:rsidRDefault="00CE5B99" w:rsidP="009154B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11</w:t>
            </w:r>
          </w:p>
        </w:tc>
        <w:tc>
          <w:tcPr>
            <w:tcW w:w="2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DC0AA2" w14:textId="77777777" w:rsidR="009154BE" w:rsidRPr="00DD2E26" w:rsidRDefault="009154BE" w:rsidP="009154BE">
            <w:pPr>
              <w:rPr>
                <w:rFonts w:ascii="Corbel" w:hAnsi="Corbel"/>
                <w:color w:val="000000"/>
                <w:sz w:val="24"/>
                <w:szCs w:val="24"/>
              </w:rPr>
            </w:pPr>
            <w:r w:rsidRPr="00DD2E26">
              <w:rPr>
                <w:rFonts w:ascii="Corbel" w:hAnsi="Corbel"/>
                <w:color w:val="000000"/>
                <w:sz w:val="24"/>
                <w:szCs w:val="24"/>
              </w:rPr>
              <w:t xml:space="preserve">Cywilizacja i kultura epoki nowożytnej  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90DAAC" w14:textId="1A58F742" w:rsidR="009154BE" w:rsidRPr="00DD2E26" w:rsidRDefault="00A81AC0" w:rsidP="009154B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DD2E26">
              <w:rPr>
                <w:rFonts w:ascii="Corbel" w:hAnsi="Corbel"/>
                <w:sz w:val="24"/>
                <w:szCs w:val="24"/>
              </w:rPr>
              <w:t xml:space="preserve">K_W01, K_U01, </w:t>
            </w:r>
            <w:r w:rsidR="00425ABF" w:rsidRPr="00DD2E26">
              <w:rPr>
                <w:rFonts w:ascii="Corbel" w:hAnsi="Corbel"/>
                <w:sz w:val="24"/>
                <w:szCs w:val="24"/>
              </w:rPr>
              <w:t>K_U02</w:t>
            </w:r>
            <w:r w:rsidR="00425ABF">
              <w:rPr>
                <w:rFonts w:ascii="Corbel" w:hAnsi="Corbel"/>
                <w:sz w:val="24"/>
                <w:szCs w:val="24"/>
              </w:rPr>
              <w:t xml:space="preserve">, </w:t>
            </w:r>
            <w:r w:rsidRPr="00DD2E26">
              <w:rPr>
                <w:rFonts w:ascii="Corbel" w:hAnsi="Corbel"/>
                <w:sz w:val="24"/>
                <w:szCs w:val="24"/>
              </w:rPr>
              <w:t>K_U04, K_K01</w:t>
            </w:r>
            <w:r w:rsidR="00A35366" w:rsidRPr="00DD2E26">
              <w:rPr>
                <w:rFonts w:ascii="Corbel" w:hAnsi="Corbel"/>
                <w:sz w:val="24"/>
                <w:szCs w:val="24"/>
              </w:rPr>
              <w:t>, K_K02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21A8AB" w14:textId="77777777" w:rsidR="009154BE" w:rsidRPr="00DD2E26" w:rsidRDefault="009154BE" w:rsidP="009154BE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DD2E26">
              <w:rPr>
                <w:rFonts w:ascii="Corbel" w:hAnsi="Corbel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5053BB" w14:textId="77777777" w:rsidR="009154BE" w:rsidRPr="00DD2E26" w:rsidRDefault="00163910" w:rsidP="00163910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DD2E26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A8FBD5" w14:textId="77777777" w:rsidR="009154BE" w:rsidRPr="00DD2E26" w:rsidRDefault="009154BE" w:rsidP="009154BE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DD2E26">
              <w:rPr>
                <w:rFonts w:ascii="Corbel" w:hAnsi="Corbel"/>
                <w:color w:val="000000"/>
                <w:sz w:val="24"/>
                <w:szCs w:val="24"/>
              </w:rPr>
              <w:t>Egzamin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D1FE7C" w14:textId="77777777" w:rsidR="009154BE" w:rsidRPr="00DD2E26" w:rsidRDefault="001A6417" w:rsidP="009154B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DD2E26">
              <w:rPr>
                <w:rFonts w:ascii="Corbel" w:hAnsi="Corbel"/>
                <w:sz w:val="24"/>
                <w:szCs w:val="24"/>
              </w:rPr>
              <w:t>5</w:t>
            </w:r>
          </w:p>
        </w:tc>
      </w:tr>
      <w:tr w:rsidR="009154BE" w:rsidRPr="00DD2E26" w14:paraId="51FE5118" w14:textId="77777777" w:rsidTr="00784FF7">
        <w:trPr>
          <w:trHeight w:val="227"/>
        </w:trPr>
        <w:tc>
          <w:tcPr>
            <w:tcW w:w="5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714FDE" w14:textId="6A08323C" w:rsidR="009154BE" w:rsidRPr="00DD2E26" w:rsidRDefault="00CE5B99" w:rsidP="009154B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12</w:t>
            </w:r>
          </w:p>
        </w:tc>
        <w:tc>
          <w:tcPr>
            <w:tcW w:w="2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11AC79" w14:textId="77777777" w:rsidR="009154BE" w:rsidRPr="00DD2E26" w:rsidRDefault="009154BE" w:rsidP="009154BE">
            <w:pPr>
              <w:rPr>
                <w:rFonts w:ascii="Corbel" w:hAnsi="Corbel"/>
                <w:color w:val="000000"/>
                <w:sz w:val="24"/>
                <w:szCs w:val="24"/>
              </w:rPr>
            </w:pPr>
            <w:r w:rsidRPr="00DD2E26">
              <w:rPr>
                <w:rFonts w:ascii="Corbel" w:hAnsi="Corbel"/>
                <w:color w:val="000000"/>
                <w:sz w:val="24"/>
                <w:szCs w:val="24"/>
              </w:rPr>
              <w:t xml:space="preserve">Cywilizacja i kultura XIX wieku  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1279F7" w14:textId="32D39116" w:rsidR="009154BE" w:rsidRPr="00DD2E26" w:rsidRDefault="00A81AC0" w:rsidP="009154B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DD2E26">
              <w:rPr>
                <w:rFonts w:ascii="Corbel" w:hAnsi="Corbel"/>
                <w:sz w:val="24"/>
                <w:szCs w:val="24"/>
              </w:rPr>
              <w:t xml:space="preserve">K_W01, K_U01, </w:t>
            </w:r>
            <w:r w:rsidR="00425ABF" w:rsidRPr="00DD2E26">
              <w:rPr>
                <w:rFonts w:ascii="Corbel" w:hAnsi="Corbel"/>
                <w:sz w:val="24"/>
                <w:szCs w:val="24"/>
              </w:rPr>
              <w:t xml:space="preserve">K_U02, </w:t>
            </w:r>
            <w:r w:rsidRPr="00DD2E26">
              <w:rPr>
                <w:rFonts w:ascii="Corbel" w:hAnsi="Corbel"/>
                <w:sz w:val="24"/>
                <w:szCs w:val="24"/>
              </w:rPr>
              <w:t>K_U04, K_K01</w:t>
            </w:r>
            <w:r w:rsidR="00A35366" w:rsidRPr="00DD2E26">
              <w:rPr>
                <w:rFonts w:ascii="Corbel" w:hAnsi="Corbel"/>
                <w:sz w:val="24"/>
                <w:szCs w:val="24"/>
              </w:rPr>
              <w:t>, K_K02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DDFB09" w14:textId="77777777" w:rsidR="009154BE" w:rsidRPr="00DD2E26" w:rsidRDefault="009154BE" w:rsidP="009154BE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DD2E26">
              <w:rPr>
                <w:rFonts w:ascii="Corbel" w:hAnsi="Corbel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F436F2" w14:textId="77777777" w:rsidR="009154BE" w:rsidRPr="00DD2E26" w:rsidRDefault="00163910" w:rsidP="00163910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DD2E26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ECE856" w14:textId="77777777" w:rsidR="009154BE" w:rsidRPr="00DD2E26" w:rsidRDefault="009154BE" w:rsidP="009154BE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DD2E26">
              <w:rPr>
                <w:rFonts w:ascii="Corbel" w:hAnsi="Corbel"/>
                <w:color w:val="000000"/>
                <w:sz w:val="24"/>
                <w:szCs w:val="24"/>
              </w:rPr>
              <w:t>Egzamin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99FFFC" w14:textId="77777777" w:rsidR="009154BE" w:rsidRPr="00DD2E26" w:rsidRDefault="001A6417" w:rsidP="009154B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DD2E26">
              <w:rPr>
                <w:rFonts w:ascii="Corbel" w:hAnsi="Corbel"/>
                <w:sz w:val="24"/>
                <w:szCs w:val="24"/>
              </w:rPr>
              <w:t>5</w:t>
            </w:r>
          </w:p>
        </w:tc>
      </w:tr>
      <w:tr w:rsidR="009154BE" w:rsidRPr="00DD2E26" w14:paraId="3A5C3448" w14:textId="77777777" w:rsidTr="00784FF7">
        <w:trPr>
          <w:trHeight w:val="227"/>
        </w:trPr>
        <w:tc>
          <w:tcPr>
            <w:tcW w:w="5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79EAF3" w14:textId="4FD56828" w:rsidR="009154BE" w:rsidRPr="00DD2E26" w:rsidRDefault="00CE5B99" w:rsidP="009154B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13</w:t>
            </w:r>
          </w:p>
        </w:tc>
        <w:tc>
          <w:tcPr>
            <w:tcW w:w="2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4372EF6" w14:textId="77777777" w:rsidR="009154BE" w:rsidRPr="00DD2E26" w:rsidRDefault="009154BE" w:rsidP="009154BE">
            <w:pPr>
              <w:rPr>
                <w:rFonts w:ascii="Corbel" w:hAnsi="Corbel"/>
                <w:color w:val="000000"/>
                <w:sz w:val="24"/>
                <w:szCs w:val="24"/>
              </w:rPr>
            </w:pPr>
            <w:r w:rsidRPr="00DD2E26">
              <w:rPr>
                <w:rFonts w:ascii="Corbel" w:hAnsi="Corbel"/>
                <w:color w:val="000000"/>
                <w:sz w:val="24"/>
                <w:szCs w:val="24"/>
              </w:rPr>
              <w:t xml:space="preserve">Cywilizacja i kultura XX wieku  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118689" w14:textId="17CC794B" w:rsidR="009154BE" w:rsidRPr="00DD2E26" w:rsidRDefault="00A81AC0" w:rsidP="009154B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DD2E26">
              <w:rPr>
                <w:rFonts w:ascii="Corbel" w:hAnsi="Corbel"/>
                <w:sz w:val="24"/>
                <w:szCs w:val="24"/>
              </w:rPr>
              <w:t xml:space="preserve">K_W01, K_U01, </w:t>
            </w:r>
            <w:r w:rsidR="00425ABF" w:rsidRPr="00DD2E26">
              <w:rPr>
                <w:rFonts w:ascii="Corbel" w:hAnsi="Corbel"/>
                <w:sz w:val="24"/>
                <w:szCs w:val="24"/>
              </w:rPr>
              <w:t xml:space="preserve">K_U02, </w:t>
            </w:r>
            <w:r w:rsidRPr="00DD2E26">
              <w:rPr>
                <w:rFonts w:ascii="Corbel" w:hAnsi="Corbel"/>
                <w:sz w:val="24"/>
                <w:szCs w:val="24"/>
              </w:rPr>
              <w:t>K_U04, K_K01</w:t>
            </w:r>
            <w:r w:rsidR="00A35366" w:rsidRPr="00DD2E26">
              <w:rPr>
                <w:rFonts w:ascii="Corbel" w:hAnsi="Corbel"/>
                <w:sz w:val="24"/>
                <w:szCs w:val="24"/>
              </w:rPr>
              <w:t>, K_K02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62F04A" w14:textId="77777777" w:rsidR="009154BE" w:rsidRPr="00DD2E26" w:rsidRDefault="009154BE" w:rsidP="009154BE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DD2E26">
              <w:rPr>
                <w:rFonts w:ascii="Corbel" w:hAnsi="Corbel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A91B68" w14:textId="77777777" w:rsidR="009154BE" w:rsidRPr="00DD2E26" w:rsidRDefault="00163910" w:rsidP="00163910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DD2E26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8D140F" w14:textId="77777777" w:rsidR="009154BE" w:rsidRPr="00DD2E26" w:rsidRDefault="009154BE" w:rsidP="009154BE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DD2E26">
              <w:rPr>
                <w:rFonts w:ascii="Corbel" w:hAnsi="Corbel"/>
                <w:color w:val="000000"/>
                <w:sz w:val="24"/>
                <w:szCs w:val="24"/>
              </w:rPr>
              <w:t>Egzamin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4774E4" w14:textId="77777777" w:rsidR="009154BE" w:rsidRPr="00DD2E26" w:rsidRDefault="001A6417" w:rsidP="009154B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DD2E26">
              <w:rPr>
                <w:rFonts w:ascii="Corbel" w:hAnsi="Corbel"/>
                <w:sz w:val="24"/>
                <w:szCs w:val="24"/>
              </w:rPr>
              <w:t>5</w:t>
            </w:r>
          </w:p>
        </w:tc>
      </w:tr>
      <w:tr w:rsidR="00034EB8" w:rsidRPr="00DD2E26" w14:paraId="1AC86E7E" w14:textId="77777777" w:rsidTr="00784FF7">
        <w:trPr>
          <w:trHeight w:val="227"/>
        </w:trPr>
        <w:tc>
          <w:tcPr>
            <w:tcW w:w="5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75C7CB" w14:textId="3A726EB4" w:rsidR="00034EB8" w:rsidRDefault="00034EB8" w:rsidP="009154B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14</w:t>
            </w:r>
          </w:p>
        </w:tc>
        <w:tc>
          <w:tcPr>
            <w:tcW w:w="2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7E84C0" w14:textId="3E5AF9CB" w:rsidR="00034EB8" w:rsidRPr="00DD2E26" w:rsidRDefault="00034EB8" w:rsidP="00034EB8">
            <w:pPr>
              <w:rPr>
                <w:rFonts w:ascii="Corbel" w:hAnsi="Corbel"/>
                <w:color w:val="000000"/>
                <w:sz w:val="24"/>
                <w:szCs w:val="24"/>
              </w:rPr>
            </w:pPr>
            <w:r>
              <w:rPr>
                <w:rFonts w:ascii="Corbel" w:hAnsi="Corbel"/>
                <w:color w:val="000000"/>
                <w:sz w:val="24"/>
                <w:szCs w:val="24"/>
              </w:rPr>
              <w:t>Wiedza o Polsce i świecie współczesnym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B77099" w14:textId="6836C89C" w:rsidR="00034EB8" w:rsidRPr="00DD2E26" w:rsidRDefault="00034EB8" w:rsidP="009154B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034EB8">
              <w:rPr>
                <w:rFonts w:ascii="Corbel" w:hAnsi="Corbel"/>
                <w:sz w:val="24"/>
                <w:szCs w:val="24"/>
              </w:rPr>
              <w:t xml:space="preserve">K_W01, K_U01, </w:t>
            </w:r>
            <w:r w:rsidR="00425ABF" w:rsidRPr="00034EB8">
              <w:rPr>
                <w:rFonts w:ascii="Corbel" w:hAnsi="Corbel"/>
                <w:sz w:val="24"/>
                <w:szCs w:val="24"/>
              </w:rPr>
              <w:t>K_U02,</w:t>
            </w:r>
            <w:r w:rsidRPr="00034EB8">
              <w:rPr>
                <w:rFonts w:ascii="Corbel" w:hAnsi="Corbel"/>
                <w:sz w:val="24"/>
                <w:szCs w:val="24"/>
              </w:rPr>
              <w:t xml:space="preserve"> K_K01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6775EC" w14:textId="45A6B4D8" w:rsidR="00034EB8" w:rsidRPr="00833974" w:rsidRDefault="00276821" w:rsidP="009154BE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833974">
              <w:rPr>
                <w:rFonts w:ascii="Corbel" w:hAnsi="Corbel"/>
                <w:color w:val="000000"/>
                <w:sz w:val="24"/>
                <w:szCs w:val="24"/>
              </w:rPr>
              <w:t>4</w:t>
            </w:r>
            <w:r w:rsidR="00034EB8" w:rsidRPr="00833974">
              <w:rPr>
                <w:rFonts w:ascii="Corbel" w:hAnsi="Corbe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23BE7F" w14:textId="720C2567" w:rsidR="00034EB8" w:rsidRPr="00833974" w:rsidRDefault="00034EB8" w:rsidP="00163910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833974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4FC6DC" w14:textId="6CDBA4E6" w:rsidR="00034EB8" w:rsidRPr="00833974" w:rsidRDefault="00034EB8" w:rsidP="009154BE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833974">
              <w:rPr>
                <w:rFonts w:ascii="Corbel" w:hAnsi="Corbel"/>
                <w:color w:val="000000"/>
                <w:sz w:val="24"/>
                <w:szCs w:val="24"/>
              </w:rPr>
              <w:t>Zaliczenie z oceną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8CACA7" w14:textId="4060CB94" w:rsidR="00034EB8" w:rsidRPr="00833974" w:rsidRDefault="00276821" w:rsidP="009154B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833974">
              <w:rPr>
                <w:rFonts w:ascii="Corbel" w:hAnsi="Corbel"/>
                <w:sz w:val="24"/>
                <w:szCs w:val="24"/>
              </w:rPr>
              <w:t>4</w:t>
            </w:r>
          </w:p>
        </w:tc>
      </w:tr>
      <w:tr w:rsidR="009154BE" w:rsidRPr="00DD2E26" w14:paraId="23EEA24B" w14:textId="77777777" w:rsidTr="00784FF7">
        <w:trPr>
          <w:trHeight w:val="227"/>
        </w:trPr>
        <w:tc>
          <w:tcPr>
            <w:tcW w:w="5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4E85E5" w14:textId="201509D0" w:rsidR="009154BE" w:rsidRPr="00DD2E26" w:rsidRDefault="00CE5B99" w:rsidP="009154B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1</w:t>
            </w:r>
            <w:r w:rsidR="00034EB8">
              <w:rPr>
                <w:rFonts w:ascii="Corbel" w:hAnsi="Corbel" w:cs="TimesNewRomanPSMT"/>
                <w:sz w:val="24"/>
                <w:szCs w:val="24"/>
              </w:rPr>
              <w:t>5</w:t>
            </w:r>
          </w:p>
        </w:tc>
        <w:tc>
          <w:tcPr>
            <w:tcW w:w="2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57396EF" w14:textId="77777777" w:rsidR="009154BE" w:rsidRPr="00DD2E26" w:rsidRDefault="009154BE" w:rsidP="009154BE">
            <w:pPr>
              <w:rPr>
                <w:rFonts w:ascii="Corbel" w:hAnsi="Corbel"/>
                <w:color w:val="000000"/>
                <w:sz w:val="24"/>
                <w:szCs w:val="24"/>
              </w:rPr>
            </w:pPr>
            <w:r w:rsidRPr="00DD2E26">
              <w:rPr>
                <w:rFonts w:ascii="Corbel" w:hAnsi="Corbel"/>
                <w:color w:val="000000"/>
                <w:sz w:val="24"/>
                <w:szCs w:val="24"/>
              </w:rPr>
              <w:t xml:space="preserve">Podstawy historii sztuki  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72024C" w14:textId="77777777" w:rsidR="009154BE" w:rsidRPr="00DD2E26" w:rsidRDefault="00A35366" w:rsidP="009154B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DD2E26">
              <w:rPr>
                <w:rFonts w:ascii="Corbel" w:hAnsi="Corbel"/>
                <w:sz w:val="24"/>
                <w:szCs w:val="24"/>
              </w:rPr>
              <w:t>K_W01, K_W02, K_U01, K_K02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CF15A5" w14:textId="77777777" w:rsidR="009154BE" w:rsidRPr="00833974" w:rsidRDefault="009154BE" w:rsidP="009154BE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833974">
              <w:rPr>
                <w:rFonts w:ascii="Corbel" w:hAnsi="Corbel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7E3454" w14:textId="77777777" w:rsidR="009154BE" w:rsidRPr="00833974" w:rsidRDefault="00163910" w:rsidP="00163910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833974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AA6F1B" w14:textId="77777777" w:rsidR="009154BE" w:rsidRPr="00833974" w:rsidRDefault="009154BE" w:rsidP="009154BE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833974">
              <w:rPr>
                <w:rFonts w:ascii="Corbel" w:hAnsi="Corbel"/>
                <w:color w:val="000000"/>
                <w:sz w:val="24"/>
                <w:szCs w:val="24"/>
              </w:rPr>
              <w:t>Egzamin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752A90" w14:textId="77777777" w:rsidR="009154BE" w:rsidRPr="00833974" w:rsidRDefault="001A6417" w:rsidP="009154B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833974">
              <w:rPr>
                <w:rFonts w:ascii="Corbel" w:hAnsi="Corbel"/>
                <w:sz w:val="24"/>
                <w:szCs w:val="24"/>
              </w:rPr>
              <w:t>6</w:t>
            </w:r>
          </w:p>
        </w:tc>
      </w:tr>
      <w:tr w:rsidR="009154BE" w:rsidRPr="00DD2E26" w14:paraId="198A26F7" w14:textId="77777777" w:rsidTr="00784FF7">
        <w:trPr>
          <w:trHeight w:val="227"/>
        </w:trPr>
        <w:tc>
          <w:tcPr>
            <w:tcW w:w="5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A40BF8" w14:textId="6D8ED64D" w:rsidR="009154BE" w:rsidRPr="00DD2E26" w:rsidRDefault="0031499D" w:rsidP="009154B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1</w:t>
            </w:r>
            <w:r w:rsidR="00034EB8">
              <w:rPr>
                <w:rFonts w:ascii="Corbel" w:hAnsi="Corbel" w:cs="TimesNewRomanPSMT"/>
                <w:sz w:val="24"/>
                <w:szCs w:val="24"/>
              </w:rPr>
              <w:t>6</w:t>
            </w:r>
          </w:p>
        </w:tc>
        <w:tc>
          <w:tcPr>
            <w:tcW w:w="2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6C1510" w14:textId="77777777" w:rsidR="009154BE" w:rsidRPr="00DD2E26" w:rsidRDefault="009154BE" w:rsidP="009154BE">
            <w:pPr>
              <w:rPr>
                <w:rFonts w:ascii="Corbel" w:hAnsi="Corbel"/>
                <w:color w:val="000000"/>
                <w:sz w:val="24"/>
                <w:szCs w:val="24"/>
              </w:rPr>
            </w:pPr>
            <w:r w:rsidRPr="00DD2E26">
              <w:rPr>
                <w:rFonts w:ascii="Corbel" w:hAnsi="Corbel"/>
                <w:color w:val="000000"/>
                <w:sz w:val="24"/>
                <w:szCs w:val="24"/>
              </w:rPr>
              <w:t xml:space="preserve">Historia turystyki  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70FD33" w14:textId="77777777" w:rsidR="009154BE" w:rsidRPr="00DD2E26" w:rsidRDefault="00A35366" w:rsidP="009154B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DD2E26">
              <w:rPr>
                <w:rFonts w:ascii="Corbel" w:hAnsi="Corbel"/>
                <w:sz w:val="24"/>
                <w:szCs w:val="24"/>
              </w:rPr>
              <w:t>K_W01, K_W02, K_W03, K_U02, K_U03, K_K01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AE6711" w14:textId="77777777" w:rsidR="009154BE" w:rsidRPr="00833974" w:rsidRDefault="009154BE" w:rsidP="009154BE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833974">
              <w:rPr>
                <w:rFonts w:ascii="Corbel" w:hAnsi="Corbe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B4D357" w14:textId="77777777" w:rsidR="009154BE" w:rsidRPr="00833974" w:rsidRDefault="00163910" w:rsidP="00163910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833974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1C741D" w14:textId="77777777" w:rsidR="009154BE" w:rsidRPr="00833974" w:rsidRDefault="009154BE" w:rsidP="009154BE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833974">
              <w:rPr>
                <w:rFonts w:ascii="Corbel" w:hAnsi="Corbel"/>
                <w:color w:val="000000"/>
                <w:sz w:val="24"/>
                <w:szCs w:val="24"/>
              </w:rPr>
              <w:t>Zaliczenie z oceną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9F6FA0" w14:textId="39350541" w:rsidR="009154BE" w:rsidRPr="00833974" w:rsidRDefault="00776F35" w:rsidP="009154B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833974">
              <w:rPr>
                <w:rFonts w:ascii="Corbel" w:hAnsi="Corbel"/>
                <w:sz w:val="24"/>
                <w:szCs w:val="24"/>
              </w:rPr>
              <w:t>2</w:t>
            </w:r>
          </w:p>
        </w:tc>
      </w:tr>
      <w:tr w:rsidR="00776F35" w:rsidRPr="00DD2E26" w14:paraId="7C6EAA2A" w14:textId="77777777" w:rsidTr="00784FF7">
        <w:trPr>
          <w:trHeight w:val="227"/>
        </w:trPr>
        <w:tc>
          <w:tcPr>
            <w:tcW w:w="5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545EF3" w14:textId="77777777" w:rsidR="00776F35" w:rsidRDefault="00776F35" w:rsidP="009154B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CB5D87" w14:textId="77777777" w:rsidR="00776F35" w:rsidRPr="00DD2E26" w:rsidRDefault="00776F35" w:rsidP="009154BE">
            <w:pPr>
              <w:rPr>
                <w:rFonts w:ascii="Corbel" w:hAnsi="Corbel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CFE84B" w14:textId="77777777" w:rsidR="00776F35" w:rsidRPr="00DD2E26" w:rsidRDefault="00776F35" w:rsidP="009154B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0F86F3" w14:textId="12DCA03D" w:rsidR="00776F35" w:rsidRPr="00833974" w:rsidRDefault="00776F35" w:rsidP="009154BE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833974">
              <w:rPr>
                <w:rFonts w:ascii="Corbel" w:hAnsi="Corbel" w:cs="TimesNewRomanPSMT"/>
                <w:sz w:val="24"/>
                <w:szCs w:val="24"/>
              </w:rPr>
              <w:t>Σ</w:t>
            </w:r>
            <w:r w:rsidRPr="00833974">
              <w:rPr>
                <w:rFonts w:ascii="Corbel" w:hAnsi="Corbel"/>
                <w:color w:val="000000"/>
                <w:sz w:val="24"/>
                <w:szCs w:val="24"/>
              </w:rPr>
              <w:t xml:space="preserve"> 3</w:t>
            </w:r>
            <w:r w:rsidR="00C45166" w:rsidRPr="00833974">
              <w:rPr>
                <w:rFonts w:ascii="Corbel" w:hAnsi="Corbel"/>
                <w:color w:val="000000"/>
                <w:sz w:val="24"/>
                <w:szCs w:val="24"/>
              </w:rPr>
              <w:t>6</w:t>
            </w:r>
            <w:r w:rsidR="00034EB8" w:rsidRPr="00833974">
              <w:rPr>
                <w:rFonts w:ascii="Corbel" w:hAnsi="Corbe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B8DBF0" w14:textId="77777777" w:rsidR="00776F35" w:rsidRPr="00833974" w:rsidRDefault="00776F35" w:rsidP="00163910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DA60DA" w14:textId="77777777" w:rsidR="00776F35" w:rsidRPr="00833974" w:rsidRDefault="00776F35" w:rsidP="009154BE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C25CCB" w14:textId="409D224B" w:rsidR="00776F35" w:rsidRPr="00833974" w:rsidRDefault="00776F35" w:rsidP="009154B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833974">
              <w:rPr>
                <w:rFonts w:ascii="Corbel" w:hAnsi="Corbel" w:cs="TimesNewRomanPSMT"/>
                <w:sz w:val="24"/>
                <w:szCs w:val="24"/>
              </w:rPr>
              <w:t>Σ</w:t>
            </w:r>
            <w:r w:rsidRPr="00833974">
              <w:rPr>
                <w:rFonts w:ascii="Corbel" w:hAnsi="Corbel"/>
                <w:sz w:val="24"/>
                <w:szCs w:val="24"/>
              </w:rPr>
              <w:t xml:space="preserve"> 3</w:t>
            </w:r>
            <w:r w:rsidR="00C45166" w:rsidRPr="00833974">
              <w:rPr>
                <w:rFonts w:ascii="Corbel" w:hAnsi="Corbel"/>
                <w:sz w:val="24"/>
                <w:szCs w:val="24"/>
              </w:rPr>
              <w:t>7</w:t>
            </w:r>
          </w:p>
        </w:tc>
      </w:tr>
      <w:tr w:rsidR="009154BE" w:rsidRPr="00DD2E26" w14:paraId="0516F13C" w14:textId="77777777" w:rsidTr="009154BE">
        <w:trPr>
          <w:trHeight w:val="227"/>
        </w:trPr>
        <w:tc>
          <w:tcPr>
            <w:tcW w:w="1003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553D20" w14:textId="77777777" w:rsidR="009154BE" w:rsidRPr="00833974" w:rsidRDefault="009154BE" w:rsidP="009154BE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833974">
              <w:rPr>
                <w:rFonts w:ascii="Corbel" w:hAnsi="Corbel" w:cs="TimesNewRomanPSMT"/>
                <w:sz w:val="24"/>
                <w:szCs w:val="24"/>
              </w:rPr>
              <w:t>Grupa przedmiotów kierunkowych</w:t>
            </w:r>
          </w:p>
        </w:tc>
      </w:tr>
      <w:tr w:rsidR="0031499D" w:rsidRPr="00DD2E26" w14:paraId="626BE97D" w14:textId="77777777" w:rsidTr="00784FF7">
        <w:trPr>
          <w:trHeight w:val="227"/>
        </w:trPr>
        <w:tc>
          <w:tcPr>
            <w:tcW w:w="5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380B45" w14:textId="785CF2A0" w:rsidR="0031499D" w:rsidRDefault="003B24D4" w:rsidP="009154B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lastRenderedPageBreak/>
              <w:t>1</w:t>
            </w:r>
            <w:r w:rsidR="00A072C2">
              <w:rPr>
                <w:rFonts w:ascii="Corbel" w:hAnsi="Corbel" w:cs="TimesNewRomanPSMT"/>
                <w:sz w:val="24"/>
                <w:szCs w:val="24"/>
              </w:rPr>
              <w:t>7</w:t>
            </w:r>
          </w:p>
        </w:tc>
        <w:tc>
          <w:tcPr>
            <w:tcW w:w="2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1548EE" w14:textId="6B7E0FEC" w:rsidR="0031499D" w:rsidRPr="00DD2E26" w:rsidRDefault="0031499D" w:rsidP="009154BE">
            <w:pPr>
              <w:rPr>
                <w:rFonts w:ascii="Corbel" w:hAnsi="Corbel"/>
                <w:color w:val="000000"/>
                <w:sz w:val="24"/>
                <w:szCs w:val="24"/>
              </w:rPr>
            </w:pPr>
            <w:r w:rsidRPr="00DD2E26">
              <w:rPr>
                <w:rFonts w:ascii="Corbel" w:hAnsi="Corbel"/>
                <w:color w:val="000000"/>
                <w:sz w:val="24"/>
                <w:szCs w:val="24"/>
              </w:rPr>
              <w:t>Podstawy turystyki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9BBDC2" w14:textId="5E35C446" w:rsidR="0031499D" w:rsidRPr="00DE4B8B" w:rsidRDefault="0031499D" w:rsidP="009154B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DD2E26">
              <w:rPr>
                <w:rFonts w:ascii="Corbel" w:hAnsi="Corbel"/>
                <w:sz w:val="24"/>
                <w:szCs w:val="24"/>
              </w:rPr>
              <w:t>K_W01, K_U02, K_K03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CB9983" w14:textId="4FB78EB7" w:rsidR="0031499D" w:rsidRPr="00DD2E26" w:rsidRDefault="0031499D" w:rsidP="009154BE">
            <w:pPr>
              <w:jc w:val="right"/>
              <w:rPr>
                <w:rFonts w:ascii="Corbel" w:hAnsi="Corbel"/>
                <w:color w:val="000000"/>
                <w:sz w:val="24"/>
                <w:szCs w:val="24"/>
              </w:rPr>
            </w:pPr>
            <w:r w:rsidRPr="00DD2E26">
              <w:rPr>
                <w:rFonts w:ascii="Corbel" w:hAnsi="Corbe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CD0EDB" w14:textId="4FEAE1CA" w:rsidR="0031499D" w:rsidRPr="00DD2E26" w:rsidRDefault="0031499D" w:rsidP="00163910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DD2E26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BFC05A" w14:textId="00E4DE06" w:rsidR="0031499D" w:rsidRPr="00DD2E26" w:rsidRDefault="0031499D" w:rsidP="009154BE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DD2E26">
              <w:rPr>
                <w:rFonts w:ascii="Corbel" w:hAnsi="Corbel"/>
                <w:color w:val="000000"/>
                <w:sz w:val="24"/>
                <w:szCs w:val="24"/>
              </w:rPr>
              <w:t>Zaliczenie z oceną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42F989" w14:textId="67264546" w:rsidR="0031499D" w:rsidRPr="00DD2E26" w:rsidRDefault="0031499D" w:rsidP="009154B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DD2E26">
              <w:rPr>
                <w:rFonts w:ascii="Corbel" w:hAnsi="Corbel"/>
                <w:sz w:val="24"/>
                <w:szCs w:val="24"/>
              </w:rPr>
              <w:t>2</w:t>
            </w:r>
          </w:p>
        </w:tc>
      </w:tr>
      <w:tr w:rsidR="009154BE" w:rsidRPr="00DD2E26" w14:paraId="03663462" w14:textId="77777777" w:rsidTr="00784FF7">
        <w:trPr>
          <w:trHeight w:val="227"/>
        </w:trPr>
        <w:tc>
          <w:tcPr>
            <w:tcW w:w="5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3140F8" w14:textId="203FF3BF" w:rsidR="009154BE" w:rsidRPr="00DD2E26" w:rsidRDefault="003B24D4" w:rsidP="009154B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1</w:t>
            </w:r>
            <w:r w:rsidR="00A072C2">
              <w:rPr>
                <w:rFonts w:ascii="Corbel" w:hAnsi="Corbel" w:cs="TimesNewRomanPSMT"/>
                <w:sz w:val="24"/>
                <w:szCs w:val="24"/>
              </w:rPr>
              <w:t>8</w:t>
            </w:r>
          </w:p>
        </w:tc>
        <w:tc>
          <w:tcPr>
            <w:tcW w:w="2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965072" w14:textId="77777777" w:rsidR="009154BE" w:rsidRPr="00DD2E26" w:rsidRDefault="009154BE" w:rsidP="009154BE">
            <w:pPr>
              <w:rPr>
                <w:rFonts w:ascii="Corbel" w:hAnsi="Corbel"/>
                <w:color w:val="000000"/>
                <w:sz w:val="24"/>
                <w:szCs w:val="24"/>
              </w:rPr>
            </w:pPr>
            <w:r w:rsidRPr="00DD2E26">
              <w:rPr>
                <w:rFonts w:ascii="Corbel" w:hAnsi="Corbel"/>
                <w:color w:val="000000"/>
                <w:sz w:val="24"/>
                <w:szCs w:val="24"/>
              </w:rPr>
              <w:t xml:space="preserve">Geografia turystyczna Polski  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9903E5" w14:textId="1E9BD730" w:rsidR="009154BE" w:rsidRPr="00DE4B8B" w:rsidRDefault="00117F0A" w:rsidP="009154B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DE4B8B">
              <w:rPr>
                <w:rFonts w:ascii="Corbel" w:hAnsi="Corbel"/>
                <w:sz w:val="24"/>
                <w:szCs w:val="24"/>
              </w:rPr>
              <w:t>K_</w:t>
            </w:r>
            <w:r w:rsidR="00714621">
              <w:rPr>
                <w:rFonts w:ascii="Corbel" w:hAnsi="Corbel"/>
                <w:sz w:val="24"/>
                <w:szCs w:val="24"/>
              </w:rPr>
              <w:t>W01, K_W02,  K_W03, K_U01, K_U04</w:t>
            </w:r>
            <w:r w:rsidRPr="00DE4B8B">
              <w:rPr>
                <w:rFonts w:ascii="Corbel" w:hAnsi="Corbel"/>
                <w:sz w:val="24"/>
                <w:szCs w:val="24"/>
              </w:rPr>
              <w:t>, K_K01, K_K02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E376A45" w14:textId="77777777" w:rsidR="009154BE" w:rsidRPr="00DD2E26" w:rsidRDefault="009154BE" w:rsidP="009154BE">
            <w:pPr>
              <w:jc w:val="right"/>
              <w:rPr>
                <w:rFonts w:ascii="Corbel" w:hAnsi="Corbel"/>
                <w:color w:val="000000"/>
                <w:sz w:val="24"/>
                <w:szCs w:val="24"/>
              </w:rPr>
            </w:pPr>
            <w:r w:rsidRPr="00DD2E26">
              <w:rPr>
                <w:rFonts w:ascii="Corbel" w:hAnsi="Corbel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F49922" w14:textId="77777777" w:rsidR="009154BE" w:rsidRPr="00DD2E26" w:rsidRDefault="00163910" w:rsidP="00163910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DD2E26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A36C71" w14:textId="77777777" w:rsidR="009154BE" w:rsidRPr="00DD2E26" w:rsidRDefault="009154BE" w:rsidP="009154BE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DD2E26">
              <w:rPr>
                <w:rFonts w:ascii="Corbel" w:hAnsi="Corbel"/>
                <w:color w:val="000000"/>
                <w:sz w:val="24"/>
                <w:szCs w:val="24"/>
              </w:rPr>
              <w:t>Egzamin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8402A5" w14:textId="77777777" w:rsidR="009154BE" w:rsidRPr="00DD2E26" w:rsidRDefault="001A6417" w:rsidP="009154B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DD2E26">
              <w:rPr>
                <w:rFonts w:ascii="Corbel" w:hAnsi="Corbel"/>
                <w:sz w:val="24"/>
                <w:szCs w:val="24"/>
              </w:rPr>
              <w:t>6</w:t>
            </w:r>
          </w:p>
        </w:tc>
      </w:tr>
      <w:tr w:rsidR="009154BE" w:rsidRPr="00DD2E26" w14:paraId="58BA77F7" w14:textId="77777777" w:rsidTr="00784FF7">
        <w:trPr>
          <w:trHeight w:val="227"/>
        </w:trPr>
        <w:tc>
          <w:tcPr>
            <w:tcW w:w="5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F44F2C" w14:textId="758B7052" w:rsidR="009154BE" w:rsidRPr="00DD2E26" w:rsidRDefault="003B24D4" w:rsidP="009154B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1</w:t>
            </w:r>
            <w:r w:rsidR="00A072C2">
              <w:rPr>
                <w:rFonts w:ascii="Corbel" w:hAnsi="Corbel" w:cs="TimesNewRomanPSMT"/>
                <w:sz w:val="24"/>
                <w:szCs w:val="24"/>
              </w:rPr>
              <w:t>9</w:t>
            </w:r>
          </w:p>
        </w:tc>
        <w:tc>
          <w:tcPr>
            <w:tcW w:w="2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18E0DF8" w14:textId="77777777" w:rsidR="009154BE" w:rsidRPr="00DD2E26" w:rsidRDefault="009154BE" w:rsidP="009154BE">
            <w:pPr>
              <w:rPr>
                <w:rFonts w:ascii="Corbel" w:hAnsi="Corbel"/>
                <w:color w:val="000000"/>
                <w:sz w:val="24"/>
                <w:szCs w:val="24"/>
              </w:rPr>
            </w:pPr>
            <w:r w:rsidRPr="00DD2E26">
              <w:rPr>
                <w:rFonts w:ascii="Corbel" w:hAnsi="Corbel"/>
                <w:color w:val="000000"/>
                <w:sz w:val="24"/>
                <w:szCs w:val="24"/>
              </w:rPr>
              <w:t xml:space="preserve">Geografia turystyczna Europy  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BACBC5" w14:textId="77777777" w:rsidR="009154BE" w:rsidRPr="00DD2E26" w:rsidRDefault="00B1524A" w:rsidP="009154B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DD2E26">
              <w:rPr>
                <w:rFonts w:ascii="Corbel" w:hAnsi="Corbel"/>
                <w:sz w:val="24"/>
                <w:szCs w:val="24"/>
              </w:rPr>
              <w:t xml:space="preserve">K_W01, </w:t>
            </w:r>
            <w:r w:rsidR="00A35366" w:rsidRPr="00DD2E26">
              <w:rPr>
                <w:rFonts w:ascii="Corbel" w:hAnsi="Corbel"/>
                <w:sz w:val="24"/>
                <w:szCs w:val="24"/>
              </w:rPr>
              <w:t xml:space="preserve">K_W02, </w:t>
            </w:r>
            <w:r w:rsidRPr="00DD2E26">
              <w:rPr>
                <w:rFonts w:ascii="Corbel" w:hAnsi="Corbel"/>
                <w:sz w:val="24"/>
                <w:szCs w:val="24"/>
              </w:rPr>
              <w:t>K_W03, K_U01, K_U04, K_K01, K_K02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282BE5" w14:textId="77777777" w:rsidR="009154BE" w:rsidRPr="00DD2E26" w:rsidRDefault="009154BE" w:rsidP="009154BE">
            <w:pPr>
              <w:jc w:val="right"/>
              <w:rPr>
                <w:rFonts w:ascii="Corbel" w:hAnsi="Corbel"/>
                <w:color w:val="000000"/>
                <w:sz w:val="24"/>
                <w:szCs w:val="24"/>
              </w:rPr>
            </w:pPr>
            <w:r w:rsidRPr="00DD2E26">
              <w:rPr>
                <w:rFonts w:ascii="Corbel" w:hAnsi="Corbel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28B63F" w14:textId="77777777" w:rsidR="009154BE" w:rsidRPr="00DD2E26" w:rsidRDefault="00163910" w:rsidP="00163910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DD2E26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E488B9" w14:textId="77777777" w:rsidR="009154BE" w:rsidRPr="00DD2E26" w:rsidRDefault="009154BE" w:rsidP="009154BE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DD2E26">
              <w:rPr>
                <w:rFonts w:ascii="Corbel" w:hAnsi="Corbel"/>
                <w:color w:val="000000"/>
                <w:sz w:val="24"/>
                <w:szCs w:val="24"/>
              </w:rPr>
              <w:t>Egzamin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5DE22C" w14:textId="77777777" w:rsidR="009154BE" w:rsidRPr="00DD2E26" w:rsidRDefault="001A6417" w:rsidP="009154B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DD2E26">
              <w:rPr>
                <w:rFonts w:ascii="Corbel" w:hAnsi="Corbel"/>
                <w:sz w:val="24"/>
                <w:szCs w:val="24"/>
              </w:rPr>
              <w:t>6</w:t>
            </w:r>
          </w:p>
        </w:tc>
      </w:tr>
      <w:tr w:rsidR="003B24D4" w:rsidRPr="00DD2E26" w14:paraId="5A2392D8" w14:textId="77777777" w:rsidTr="00784FF7">
        <w:trPr>
          <w:trHeight w:val="227"/>
        </w:trPr>
        <w:tc>
          <w:tcPr>
            <w:tcW w:w="5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7DD4FF" w14:textId="3FF11D10" w:rsidR="003B24D4" w:rsidRDefault="00A072C2" w:rsidP="009154B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20</w:t>
            </w:r>
          </w:p>
        </w:tc>
        <w:tc>
          <w:tcPr>
            <w:tcW w:w="2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610A24" w14:textId="2A5B01DF" w:rsidR="003B24D4" w:rsidRPr="00DD2E26" w:rsidRDefault="003B24D4" w:rsidP="009154BE">
            <w:pPr>
              <w:rPr>
                <w:rFonts w:ascii="Corbel" w:hAnsi="Corbel"/>
                <w:color w:val="000000"/>
                <w:sz w:val="24"/>
                <w:szCs w:val="24"/>
              </w:rPr>
            </w:pPr>
            <w:r>
              <w:rPr>
                <w:rFonts w:ascii="Corbel" w:hAnsi="Corbel"/>
                <w:color w:val="000000"/>
                <w:sz w:val="24"/>
                <w:szCs w:val="24"/>
              </w:rPr>
              <w:t>Krajoznawstwo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CEAFD7" w14:textId="2CFCD09E" w:rsidR="003B24D4" w:rsidRPr="00DD2E26" w:rsidRDefault="00B04D61" w:rsidP="009154B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K_W01,  K_W03, K_U01, K_U07, </w:t>
            </w:r>
            <w:r w:rsidRPr="00B04D61">
              <w:rPr>
                <w:rFonts w:ascii="Corbel" w:hAnsi="Corbel"/>
                <w:sz w:val="24"/>
                <w:szCs w:val="24"/>
              </w:rPr>
              <w:t>K_K02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73C9DC1" w14:textId="07D1D0CC" w:rsidR="003B24D4" w:rsidRPr="00DD2E26" w:rsidRDefault="00784FF7" w:rsidP="009154BE">
            <w:pPr>
              <w:jc w:val="right"/>
              <w:rPr>
                <w:rFonts w:ascii="Corbel" w:hAnsi="Corbel"/>
                <w:color w:val="000000"/>
                <w:sz w:val="24"/>
                <w:szCs w:val="24"/>
              </w:rPr>
            </w:pPr>
            <w:r>
              <w:rPr>
                <w:rFonts w:ascii="Corbel" w:hAnsi="Corbe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7CB600" w14:textId="77777777" w:rsidR="003B24D4" w:rsidRPr="00DD2E26" w:rsidRDefault="003B24D4" w:rsidP="00163910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5F0360" w14:textId="1423E134" w:rsidR="003B24D4" w:rsidRPr="00DD2E26" w:rsidRDefault="003B24D4" w:rsidP="009154BE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>
              <w:rPr>
                <w:rFonts w:ascii="Corbel" w:hAnsi="Corbel"/>
                <w:color w:val="000000"/>
                <w:sz w:val="24"/>
                <w:szCs w:val="24"/>
              </w:rPr>
              <w:t>Zaliczenie z oceną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1170DD" w14:textId="20AD89EF" w:rsidR="003B24D4" w:rsidRPr="00DD2E26" w:rsidRDefault="00784FF7" w:rsidP="009154B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</w:t>
            </w:r>
          </w:p>
        </w:tc>
      </w:tr>
      <w:tr w:rsidR="003B24D4" w:rsidRPr="00DD2E26" w14:paraId="5A06B39A" w14:textId="77777777" w:rsidTr="00784FF7">
        <w:trPr>
          <w:trHeight w:val="227"/>
        </w:trPr>
        <w:tc>
          <w:tcPr>
            <w:tcW w:w="5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A45483" w14:textId="0CF07E46" w:rsidR="003B24D4" w:rsidRDefault="003B24D4" w:rsidP="009154B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2</w:t>
            </w:r>
            <w:r w:rsidR="00A072C2">
              <w:rPr>
                <w:rFonts w:ascii="Corbel" w:hAnsi="Corbel" w:cs="TimesNewRomanPSMT"/>
                <w:sz w:val="24"/>
                <w:szCs w:val="24"/>
              </w:rPr>
              <w:t>1</w:t>
            </w:r>
          </w:p>
        </w:tc>
        <w:tc>
          <w:tcPr>
            <w:tcW w:w="2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C4B262B" w14:textId="7AE3DFCE" w:rsidR="003B24D4" w:rsidRDefault="003B24D4" w:rsidP="009154BE">
            <w:pPr>
              <w:rPr>
                <w:rFonts w:ascii="Corbel" w:hAnsi="Corbel"/>
                <w:color w:val="000000"/>
                <w:sz w:val="24"/>
                <w:szCs w:val="24"/>
              </w:rPr>
            </w:pPr>
            <w:r w:rsidRPr="00DD2E26">
              <w:rPr>
                <w:rFonts w:ascii="Corbel" w:hAnsi="Corbel"/>
                <w:color w:val="000000"/>
                <w:sz w:val="24"/>
                <w:szCs w:val="24"/>
              </w:rPr>
              <w:t xml:space="preserve">Kartografia użytkowa  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040DC6" w14:textId="130DDF0B" w:rsidR="003B24D4" w:rsidRPr="00DD2E26" w:rsidRDefault="003B24D4" w:rsidP="009154B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DD2E26">
              <w:rPr>
                <w:rFonts w:ascii="Corbel" w:hAnsi="Corbel"/>
                <w:sz w:val="24"/>
                <w:szCs w:val="24"/>
              </w:rPr>
              <w:t>K_W01</w:t>
            </w:r>
            <w:r w:rsidRPr="003B24D4">
              <w:rPr>
                <w:rFonts w:ascii="Corbel" w:hAnsi="Corbel"/>
                <w:sz w:val="24"/>
                <w:szCs w:val="24"/>
              </w:rPr>
              <w:t xml:space="preserve">, </w:t>
            </w:r>
            <w:r w:rsidRPr="003B24D4">
              <w:rPr>
                <w:rFonts w:ascii="Corbel" w:eastAsia="Calibri" w:hAnsi="Corbel" w:cs="Times New Roman"/>
                <w:caps/>
                <w:sz w:val="24"/>
                <w:szCs w:val="24"/>
                <w:lang w:eastAsia="en-US"/>
              </w:rPr>
              <w:t>K_W03,</w:t>
            </w:r>
            <w:r>
              <w:rPr>
                <w:rFonts w:ascii="Corbel" w:eastAsia="Calibri" w:hAnsi="Corbel" w:cs="Times New Roman"/>
                <w:caps/>
                <w:sz w:val="24"/>
                <w:szCs w:val="24"/>
                <w:lang w:eastAsia="en-US"/>
              </w:rPr>
              <w:t xml:space="preserve"> </w:t>
            </w:r>
            <w:r w:rsidRPr="00DD2E26">
              <w:rPr>
                <w:rFonts w:ascii="Corbel" w:hAnsi="Corbel"/>
                <w:sz w:val="24"/>
                <w:szCs w:val="24"/>
              </w:rPr>
              <w:t>K_U01, K_U02, K_K01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89129B6" w14:textId="1632708E" w:rsidR="003B24D4" w:rsidRDefault="003B24D4" w:rsidP="009154BE">
            <w:pPr>
              <w:jc w:val="right"/>
              <w:rPr>
                <w:rFonts w:ascii="Corbel" w:hAnsi="Corbel"/>
                <w:color w:val="000000"/>
                <w:sz w:val="24"/>
                <w:szCs w:val="24"/>
              </w:rPr>
            </w:pPr>
            <w:r w:rsidRPr="00DD2E26">
              <w:rPr>
                <w:rFonts w:ascii="Corbel" w:hAnsi="Corbe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FA2193" w14:textId="2814BCF9" w:rsidR="003B24D4" w:rsidRPr="00DD2E26" w:rsidRDefault="003B24D4" w:rsidP="00163910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DD2E26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E70B59" w14:textId="3EA25793" w:rsidR="003B24D4" w:rsidRDefault="003B24D4" w:rsidP="009154BE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DD2E26">
              <w:rPr>
                <w:rFonts w:ascii="Corbel" w:hAnsi="Corbel"/>
                <w:color w:val="000000"/>
                <w:sz w:val="24"/>
                <w:szCs w:val="24"/>
              </w:rPr>
              <w:t>Zaliczenie z oceną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AB346C" w14:textId="7506884D" w:rsidR="003B24D4" w:rsidRDefault="003B24D4" w:rsidP="009154B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DD2E26">
              <w:rPr>
                <w:rFonts w:ascii="Corbel" w:hAnsi="Corbel"/>
                <w:sz w:val="24"/>
                <w:szCs w:val="24"/>
              </w:rPr>
              <w:t>3</w:t>
            </w:r>
          </w:p>
        </w:tc>
      </w:tr>
      <w:tr w:rsidR="009154BE" w:rsidRPr="00DD2E26" w14:paraId="00CE4598" w14:textId="77777777" w:rsidTr="00784FF7">
        <w:trPr>
          <w:trHeight w:val="227"/>
        </w:trPr>
        <w:tc>
          <w:tcPr>
            <w:tcW w:w="5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993199" w14:textId="1D21A21C" w:rsidR="009154BE" w:rsidRPr="00DD2E26" w:rsidRDefault="003B24D4" w:rsidP="009154B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2</w:t>
            </w:r>
            <w:r w:rsidR="00A072C2">
              <w:rPr>
                <w:rFonts w:ascii="Corbel" w:hAnsi="Corbel" w:cs="TimesNewRomanPSMT"/>
                <w:sz w:val="24"/>
                <w:szCs w:val="24"/>
              </w:rPr>
              <w:t>2</w:t>
            </w:r>
          </w:p>
        </w:tc>
        <w:tc>
          <w:tcPr>
            <w:tcW w:w="2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107F85" w14:textId="3DCE4551" w:rsidR="009154BE" w:rsidRPr="00DD2E26" w:rsidRDefault="009154BE" w:rsidP="009154BE">
            <w:pPr>
              <w:rPr>
                <w:rFonts w:ascii="Corbel" w:hAnsi="Corbel"/>
                <w:color w:val="000000"/>
                <w:sz w:val="24"/>
                <w:szCs w:val="24"/>
              </w:rPr>
            </w:pPr>
            <w:r w:rsidRPr="00DD2E26">
              <w:rPr>
                <w:rFonts w:ascii="Corbel" w:hAnsi="Corbel"/>
                <w:color w:val="000000"/>
                <w:sz w:val="24"/>
                <w:szCs w:val="24"/>
              </w:rPr>
              <w:t>Pr</w:t>
            </w:r>
            <w:r w:rsidR="00034EB8">
              <w:rPr>
                <w:rFonts w:ascii="Corbel" w:hAnsi="Corbel"/>
                <w:color w:val="000000"/>
                <w:sz w:val="24"/>
                <w:szCs w:val="24"/>
              </w:rPr>
              <w:t>zepisy prawne i ubezpieczenia w turystyce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F8C8FE" w14:textId="53AC02A3" w:rsidR="009154BE" w:rsidRPr="00DD2E26" w:rsidRDefault="00B1524A" w:rsidP="009154B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DD2E26">
              <w:rPr>
                <w:rFonts w:ascii="Corbel" w:hAnsi="Corbel"/>
                <w:sz w:val="24"/>
                <w:szCs w:val="24"/>
              </w:rPr>
              <w:t>K_W02, K_W04, K_U01, K_</w:t>
            </w:r>
            <w:r w:rsidR="00204922">
              <w:rPr>
                <w:rFonts w:ascii="Corbel" w:hAnsi="Corbel"/>
                <w:sz w:val="24"/>
                <w:szCs w:val="24"/>
              </w:rPr>
              <w:t>U</w:t>
            </w:r>
            <w:r w:rsidRPr="00DD2E26">
              <w:rPr>
                <w:rFonts w:ascii="Corbel" w:hAnsi="Corbel"/>
                <w:sz w:val="24"/>
                <w:szCs w:val="24"/>
              </w:rPr>
              <w:t>02, K_K04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E436A2C" w14:textId="77777777" w:rsidR="009154BE" w:rsidRPr="00DD2E26" w:rsidRDefault="009154BE" w:rsidP="009154BE">
            <w:pPr>
              <w:jc w:val="right"/>
              <w:rPr>
                <w:rFonts w:ascii="Corbel" w:hAnsi="Corbel"/>
                <w:color w:val="000000"/>
                <w:sz w:val="24"/>
                <w:szCs w:val="24"/>
              </w:rPr>
            </w:pPr>
            <w:r w:rsidRPr="00DD2E26">
              <w:rPr>
                <w:rFonts w:ascii="Corbel" w:hAnsi="Corbe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4D1924" w14:textId="77777777" w:rsidR="009154BE" w:rsidRPr="00DD2E26" w:rsidRDefault="00163910" w:rsidP="00163910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DD2E26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CA36FF" w14:textId="77777777" w:rsidR="009154BE" w:rsidRPr="00DD2E26" w:rsidRDefault="009154BE" w:rsidP="009154BE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DD2E26">
              <w:rPr>
                <w:rFonts w:ascii="Corbel" w:hAnsi="Corbel"/>
                <w:color w:val="000000"/>
                <w:sz w:val="24"/>
                <w:szCs w:val="24"/>
              </w:rPr>
              <w:t>Zaliczenie z oceną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ACA1F7" w14:textId="77777777" w:rsidR="009154BE" w:rsidRPr="00DD2E26" w:rsidRDefault="001A6417" w:rsidP="009154B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DD2E26">
              <w:rPr>
                <w:rFonts w:ascii="Corbel" w:hAnsi="Corbel"/>
                <w:sz w:val="24"/>
                <w:szCs w:val="24"/>
              </w:rPr>
              <w:t>2</w:t>
            </w:r>
          </w:p>
        </w:tc>
      </w:tr>
      <w:tr w:rsidR="009154BE" w:rsidRPr="00DD2E26" w14:paraId="59E29CCE" w14:textId="77777777" w:rsidTr="00784FF7">
        <w:trPr>
          <w:trHeight w:val="227"/>
        </w:trPr>
        <w:tc>
          <w:tcPr>
            <w:tcW w:w="5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5088ED" w14:textId="053A959E" w:rsidR="009154BE" w:rsidRPr="00DD2E26" w:rsidRDefault="003B24D4" w:rsidP="009154B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2</w:t>
            </w:r>
            <w:r w:rsidR="00A072C2">
              <w:rPr>
                <w:rFonts w:ascii="Corbel" w:hAnsi="Corbel" w:cs="TimesNewRomanPSMT"/>
                <w:sz w:val="24"/>
                <w:szCs w:val="24"/>
              </w:rPr>
              <w:t>3</w:t>
            </w:r>
          </w:p>
        </w:tc>
        <w:tc>
          <w:tcPr>
            <w:tcW w:w="2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A1A220" w14:textId="77777777" w:rsidR="009154BE" w:rsidRPr="00DD2E26" w:rsidRDefault="009154BE" w:rsidP="009154BE">
            <w:pPr>
              <w:rPr>
                <w:rFonts w:ascii="Corbel" w:hAnsi="Corbel"/>
                <w:color w:val="000000"/>
                <w:sz w:val="24"/>
                <w:szCs w:val="24"/>
              </w:rPr>
            </w:pPr>
            <w:r w:rsidRPr="00DD2E26">
              <w:rPr>
                <w:rFonts w:ascii="Corbel" w:hAnsi="Corbel"/>
                <w:color w:val="000000"/>
                <w:sz w:val="24"/>
                <w:szCs w:val="24"/>
              </w:rPr>
              <w:t xml:space="preserve">Marketing i zarządzanie w turystyce  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D5632C" w14:textId="77777777" w:rsidR="009154BE" w:rsidRPr="00DD2E26" w:rsidRDefault="00B1524A" w:rsidP="009154B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DD2E26">
              <w:rPr>
                <w:rFonts w:ascii="Corbel" w:hAnsi="Corbel"/>
                <w:sz w:val="24"/>
                <w:szCs w:val="24"/>
              </w:rPr>
              <w:t>K_W02, K_W04, K_U02, K_U04, K_K03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C4A7CB7" w14:textId="77777777" w:rsidR="009154BE" w:rsidRPr="00DD2E26" w:rsidRDefault="009154BE" w:rsidP="009154BE">
            <w:pPr>
              <w:jc w:val="right"/>
              <w:rPr>
                <w:rFonts w:ascii="Corbel" w:hAnsi="Corbel"/>
                <w:color w:val="000000"/>
                <w:sz w:val="24"/>
                <w:szCs w:val="24"/>
              </w:rPr>
            </w:pPr>
            <w:r w:rsidRPr="00DD2E26">
              <w:rPr>
                <w:rFonts w:ascii="Corbel" w:hAnsi="Corbe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9F661A" w14:textId="77777777" w:rsidR="009154BE" w:rsidRPr="00DD2E26" w:rsidRDefault="00163910" w:rsidP="00163910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DD2E26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1CC351" w14:textId="77777777" w:rsidR="009154BE" w:rsidRPr="00DD2E26" w:rsidRDefault="009154BE" w:rsidP="009154BE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DD2E26">
              <w:rPr>
                <w:rFonts w:ascii="Corbel" w:hAnsi="Corbel"/>
                <w:color w:val="000000"/>
                <w:sz w:val="24"/>
                <w:szCs w:val="24"/>
              </w:rPr>
              <w:t>Zaliczenie z oceną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7DEC64" w14:textId="77777777" w:rsidR="009154BE" w:rsidRPr="00DD2E26" w:rsidRDefault="001A6417" w:rsidP="009154B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DD2E26">
              <w:rPr>
                <w:rFonts w:ascii="Corbel" w:hAnsi="Corbel"/>
                <w:sz w:val="24"/>
                <w:szCs w:val="24"/>
              </w:rPr>
              <w:t>2</w:t>
            </w:r>
          </w:p>
        </w:tc>
      </w:tr>
      <w:tr w:rsidR="003B24D4" w:rsidRPr="00DD2E26" w14:paraId="151A0080" w14:textId="77777777" w:rsidTr="00784FF7">
        <w:trPr>
          <w:trHeight w:val="227"/>
        </w:trPr>
        <w:tc>
          <w:tcPr>
            <w:tcW w:w="5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31FD92" w14:textId="65A37917" w:rsidR="003B24D4" w:rsidRDefault="003B24D4" w:rsidP="009154B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2</w:t>
            </w:r>
            <w:r w:rsidR="00A072C2">
              <w:rPr>
                <w:rFonts w:ascii="Corbel" w:hAnsi="Corbel" w:cs="TimesNewRomanPSMT"/>
                <w:sz w:val="24"/>
                <w:szCs w:val="24"/>
              </w:rPr>
              <w:t>4</w:t>
            </w:r>
          </w:p>
        </w:tc>
        <w:tc>
          <w:tcPr>
            <w:tcW w:w="2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D9AB98" w14:textId="073B2152" w:rsidR="003B24D4" w:rsidRPr="00DD2E26" w:rsidRDefault="003B24D4" w:rsidP="009154BE">
            <w:pPr>
              <w:rPr>
                <w:rFonts w:ascii="Corbel" w:hAnsi="Corbel"/>
                <w:color w:val="000000"/>
                <w:sz w:val="24"/>
                <w:szCs w:val="24"/>
              </w:rPr>
            </w:pPr>
            <w:r w:rsidRPr="00DD2E26">
              <w:rPr>
                <w:rFonts w:ascii="Corbel" w:hAnsi="Corbel"/>
                <w:color w:val="000000"/>
                <w:sz w:val="24"/>
                <w:szCs w:val="24"/>
              </w:rPr>
              <w:t xml:space="preserve">Metodyka imprez turystycznych  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98D316" w14:textId="67578FFD" w:rsidR="003B24D4" w:rsidRPr="003B24D4" w:rsidRDefault="003B24D4" w:rsidP="009154BE">
            <w:pPr>
              <w:tabs>
                <w:tab w:val="left" w:leader="dot" w:pos="3969"/>
              </w:tabs>
              <w:rPr>
                <w:rFonts w:ascii="Corbel" w:hAnsi="Corbel" w:cs="Times New Roman"/>
                <w:caps/>
                <w:sz w:val="24"/>
                <w:szCs w:val="24"/>
              </w:rPr>
            </w:pPr>
            <w:r w:rsidRPr="00DD2E26">
              <w:rPr>
                <w:rFonts w:ascii="Corbel" w:hAnsi="Corbel"/>
                <w:sz w:val="24"/>
                <w:szCs w:val="24"/>
              </w:rPr>
              <w:t>K_W02</w:t>
            </w:r>
            <w:r w:rsidRPr="00C9285A">
              <w:rPr>
                <w:rFonts w:ascii="Corbel" w:hAnsi="Corbel"/>
                <w:sz w:val="24"/>
                <w:szCs w:val="24"/>
              </w:rPr>
              <w:t xml:space="preserve">, </w:t>
            </w:r>
            <w:r>
              <w:rPr>
                <w:rFonts w:ascii="Corbel" w:hAnsi="Corbel"/>
                <w:sz w:val="24"/>
                <w:szCs w:val="24"/>
              </w:rPr>
              <w:t xml:space="preserve">K_W05, K_U02, K_U03, K_U07, </w:t>
            </w:r>
            <w:r w:rsidRPr="00DD2E26">
              <w:rPr>
                <w:rFonts w:ascii="Corbel" w:hAnsi="Corbel"/>
                <w:sz w:val="24"/>
                <w:szCs w:val="24"/>
              </w:rPr>
              <w:t>K_K01,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Pr="00DD2E26">
              <w:rPr>
                <w:rFonts w:ascii="Corbel" w:hAnsi="Corbel"/>
                <w:sz w:val="24"/>
                <w:szCs w:val="24"/>
              </w:rPr>
              <w:t>K_K03, K_K04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E6F059" w14:textId="1CE49B7B" w:rsidR="003B24D4" w:rsidRPr="00DD2E26" w:rsidRDefault="003B24D4" w:rsidP="009154BE">
            <w:pPr>
              <w:jc w:val="right"/>
              <w:rPr>
                <w:rFonts w:ascii="Corbel" w:hAnsi="Corbel"/>
                <w:color w:val="000000"/>
                <w:sz w:val="24"/>
                <w:szCs w:val="24"/>
              </w:rPr>
            </w:pPr>
            <w:r w:rsidRPr="00DD2E26">
              <w:rPr>
                <w:rFonts w:ascii="Corbel" w:hAnsi="Corbel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9F5BC0" w14:textId="092D8CB4" w:rsidR="003B24D4" w:rsidRPr="00DD2E26" w:rsidRDefault="003B24D4" w:rsidP="00163910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DD2E26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8FB149" w14:textId="337B7B0B" w:rsidR="003B24D4" w:rsidRPr="00DD2E26" w:rsidRDefault="003B24D4" w:rsidP="009154BE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DD2E26">
              <w:rPr>
                <w:rFonts w:ascii="Corbel" w:hAnsi="Corbel"/>
                <w:color w:val="000000"/>
                <w:sz w:val="24"/>
                <w:szCs w:val="24"/>
              </w:rPr>
              <w:t>Egzamin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9123E0" w14:textId="3EE4DF94" w:rsidR="003B24D4" w:rsidRPr="00DD2E26" w:rsidRDefault="00C45166" w:rsidP="009154B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833974">
              <w:rPr>
                <w:rFonts w:ascii="Corbel" w:hAnsi="Corbel"/>
                <w:sz w:val="24"/>
                <w:szCs w:val="24"/>
              </w:rPr>
              <w:t>5</w:t>
            </w:r>
          </w:p>
        </w:tc>
      </w:tr>
      <w:tr w:rsidR="009154BE" w:rsidRPr="00DD2E26" w14:paraId="2DA3C0F7" w14:textId="77777777" w:rsidTr="00784FF7">
        <w:trPr>
          <w:trHeight w:val="227"/>
        </w:trPr>
        <w:tc>
          <w:tcPr>
            <w:tcW w:w="5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A67AED" w14:textId="22626101" w:rsidR="009154BE" w:rsidRPr="00DD2E26" w:rsidRDefault="003B24D4" w:rsidP="009154B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2</w:t>
            </w:r>
            <w:r w:rsidR="00A072C2">
              <w:rPr>
                <w:rFonts w:ascii="Corbel" w:hAnsi="Corbel" w:cs="TimesNewRomanPSMT"/>
                <w:sz w:val="24"/>
                <w:szCs w:val="24"/>
              </w:rPr>
              <w:t>5</w:t>
            </w:r>
          </w:p>
        </w:tc>
        <w:tc>
          <w:tcPr>
            <w:tcW w:w="2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EC6CC1C" w14:textId="77777777" w:rsidR="009154BE" w:rsidRPr="00DD2E26" w:rsidRDefault="009154BE" w:rsidP="009154BE">
            <w:pPr>
              <w:rPr>
                <w:rFonts w:ascii="Corbel" w:hAnsi="Corbel"/>
                <w:color w:val="000000"/>
                <w:sz w:val="24"/>
                <w:szCs w:val="24"/>
              </w:rPr>
            </w:pPr>
            <w:r w:rsidRPr="00DD2E26">
              <w:rPr>
                <w:rFonts w:ascii="Corbel" w:hAnsi="Corbel"/>
                <w:color w:val="000000"/>
                <w:sz w:val="24"/>
                <w:szCs w:val="24"/>
              </w:rPr>
              <w:t xml:space="preserve">Techniki pracy z grupą  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912B3B" w14:textId="030048E4" w:rsidR="009154BE" w:rsidRPr="00DD2E26" w:rsidRDefault="00C9285A" w:rsidP="009154B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3B24D4">
              <w:rPr>
                <w:rFonts w:ascii="Corbel" w:hAnsi="Corbel" w:cs="Times New Roman"/>
                <w:caps/>
                <w:sz w:val="24"/>
                <w:szCs w:val="24"/>
              </w:rPr>
              <w:t>K_W01,</w:t>
            </w:r>
            <w:r>
              <w:rPr>
                <w:rFonts w:ascii="Corbel" w:hAnsi="Corbel" w:cs="Times New Roman"/>
                <w:caps/>
                <w:sz w:val="24"/>
                <w:szCs w:val="24"/>
              </w:rPr>
              <w:t xml:space="preserve"> </w:t>
            </w:r>
            <w:r w:rsidR="00D6144C" w:rsidRPr="00DD2E26">
              <w:rPr>
                <w:rFonts w:ascii="Corbel" w:hAnsi="Corbel"/>
                <w:sz w:val="24"/>
                <w:szCs w:val="24"/>
              </w:rPr>
              <w:t>K_W05, K_U03, K_U07, K_K01, K_K04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B346734" w14:textId="77777777" w:rsidR="009154BE" w:rsidRPr="00DD2E26" w:rsidRDefault="009154BE" w:rsidP="009154BE">
            <w:pPr>
              <w:jc w:val="right"/>
              <w:rPr>
                <w:rFonts w:ascii="Corbel" w:hAnsi="Corbel"/>
                <w:color w:val="000000"/>
                <w:sz w:val="24"/>
                <w:szCs w:val="24"/>
              </w:rPr>
            </w:pPr>
            <w:r w:rsidRPr="00DD2E26">
              <w:rPr>
                <w:rFonts w:ascii="Corbel" w:hAnsi="Corbe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67F79A" w14:textId="77777777" w:rsidR="009154BE" w:rsidRPr="00DD2E26" w:rsidRDefault="00163910" w:rsidP="00163910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DD2E26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92B441" w14:textId="77777777" w:rsidR="009154BE" w:rsidRPr="00DD2E26" w:rsidRDefault="009154BE" w:rsidP="009154BE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DD2E26">
              <w:rPr>
                <w:rFonts w:ascii="Corbel" w:hAnsi="Corbel"/>
                <w:color w:val="000000"/>
                <w:sz w:val="24"/>
                <w:szCs w:val="24"/>
              </w:rPr>
              <w:t>Zaliczenie z oceną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19C4E8" w14:textId="77777777" w:rsidR="009154BE" w:rsidRPr="00DD2E26" w:rsidRDefault="001A6417" w:rsidP="009154B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DD2E26">
              <w:rPr>
                <w:rFonts w:ascii="Corbel" w:hAnsi="Corbel"/>
                <w:sz w:val="24"/>
                <w:szCs w:val="24"/>
              </w:rPr>
              <w:t>2</w:t>
            </w:r>
          </w:p>
        </w:tc>
      </w:tr>
      <w:tr w:rsidR="00034EB8" w:rsidRPr="00DD2E26" w14:paraId="4E1AC62D" w14:textId="77777777" w:rsidTr="00784FF7">
        <w:trPr>
          <w:trHeight w:val="227"/>
        </w:trPr>
        <w:tc>
          <w:tcPr>
            <w:tcW w:w="5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E204C1" w14:textId="5C414A37" w:rsidR="00034EB8" w:rsidRDefault="00034EB8" w:rsidP="009154B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2</w:t>
            </w:r>
            <w:r w:rsidR="00A072C2">
              <w:rPr>
                <w:rFonts w:ascii="Corbel" w:hAnsi="Corbel" w:cs="TimesNewRomanPSMT"/>
                <w:sz w:val="24"/>
                <w:szCs w:val="24"/>
              </w:rPr>
              <w:t>6</w:t>
            </w:r>
          </w:p>
        </w:tc>
        <w:tc>
          <w:tcPr>
            <w:tcW w:w="2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DD415E" w14:textId="2AD232E5" w:rsidR="00034EB8" w:rsidRPr="00DD2E26" w:rsidRDefault="00034EB8" w:rsidP="009154BE">
            <w:pPr>
              <w:rPr>
                <w:rFonts w:ascii="Corbel" w:hAnsi="Corbel"/>
                <w:color w:val="000000"/>
                <w:sz w:val="24"/>
                <w:szCs w:val="24"/>
              </w:rPr>
            </w:pPr>
            <w:r>
              <w:rPr>
                <w:rFonts w:ascii="Corbel" w:hAnsi="Corbel"/>
                <w:color w:val="000000"/>
                <w:sz w:val="24"/>
                <w:szCs w:val="24"/>
              </w:rPr>
              <w:t>Interpretacja dziedzictwa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21AAA9" w14:textId="0C67E496" w:rsidR="00034EB8" w:rsidRPr="00DD2E26" w:rsidRDefault="00034EB8" w:rsidP="009154B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034EB8">
              <w:rPr>
                <w:rFonts w:ascii="Corbel" w:hAnsi="Corbel"/>
                <w:sz w:val="24"/>
                <w:szCs w:val="24"/>
              </w:rPr>
              <w:t>K_W01, K_W02, K_U01, K_K02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59CE45F" w14:textId="57218E6A" w:rsidR="00034EB8" w:rsidRPr="00833974" w:rsidRDefault="00C45166" w:rsidP="009154BE">
            <w:pPr>
              <w:jc w:val="right"/>
              <w:rPr>
                <w:rFonts w:ascii="Corbel" w:hAnsi="Corbel"/>
                <w:color w:val="000000"/>
                <w:sz w:val="24"/>
                <w:szCs w:val="24"/>
              </w:rPr>
            </w:pPr>
            <w:r w:rsidRPr="00833974">
              <w:rPr>
                <w:rFonts w:ascii="Corbel" w:hAnsi="Corbe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F1D539" w14:textId="1FF19B8D" w:rsidR="00034EB8" w:rsidRPr="00DD2E26" w:rsidRDefault="00034EB8" w:rsidP="00163910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8DB4D6" w14:textId="12EE7EA5" w:rsidR="00034EB8" w:rsidRPr="00DD2E26" w:rsidRDefault="00034EB8" w:rsidP="009154BE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>
              <w:rPr>
                <w:rFonts w:ascii="Corbel" w:hAnsi="Corbel"/>
                <w:color w:val="000000"/>
                <w:sz w:val="24"/>
                <w:szCs w:val="24"/>
              </w:rPr>
              <w:t>Zaliczenie z oceną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5F5A5E" w14:textId="0D8A6306" w:rsidR="00034EB8" w:rsidRPr="00DD2E26" w:rsidRDefault="00A072C2" w:rsidP="009154B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</w:t>
            </w:r>
          </w:p>
        </w:tc>
      </w:tr>
      <w:tr w:rsidR="00C345ED" w:rsidRPr="00DD2E26" w14:paraId="06D4D5A4" w14:textId="77777777" w:rsidTr="00784FF7">
        <w:trPr>
          <w:trHeight w:val="227"/>
        </w:trPr>
        <w:tc>
          <w:tcPr>
            <w:tcW w:w="5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B01AD0" w14:textId="69B3B06D" w:rsidR="00C345ED" w:rsidRDefault="00C345ED" w:rsidP="009154B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27</w:t>
            </w:r>
          </w:p>
        </w:tc>
        <w:tc>
          <w:tcPr>
            <w:tcW w:w="2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3018F61" w14:textId="3219EB34" w:rsidR="00C345ED" w:rsidRDefault="00C345ED" w:rsidP="009154BE">
            <w:pPr>
              <w:rPr>
                <w:rFonts w:ascii="Corbel" w:hAnsi="Corbel"/>
                <w:color w:val="000000"/>
                <w:sz w:val="24"/>
                <w:szCs w:val="24"/>
              </w:rPr>
            </w:pPr>
            <w:r>
              <w:rPr>
                <w:rFonts w:ascii="Corbel" w:hAnsi="Corbel"/>
                <w:color w:val="000000"/>
                <w:sz w:val="24"/>
                <w:szCs w:val="24"/>
              </w:rPr>
              <w:t>Szlaki kulturowe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E652C9" w14:textId="72F94063" w:rsidR="00C345ED" w:rsidRPr="00034EB8" w:rsidRDefault="00C345ED" w:rsidP="009154B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C345ED">
              <w:rPr>
                <w:rFonts w:ascii="Corbel" w:hAnsi="Corbel"/>
                <w:sz w:val="24"/>
                <w:szCs w:val="24"/>
              </w:rPr>
              <w:t>K_W01, K_W0</w:t>
            </w:r>
            <w:r w:rsidR="00FD6E55">
              <w:rPr>
                <w:rFonts w:ascii="Corbel" w:hAnsi="Corbel"/>
                <w:sz w:val="24"/>
                <w:szCs w:val="24"/>
              </w:rPr>
              <w:t>3</w:t>
            </w:r>
            <w:r w:rsidRPr="00C345ED">
              <w:rPr>
                <w:rFonts w:ascii="Corbel" w:hAnsi="Corbel"/>
                <w:sz w:val="24"/>
                <w:szCs w:val="24"/>
              </w:rPr>
              <w:t>, K_U0</w:t>
            </w:r>
            <w:r w:rsidR="00FD6E55">
              <w:rPr>
                <w:rFonts w:ascii="Corbel" w:hAnsi="Corbel"/>
                <w:sz w:val="24"/>
                <w:szCs w:val="24"/>
              </w:rPr>
              <w:t>3</w:t>
            </w:r>
            <w:r w:rsidRPr="00C345ED">
              <w:rPr>
                <w:rFonts w:ascii="Corbel" w:hAnsi="Corbel"/>
                <w:sz w:val="24"/>
                <w:szCs w:val="24"/>
              </w:rPr>
              <w:t>, K_K02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0294A0" w14:textId="4E4F2053" w:rsidR="00C345ED" w:rsidRPr="00833974" w:rsidRDefault="00C345ED" w:rsidP="009154BE">
            <w:pPr>
              <w:jc w:val="right"/>
              <w:rPr>
                <w:rFonts w:ascii="Corbel" w:hAnsi="Corbel"/>
                <w:color w:val="000000"/>
                <w:sz w:val="24"/>
                <w:szCs w:val="24"/>
              </w:rPr>
            </w:pPr>
            <w:r>
              <w:rPr>
                <w:rFonts w:ascii="Corbel" w:hAnsi="Corbe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0CB363" w14:textId="4C97DEAD" w:rsidR="00C345ED" w:rsidRDefault="00C345ED" w:rsidP="00163910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4AC111" w14:textId="3147AFA7" w:rsidR="00C345ED" w:rsidRDefault="00C345ED" w:rsidP="009154BE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>
              <w:rPr>
                <w:rFonts w:ascii="Corbel" w:hAnsi="Corbel"/>
                <w:color w:val="000000"/>
                <w:sz w:val="24"/>
                <w:szCs w:val="24"/>
              </w:rPr>
              <w:t>Zaliczenie z oceną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DD9CCB" w14:textId="262A571C" w:rsidR="00C345ED" w:rsidRDefault="00C345ED" w:rsidP="009154B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</w:t>
            </w:r>
          </w:p>
        </w:tc>
      </w:tr>
      <w:tr w:rsidR="00034EB8" w:rsidRPr="00DD2E26" w14:paraId="0B1BB8A4" w14:textId="77777777" w:rsidTr="00784FF7">
        <w:trPr>
          <w:trHeight w:val="227"/>
        </w:trPr>
        <w:tc>
          <w:tcPr>
            <w:tcW w:w="5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6695BD" w14:textId="46C71786" w:rsidR="00034EB8" w:rsidRDefault="00034EB8" w:rsidP="009154B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2</w:t>
            </w:r>
            <w:r w:rsidR="00C345ED">
              <w:rPr>
                <w:rFonts w:ascii="Corbel" w:hAnsi="Corbel" w:cs="TimesNewRomanPSMT"/>
                <w:sz w:val="24"/>
                <w:szCs w:val="24"/>
              </w:rPr>
              <w:t>8</w:t>
            </w:r>
          </w:p>
        </w:tc>
        <w:tc>
          <w:tcPr>
            <w:tcW w:w="2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8B5C7C" w14:textId="4D2C7988" w:rsidR="00034EB8" w:rsidRPr="00DD2E26" w:rsidRDefault="00034EB8" w:rsidP="009154BE">
            <w:pPr>
              <w:rPr>
                <w:rFonts w:ascii="Corbel" w:hAnsi="Corbel"/>
                <w:color w:val="000000"/>
                <w:sz w:val="24"/>
                <w:szCs w:val="24"/>
              </w:rPr>
            </w:pPr>
            <w:r w:rsidRPr="00296B7D">
              <w:rPr>
                <w:rFonts w:ascii="Corbel" w:hAnsi="Corbel"/>
                <w:sz w:val="24"/>
                <w:szCs w:val="24"/>
              </w:rPr>
              <w:t>Bezpieczeństwo i ochrona zdrowia w turystyce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67DF4F" w14:textId="6C637602" w:rsidR="00034EB8" w:rsidRPr="00DD2E26" w:rsidRDefault="00296B7D" w:rsidP="009154B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296B7D">
              <w:rPr>
                <w:rFonts w:ascii="Corbel" w:hAnsi="Corbel"/>
                <w:sz w:val="24"/>
                <w:szCs w:val="24"/>
              </w:rPr>
              <w:t>K_W0</w:t>
            </w:r>
            <w:r>
              <w:rPr>
                <w:rFonts w:ascii="Corbel" w:hAnsi="Corbel"/>
                <w:sz w:val="24"/>
                <w:szCs w:val="24"/>
              </w:rPr>
              <w:t xml:space="preserve">1, </w:t>
            </w:r>
            <w:r w:rsidR="0053190D" w:rsidRPr="0053190D">
              <w:rPr>
                <w:rFonts w:ascii="Corbel" w:hAnsi="Corbel"/>
                <w:sz w:val="24"/>
                <w:szCs w:val="24"/>
              </w:rPr>
              <w:t>K_U07</w:t>
            </w:r>
            <w:r>
              <w:rPr>
                <w:rFonts w:ascii="Corbel" w:hAnsi="Corbel"/>
                <w:sz w:val="24"/>
                <w:szCs w:val="24"/>
              </w:rPr>
              <w:t xml:space="preserve">, </w:t>
            </w:r>
            <w:r w:rsidRPr="00296B7D">
              <w:rPr>
                <w:rFonts w:ascii="Corbel" w:hAnsi="Corbel"/>
                <w:sz w:val="24"/>
                <w:szCs w:val="24"/>
              </w:rPr>
              <w:t>K_K03</w:t>
            </w:r>
            <w:r>
              <w:rPr>
                <w:rFonts w:ascii="Corbel" w:hAnsi="Corbel"/>
                <w:sz w:val="24"/>
                <w:szCs w:val="24"/>
              </w:rPr>
              <w:t xml:space="preserve">, </w:t>
            </w:r>
            <w:r w:rsidRPr="00296B7D">
              <w:rPr>
                <w:rFonts w:ascii="Corbel" w:hAnsi="Corbel"/>
                <w:sz w:val="24"/>
                <w:szCs w:val="24"/>
              </w:rPr>
              <w:t>K_K0</w:t>
            </w:r>
            <w:r>
              <w:rPr>
                <w:rFonts w:ascii="Corbel" w:hAnsi="Corbel"/>
                <w:sz w:val="24"/>
                <w:szCs w:val="24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BEEA082" w14:textId="5C2D74A5" w:rsidR="00034EB8" w:rsidRPr="00833974" w:rsidRDefault="00034EB8" w:rsidP="009154BE">
            <w:pPr>
              <w:jc w:val="right"/>
              <w:rPr>
                <w:rFonts w:ascii="Corbel" w:hAnsi="Corbel"/>
                <w:color w:val="000000"/>
                <w:sz w:val="24"/>
                <w:szCs w:val="24"/>
              </w:rPr>
            </w:pPr>
            <w:r w:rsidRPr="00833974">
              <w:rPr>
                <w:rFonts w:ascii="Corbel" w:hAnsi="Corbel"/>
                <w:color w:val="000000"/>
                <w:sz w:val="24"/>
                <w:szCs w:val="24"/>
              </w:rPr>
              <w:t>1</w:t>
            </w:r>
            <w:r w:rsidR="00C45166" w:rsidRPr="00833974">
              <w:rPr>
                <w:rFonts w:ascii="Corbel" w:hAnsi="Corbe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9067A8" w14:textId="41A2DC7E" w:rsidR="00034EB8" w:rsidRPr="00DD2E26" w:rsidRDefault="00034EB8" w:rsidP="00163910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E555FF" w14:textId="75E60464" w:rsidR="00034EB8" w:rsidRPr="00DD2E26" w:rsidRDefault="00034EB8" w:rsidP="009154BE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>
              <w:rPr>
                <w:rFonts w:ascii="Corbel" w:hAnsi="Corbel"/>
                <w:color w:val="000000"/>
                <w:sz w:val="24"/>
                <w:szCs w:val="24"/>
              </w:rPr>
              <w:t>Zaliczenie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20F9CC" w14:textId="3BE44056" w:rsidR="00034EB8" w:rsidRPr="00DD2E26" w:rsidRDefault="00034EB8" w:rsidP="009154B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</w:t>
            </w:r>
          </w:p>
        </w:tc>
      </w:tr>
      <w:tr w:rsidR="00784FF7" w:rsidRPr="00DD2E26" w14:paraId="77BE61F2" w14:textId="77777777" w:rsidTr="00784FF7">
        <w:trPr>
          <w:trHeight w:val="227"/>
        </w:trPr>
        <w:tc>
          <w:tcPr>
            <w:tcW w:w="5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77A6CE" w14:textId="51FD7F17" w:rsidR="00784FF7" w:rsidRDefault="00784FF7" w:rsidP="009154B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29</w:t>
            </w:r>
          </w:p>
        </w:tc>
        <w:tc>
          <w:tcPr>
            <w:tcW w:w="2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A46F884" w14:textId="6B2CEB25" w:rsidR="00784FF7" w:rsidRPr="00296B7D" w:rsidRDefault="00784FF7" w:rsidP="009154BE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Emisja głosu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B8A4F5" w14:textId="289EBB24" w:rsidR="00784FF7" w:rsidRPr="00296B7D" w:rsidRDefault="00E44306" w:rsidP="009154B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K_W01; K_U02; </w:t>
            </w:r>
            <w:r w:rsidR="00620545">
              <w:rPr>
                <w:rFonts w:ascii="Corbel" w:hAnsi="Corbel"/>
                <w:sz w:val="24"/>
                <w:szCs w:val="24"/>
              </w:rPr>
              <w:t>K_K04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9D565E" w14:textId="2BE2DA96" w:rsidR="00784FF7" w:rsidRPr="00833974" w:rsidRDefault="00784FF7" w:rsidP="009154BE">
            <w:pPr>
              <w:jc w:val="right"/>
              <w:rPr>
                <w:rFonts w:ascii="Corbel" w:hAnsi="Corbel"/>
                <w:color w:val="000000"/>
                <w:sz w:val="24"/>
                <w:szCs w:val="24"/>
              </w:rPr>
            </w:pPr>
            <w:r>
              <w:rPr>
                <w:rFonts w:ascii="Corbel" w:hAnsi="Corbe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074EA8" w14:textId="77777777" w:rsidR="00784FF7" w:rsidRDefault="00784FF7" w:rsidP="00163910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615C32" w14:textId="0DF2FA9E" w:rsidR="00784FF7" w:rsidRDefault="00784FF7" w:rsidP="009154BE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>
              <w:rPr>
                <w:rFonts w:ascii="Corbel" w:hAnsi="Corbel"/>
                <w:color w:val="000000"/>
                <w:sz w:val="24"/>
                <w:szCs w:val="24"/>
              </w:rPr>
              <w:t>Zaliczenie z oceną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1AC9D9" w14:textId="3D85295C" w:rsidR="00784FF7" w:rsidRDefault="00784FF7" w:rsidP="009154B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</w:t>
            </w:r>
          </w:p>
        </w:tc>
      </w:tr>
      <w:tr w:rsidR="009154BE" w:rsidRPr="00DD2E26" w14:paraId="50FDE2FE" w14:textId="77777777" w:rsidTr="00784FF7">
        <w:trPr>
          <w:trHeight w:val="227"/>
        </w:trPr>
        <w:tc>
          <w:tcPr>
            <w:tcW w:w="5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D57A9A" w14:textId="66965CDD" w:rsidR="009154BE" w:rsidRPr="00DD2E26" w:rsidRDefault="00784FF7" w:rsidP="009154B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30</w:t>
            </w:r>
          </w:p>
        </w:tc>
        <w:tc>
          <w:tcPr>
            <w:tcW w:w="2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1CD288E" w14:textId="77777777" w:rsidR="009154BE" w:rsidRPr="00DD2E26" w:rsidRDefault="009154BE" w:rsidP="009154BE">
            <w:pPr>
              <w:rPr>
                <w:rFonts w:ascii="Corbel" w:hAnsi="Corbel"/>
                <w:color w:val="000000"/>
                <w:sz w:val="24"/>
                <w:szCs w:val="24"/>
              </w:rPr>
            </w:pPr>
            <w:r w:rsidRPr="00DD2E26">
              <w:rPr>
                <w:rFonts w:ascii="Corbel" w:hAnsi="Corbel"/>
                <w:color w:val="000000"/>
                <w:sz w:val="24"/>
                <w:szCs w:val="24"/>
              </w:rPr>
              <w:t>Warsztaty terenowe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99BBC8" w14:textId="77777777" w:rsidR="009154BE" w:rsidRPr="00DD2E26" w:rsidRDefault="00D6144C" w:rsidP="009154B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DD2E26">
              <w:rPr>
                <w:rFonts w:ascii="Corbel" w:hAnsi="Corbel"/>
                <w:sz w:val="24"/>
                <w:szCs w:val="24"/>
              </w:rPr>
              <w:t>K_W02, K_U02, K_U07, K_K02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C5CC96" w14:textId="77777777" w:rsidR="009154BE" w:rsidRPr="00833974" w:rsidRDefault="009154BE" w:rsidP="009154BE">
            <w:pPr>
              <w:jc w:val="right"/>
              <w:rPr>
                <w:rFonts w:ascii="Corbel" w:hAnsi="Corbel"/>
                <w:color w:val="000000"/>
                <w:sz w:val="24"/>
                <w:szCs w:val="24"/>
              </w:rPr>
            </w:pPr>
            <w:r w:rsidRPr="00833974">
              <w:rPr>
                <w:rFonts w:ascii="Corbel" w:hAnsi="Corbe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4663AB" w14:textId="77777777" w:rsidR="009154BE" w:rsidRPr="00DD2E26" w:rsidRDefault="00163910" w:rsidP="00163910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DD2E26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6A7468" w14:textId="77777777" w:rsidR="009154BE" w:rsidRPr="00DD2E26" w:rsidRDefault="009154BE" w:rsidP="009154BE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DD2E26">
              <w:rPr>
                <w:rFonts w:ascii="Corbel" w:hAnsi="Corbel"/>
                <w:color w:val="000000"/>
                <w:sz w:val="24"/>
                <w:szCs w:val="24"/>
              </w:rPr>
              <w:t>Zaliczenie z oceną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009917" w14:textId="2D3E1C11" w:rsidR="009154BE" w:rsidRPr="00DD2E26" w:rsidRDefault="00DD3443" w:rsidP="009154B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</w:t>
            </w:r>
          </w:p>
        </w:tc>
      </w:tr>
      <w:tr w:rsidR="003B24D4" w:rsidRPr="00DD2E26" w14:paraId="115BF3CD" w14:textId="77777777" w:rsidTr="00784FF7">
        <w:trPr>
          <w:trHeight w:val="227"/>
        </w:trPr>
        <w:tc>
          <w:tcPr>
            <w:tcW w:w="5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FA09BC" w14:textId="0548EF58" w:rsidR="003B24D4" w:rsidRPr="00DD2E26" w:rsidRDefault="00C345ED" w:rsidP="009154B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3</w:t>
            </w:r>
            <w:r w:rsidR="00784FF7">
              <w:rPr>
                <w:rFonts w:ascii="Corbel" w:hAnsi="Corbel" w:cs="TimesNewRomanPSMT"/>
                <w:sz w:val="24"/>
                <w:szCs w:val="24"/>
              </w:rPr>
              <w:t>1</w:t>
            </w:r>
          </w:p>
        </w:tc>
        <w:tc>
          <w:tcPr>
            <w:tcW w:w="2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1543482" w14:textId="23167614" w:rsidR="003B24D4" w:rsidRPr="00DD2E26" w:rsidRDefault="003B24D4" w:rsidP="009154BE">
            <w:pPr>
              <w:rPr>
                <w:rFonts w:ascii="Corbel" w:hAnsi="Corbel"/>
                <w:color w:val="000000"/>
                <w:sz w:val="24"/>
                <w:szCs w:val="24"/>
              </w:rPr>
            </w:pPr>
            <w:r w:rsidRPr="00DD2E26">
              <w:rPr>
                <w:rFonts w:ascii="Corbel" w:hAnsi="Corbel"/>
                <w:color w:val="000000"/>
                <w:sz w:val="24"/>
                <w:szCs w:val="24"/>
              </w:rPr>
              <w:t xml:space="preserve">Objazd krajowy (3-dniowy)  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6F3672" w14:textId="2FBCA533" w:rsidR="003B24D4" w:rsidRPr="00DD2E26" w:rsidRDefault="003B24D4" w:rsidP="003B24D4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3B24D4">
              <w:rPr>
                <w:rFonts w:ascii="Corbel" w:eastAsia="Calibri" w:hAnsi="Corbel" w:cs="Times New Roman"/>
                <w:caps/>
                <w:sz w:val="24"/>
                <w:szCs w:val="24"/>
                <w:lang w:eastAsia="en-US"/>
              </w:rPr>
              <w:t xml:space="preserve">K_W01, K_W03, K_u01, K_U02, </w:t>
            </w:r>
            <w:r w:rsidRPr="003B24D4">
              <w:rPr>
                <w:rFonts w:ascii="Corbel" w:hAnsi="Corbel"/>
                <w:sz w:val="24"/>
                <w:szCs w:val="24"/>
              </w:rPr>
              <w:t xml:space="preserve">K_U07, </w:t>
            </w:r>
            <w:r w:rsidRPr="003B24D4">
              <w:rPr>
                <w:rFonts w:ascii="Corbel" w:eastAsia="Calibri" w:hAnsi="Corbel" w:cs="Times New Roman"/>
                <w:caps/>
                <w:sz w:val="24"/>
                <w:szCs w:val="24"/>
                <w:lang w:eastAsia="en-US"/>
              </w:rPr>
              <w:t xml:space="preserve"> K_K04,</w:t>
            </w:r>
            <w:r>
              <w:rPr>
                <w:rFonts w:ascii="Corbel" w:eastAsia="Calibri" w:hAnsi="Corbel" w:cs="Times New Roman"/>
                <w:cap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388775F" w14:textId="731A5763" w:rsidR="003B24D4" w:rsidRPr="00DD2E26" w:rsidRDefault="003B24D4" w:rsidP="009154BE">
            <w:pPr>
              <w:jc w:val="right"/>
              <w:rPr>
                <w:rFonts w:ascii="Corbel" w:hAnsi="Corbel"/>
                <w:color w:val="000000"/>
                <w:sz w:val="24"/>
                <w:szCs w:val="24"/>
              </w:rPr>
            </w:pPr>
            <w:r w:rsidRPr="00DD2E26">
              <w:rPr>
                <w:rFonts w:ascii="Corbel" w:hAnsi="Corbe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586E0C" w14:textId="54976434" w:rsidR="003B24D4" w:rsidRPr="00DD2E26" w:rsidRDefault="003B24D4" w:rsidP="00163910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DD2E26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82A9FC" w14:textId="4EEC06AA" w:rsidR="003B24D4" w:rsidRPr="00DD2E26" w:rsidRDefault="003B24D4" w:rsidP="009154BE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DD2E26">
              <w:rPr>
                <w:rFonts w:ascii="Corbel" w:hAnsi="Corbel"/>
                <w:color w:val="000000"/>
                <w:sz w:val="24"/>
                <w:szCs w:val="24"/>
              </w:rPr>
              <w:t>Zaliczenie z oceną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C00A66" w14:textId="7B7EC90A" w:rsidR="003B24D4" w:rsidRPr="00DD2E26" w:rsidRDefault="00DD3443" w:rsidP="009154B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</w:t>
            </w:r>
          </w:p>
        </w:tc>
      </w:tr>
      <w:tr w:rsidR="003B24D4" w:rsidRPr="00DD2E26" w14:paraId="4A045443" w14:textId="77777777" w:rsidTr="00784FF7">
        <w:trPr>
          <w:trHeight w:val="227"/>
        </w:trPr>
        <w:tc>
          <w:tcPr>
            <w:tcW w:w="5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F16080" w14:textId="1C18F7A3" w:rsidR="003B24D4" w:rsidRDefault="00A072C2" w:rsidP="009154B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3</w:t>
            </w:r>
            <w:r w:rsidR="00784FF7">
              <w:rPr>
                <w:rFonts w:ascii="Corbel" w:hAnsi="Corbel" w:cs="TimesNewRomanPSMT"/>
                <w:sz w:val="24"/>
                <w:szCs w:val="24"/>
              </w:rPr>
              <w:t>2</w:t>
            </w:r>
          </w:p>
        </w:tc>
        <w:tc>
          <w:tcPr>
            <w:tcW w:w="2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100FC0" w14:textId="71B6E19A" w:rsidR="003B24D4" w:rsidRPr="00DD2E26" w:rsidRDefault="003B24D4" w:rsidP="009154BE">
            <w:pPr>
              <w:rPr>
                <w:rFonts w:ascii="Corbel" w:hAnsi="Corbel"/>
                <w:color w:val="000000"/>
                <w:sz w:val="24"/>
                <w:szCs w:val="24"/>
              </w:rPr>
            </w:pPr>
            <w:r>
              <w:rPr>
                <w:rFonts w:ascii="Corbel" w:hAnsi="Corbel"/>
                <w:color w:val="000000"/>
                <w:sz w:val="24"/>
                <w:szCs w:val="24"/>
              </w:rPr>
              <w:t>Objazd zagraniczny (7</w:t>
            </w:r>
            <w:r w:rsidRPr="00DD2E26">
              <w:rPr>
                <w:rFonts w:ascii="Corbel" w:hAnsi="Corbel"/>
                <w:color w:val="000000"/>
                <w:sz w:val="24"/>
                <w:szCs w:val="24"/>
              </w:rPr>
              <w:t xml:space="preserve">-dniowy)   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391F53" w14:textId="0FF9CE3B" w:rsidR="003B24D4" w:rsidRPr="003B24D4" w:rsidRDefault="003B24D4" w:rsidP="003B24D4">
            <w:pPr>
              <w:tabs>
                <w:tab w:val="left" w:leader="dot" w:pos="3969"/>
              </w:tabs>
              <w:rPr>
                <w:rFonts w:ascii="Corbel" w:eastAsia="Calibri" w:hAnsi="Corbel" w:cs="Times New Roman"/>
                <w:caps/>
                <w:sz w:val="24"/>
                <w:szCs w:val="24"/>
                <w:lang w:eastAsia="en-US"/>
              </w:rPr>
            </w:pPr>
            <w:r w:rsidRPr="003B24D4">
              <w:rPr>
                <w:rFonts w:ascii="Corbel" w:eastAsia="Calibri" w:hAnsi="Corbel" w:cs="Times New Roman"/>
                <w:caps/>
                <w:sz w:val="24"/>
                <w:szCs w:val="24"/>
                <w:lang w:eastAsia="en-US"/>
              </w:rPr>
              <w:t xml:space="preserve">K_W03, K_W05, K_u01, K_U02, K_U03, </w:t>
            </w:r>
            <w:r w:rsidRPr="003B24D4">
              <w:rPr>
                <w:rFonts w:ascii="Corbel" w:hAnsi="Corbel"/>
                <w:sz w:val="24"/>
                <w:szCs w:val="24"/>
              </w:rPr>
              <w:t>K_U07, K_K03, K_K04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73A69E" w14:textId="7D695584" w:rsidR="003B24D4" w:rsidRPr="00DD2E26" w:rsidRDefault="003B24D4" w:rsidP="009154BE">
            <w:pPr>
              <w:jc w:val="right"/>
              <w:rPr>
                <w:rFonts w:ascii="Corbel" w:hAnsi="Corbel"/>
                <w:color w:val="000000"/>
                <w:sz w:val="24"/>
                <w:szCs w:val="24"/>
              </w:rPr>
            </w:pPr>
            <w:r w:rsidRPr="00DD2E26">
              <w:rPr>
                <w:rFonts w:ascii="Corbel" w:hAnsi="Corbel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CBD1B8" w14:textId="4D02AFF9" w:rsidR="003B24D4" w:rsidRPr="00DD2E26" w:rsidRDefault="003B24D4" w:rsidP="00163910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DD2E26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393CE9" w14:textId="7B25C96E" w:rsidR="003B24D4" w:rsidRPr="00DD2E26" w:rsidRDefault="003B24D4" w:rsidP="009154BE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DD2E26">
              <w:rPr>
                <w:rFonts w:ascii="Corbel" w:hAnsi="Corbel"/>
                <w:color w:val="000000"/>
                <w:sz w:val="24"/>
                <w:szCs w:val="24"/>
              </w:rPr>
              <w:t>Zaliczenie z oceną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E291E7" w14:textId="1B89F688" w:rsidR="003B24D4" w:rsidRPr="00DD2E26" w:rsidRDefault="00DD3443" w:rsidP="009154B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5</w:t>
            </w:r>
          </w:p>
        </w:tc>
      </w:tr>
      <w:tr w:rsidR="009154BE" w:rsidRPr="00DD2E26" w14:paraId="41FFD4B3" w14:textId="77777777" w:rsidTr="00784FF7">
        <w:trPr>
          <w:trHeight w:val="227"/>
        </w:trPr>
        <w:tc>
          <w:tcPr>
            <w:tcW w:w="5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A4C5FC" w14:textId="460A70EA" w:rsidR="009154BE" w:rsidRPr="00DD2E26" w:rsidRDefault="00A072C2" w:rsidP="009154B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lastRenderedPageBreak/>
              <w:t>3</w:t>
            </w:r>
            <w:r w:rsidR="00784FF7">
              <w:rPr>
                <w:rFonts w:ascii="Corbel" w:hAnsi="Corbel" w:cs="TimesNewRomanPSMT"/>
                <w:sz w:val="24"/>
                <w:szCs w:val="24"/>
              </w:rPr>
              <w:t>3</w:t>
            </w:r>
          </w:p>
        </w:tc>
        <w:tc>
          <w:tcPr>
            <w:tcW w:w="252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4C051A" w14:textId="77777777" w:rsidR="009154BE" w:rsidRPr="00DD2E26" w:rsidRDefault="009154BE" w:rsidP="009154BE">
            <w:pPr>
              <w:rPr>
                <w:rFonts w:ascii="Corbel" w:hAnsi="Corbel"/>
                <w:color w:val="000000"/>
                <w:sz w:val="24"/>
                <w:szCs w:val="24"/>
              </w:rPr>
            </w:pPr>
            <w:r w:rsidRPr="00DD2E26">
              <w:rPr>
                <w:rFonts w:ascii="Corbel" w:hAnsi="Corbel"/>
                <w:color w:val="000000"/>
                <w:sz w:val="24"/>
                <w:szCs w:val="24"/>
              </w:rPr>
              <w:t>Proseminarium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6C84E5" w14:textId="77777777" w:rsidR="009154BE" w:rsidRPr="00DD2E26" w:rsidRDefault="00B3695C" w:rsidP="00B3695C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DD2E26">
              <w:rPr>
                <w:rFonts w:ascii="Corbel" w:hAnsi="Corbel"/>
                <w:sz w:val="24"/>
                <w:szCs w:val="24"/>
              </w:rPr>
              <w:t>K_W01, K_W02, K_W04, K_U01, K_U02,K_U04, K_K01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83325D9" w14:textId="77777777" w:rsidR="009154BE" w:rsidRPr="00DD2E26" w:rsidRDefault="009154BE" w:rsidP="009154BE">
            <w:pPr>
              <w:jc w:val="right"/>
              <w:rPr>
                <w:rFonts w:ascii="Corbel" w:hAnsi="Corbel"/>
                <w:color w:val="000000"/>
                <w:sz w:val="24"/>
                <w:szCs w:val="24"/>
              </w:rPr>
            </w:pPr>
            <w:r w:rsidRPr="00DD2E26">
              <w:rPr>
                <w:rFonts w:ascii="Corbel" w:hAnsi="Corbe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3FDBCF" w14:textId="77777777" w:rsidR="009154BE" w:rsidRPr="00DD2E26" w:rsidRDefault="00163910" w:rsidP="00163910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DD2E26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E07647" w14:textId="77777777" w:rsidR="009154BE" w:rsidRPr="00DD2E26" w:rsidRDefault="009154BE" w:rsidP="009154BE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DD2E26">
              <w:rPr>
                <w:rFonts w:ascii="Corbel" w:hAnsi="Corbel"/>
                <w:color w:val="000000"/>
                <w:sz w:val="24"/>
                <w:szCs w:val="24"/>
              </w:rPr>
              <w:t>Zaliczenie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267914" w14:textId="77777777" w:rsidR="009154BE" w:rsidRPr="00DD2E26" w:rsidRDefault="001A6417" w:rsidP="009154B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DD2E26">
              <w:rPr>
                <w:rFonts w:ascii="Corbel" w:hAnsi="Corbel"/>
                <w:sz w:val="24"/>
                <w:szCs w:val="24"/>
              </w:rPr>
              <w:t>2</w:t>
            </w:r>
          </w:p>
        </w:tc>
      </w:tr>
      <w:tr w:rsidR="009154BE" w:rsidRPr="00DD2E26" w14:paraId="1224299E" w14:textId="77777777" w:rsidTr="00784FF7">
        <w:trPr>
          <w:trHeight w:val="227"/>
        </w:trPr>
        <w:tc>
          <w:tcPr>
            <w:tcW w:w="5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8FA81A" w14:textId="5BB1C2D0" w:rsidR="009154BE" w:rsidRPr="00DD2E26" w:rsidRDefault="00A072C2" w:rsidP="009154B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3</w:t>
            </w:r>
            <w:r w:rsidR="00784FF7">
              <w:rPr>
                <w:rFonts w:ascii="Corbel" w:hAnsi="Corbel" w:cs="TimesNewRomanPSMT"/>
                <w:sz w:val="24"/>
                <w:szCs w:val="24"/>
              </w:rPr>
              <w:t>4</w:t>
            </w:r>
          </w:p>
        </w:tc>
        <w:tc>
          <w:tcPr>
            <w:tcW w:w="252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830B574" w14:textId="77777777" w:rsidR="009154BE" w:rsidRPr="00DD2E26" w:rsidRDefault="009154BE" w:rsidP="007B4B81">
            <w:pPr>
              <w:rPr>
                <w:rFonts w:ascii="Corbel" w:hAnsi="Corbel"/>
                <w:color w:val="000000"/>
                <w:sz w:val="24"/>
                <w:szCs w:val="24"/>
              </w:rPr>
            </w:pPr>
            <w:r w:rsidRPr="00DD2E26">
              <w:rPr>
                <w:rFonts w:ascii="Corbel" w:hAnsi="Corbel"/>
                <w:color w:val="000000"/>
                <w:sz w:val="24"/>
                <w:szCs w:val="24"/>
              </w:rPr>
              <w:t>Seminarium licencjackie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ADEBF9" w14:textId="77777777" w:rsidR="009154BE" w:rsidRPr="00DD2E26" w:rsidRDefault="00B3695C" w:rsidP="009154B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DD2E26">
              <w:rPr>
                <w:rFonts w:ascii="Corbel" w:hAnsi="Corbel"/>
                <w:sz w:val="24"/>
                <w:szCs w:val="24"/>
              </w:rPr>
              <w:t xml:space="preserve">K_W01, K_W02, K_W03, K_W04, K_U01, K_U02, K_U03, K_U04, K_K01, K_K03, 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427837" w14:textId="77777777" w:rsidR="009154BE" w:rsidRPr="00DD2E26" w:rsidRDefault="009154BE" w:rsidP="009154BE">
            <w:pPr>
              <w:jc w:val="right"/>
              <w:rPr>
                <w:rFonts w:ascii="Corbel" w:hAnsi="Corbel"/>
                <w:color w:val="000000"/>
                <w:sz w:val="24"/>
                <w:szCs w:val="24"/>
              </w:rPr>
            </w:pPr>
            <w:r w:rsidRPr="00DD2E26">
              <w:rPr>
                <w:rFonts w:ascii="Corbel" w:hAnsi="Corbel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0A97C5" w14:textId="77777777" w:rsidR="009154BE" w:rsidRPr="00DD2E26" w:rsidRDefault="00163910" w:rsidP="00163910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DD2E26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6D2679" w14:textId="77777777" w:rsidR="009154BE" w:rsidRPr="00DD2E26" w:rsidRDefault="009154BE" w:rsidP="009154BE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DD2E26">
              <w:rPr>
                <w:rFonts w:ascii="Corbel" w:hAnsi="Corbel"/>
                <w:color w:val="000000"/>
                <w:sz w:val="24"/>
                <w:szCs w:val="24"/>
              </w:rPr>
              <w:t>Zaliczenie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69DBDA" w14:textId="70FC795D" w:rsidR="009154BE" w:rsidRPr="00DD2E26" w:rsidRDefault="00A072C2" w:rsidP="009154B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20</w:t>
            </w:r>
          </w:p>
        </w:tc>
      </w:tr>
      <w:tr w:rsidR="009154BE" w:rsidRPr="00DD2E26" w14:paraId="5546992F" w14:textId="77777777" w:rsidTr="00784FF7">
        <w:trPr>
          <w:trHeight w:val="227"/>
        </w:trPr>
        <w:tc>
          <w:tcPr>
            <w:tcW w:w="5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E79E31" w14:textId="77777777" w:rsidR="009154BE" w:rsidRPr="00833974" w:rsidRDefault="009154BE" w:rsidP="009154B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4"/>
                <w:szCs w:val="24"/>
                <w:highlight w:val="yellow"/>
              </w:rPr>
            </w:pPr>
          </w:p>
        </w:tc>
        <w:tc>
          <w:tcPr>
            <w:tcW w:w="2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ACA7E7" w14:textId="77777777" w:rsidR="009154BE" w:rsidRPr="00833974" w:rsidRDefault="009154BE" w:rsidP="009154B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B2042F" w14:textId="77777777" w:rsidR="009154BE" w:rsidRPr="00833974" w:rsidRDefault="009154BE" w:rsidP="009154B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5772EB" w14:textId="65F64563" w:rsidR="009154BE" w:rsidRPr="00833974" w:rsidRDefault="009154BE" w:rsidP="009154B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833974">
              <w:rPr>
                <w:rFonts w:ascii="Corbel" w:hAnsi="Corbel" w:cs="TimesNewRomanPSMT"/>
                <w:sz w:val="24"/>
                <w:szCs w:val="24"/>
              </w:rPr>
              <w:t>Σ</w:t>
            </w:r>
            <w:r w:rsidR="004C442A" w:rsidRPr="00833974">
              <w:rPr>
                <w:rFonts w:ascii="Corbel" w:hAnsi="Corbel" w:cs="TimesNewRomanPSMT"/>
                <w:sz w:val="24"/>
                <w:szCs w:val="24"/>
              </w:rPr>
              <w:t xml:space="preserve"> </w:t>
            </w:r>
            <w:r w:rsidR="00DB6EE3">
              <w:rPr>
                <w:rFonts w:ascii="Corbel" w:hAnsi="Corbel" w:cs="TimesNewRomanPSMT"/>
                <w:sz w:val="24"/>
                <w:szCs w:val="24"/>
              </w:rPr>
              <w:t>63</w:t>
            </w:r>
            <w:r w:rsidR="000C518B" w:rsidRPr="00833974">
              <w:rPr>
                <w:rFonts w:ascii="Corbel" w:hAnsi="Corbel" w:cs="TimesNewRomanPSMT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E04DF5" w14:textId="77777777" w:rsidR="009154BE" w:rsidRPr="00833974" w:rsidRDefault="009154BE" w:rsidP="009154B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  <w:highlight w:val="yellow"/>
              </w:rPr>
            </w:pPr>
            <w:r w:rsidRPr="00833974">
              <w:rPr>
                <w:rFonts w:ascii="Corbel" w:hAnsi="Corbel" w:cs="TimesNewRomanPSMT"/>
                <w:sz w:val="24"/>
                <w:szCs w:val="24"/>
              </w:rPr>
              <w:t>Σ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1B6668" w14:textId="77777777" w:rsidR="009154BE" w:rsidRPr="00833974" w:rsidRDefault="009154BE" w:rsidP="009154B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345250" w14:textId="6D97ECF1" w:rsidR="009154BE" w:rsidRPr="00833974" w:rsidRDefault="009154BE" w:rsidP="009154B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  <w:highlight w:val="yellow"/>
              </w:rPr>
            </w:pPr>
            <w:r w:rsidRPr="00833974">
              <w:rPr>
                <w:rFonts w:ascii="Corbel" w:hAnsi="Corbel" w:cs="TimesNewRomanPSMT"/>
                <w:sz w:val="24"/>
                <w:szCs w:val="24"/>
              </w:rPr>
              <w:t>Σ</w:t>
            </w:r>
            <w:r w:rsidR="004C442A" w:rsidRPr="00833974">
              <w:rPr>
                <w:rFonts w:ascii="Corbel" w:hAnsi="Corbel" w:cs="TimesNewRomanPSMT"/>
                <w:sz w:val="24"/>
                <w:szCs w:val="24"/>
              </w:rPr>
              <w:t xml:space="preserve"> </w:t>
            </w:r>
            <w:r w:rsidR="00562046" w:rsidRPr="00833974">
              <w:rPr>
                <w:rFonts w:ascii="Corbel" w:hAnsi="Corbel" w:cs="TimesNewRomanPSMT"/>
                <w:sz w:val="24"/>
                <w:szCs w:val="24"/>
              </w:rPr>
              <w:t>6</w:t>
            </w:r>
            <w:r w:rsidR="00DB6EE3">
              <w:rPr>
                <w:rFonts w:ascii="Corbel" w:hAnsi="Corbel" w:cs="TimesNewRomanPSMT"/>
                <w:sz w:val="24"/>
                <w:szCs w:val="24"/>
              </w:rPr>
              <w:t>8</w:t>
            </w:r>
          </w:p>
        </w:tc>
      </w:tr>
      <w:tr w:rsidR="003B24D4" w:rsidRPr="00DD2E26" w14:paraId="3E56F310" w14:textId="77777777" w:rsidTr="0052490E">
        <w:trPr>
          <w:trHeight w:val="227"/>
        </w:trPr>
        <w:tc>
          <w:tcPr>
            <w:tcW w:w="1003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2EA403" w14:textId="6875756E" w:rsidR="003B24D4" w:rsidRPr="00833974" w:rsidRDefault="003B24D4" w:rsidP="003B24D4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4"/>
                <w:szCs w:val="24"/>
                <w:highlight w:val="yellow"/>
              </w:rPr>
            </w:pPr>
            <w:r w:rsidRPr="00833974">
              <w:rPr>
                <w:rFonts w:ascii="Corbel" w:hAnsi="Corbel" w:cs="TimesNewRomanPSMT"/>
                <w:sz w:val="24"/>
                <w:szCs w:val="24"/>
              </w:rPr>
              <w:t>Grupa przedmiotów kierunkowych do wyboru</w:t>
            </w:r>
          </w:p>
        </w:tc>
      </w:tr>
      <w:tr w:rsidR="003B24D4" w:rsidRPr="00DD2E26" w14:paraId="68B35C71" w14:textId="77777777" w:rsidTr="00784FF7">
        <w:trPr>
          <w:trHeight w:val="227"/>
        </w:trPr>
        <w:tc>
          <w:tcPr>
            <w:tcW w:w="56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D06452D" w14:textId="7D2492C2" w:rsidR="003B24D4" w:rsidRPr="00DD2E26" w:rsidRDefault="00562046" w:rsidP="009154B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3</w:t>
            </w:r>
            <w:r w:rsidR="00784FF7">
              <w:rPr>
                <w:rFonts w:ascii="Corbel" w:hAnsi="Corbel" w:cs="TimesNewRomanPSMT"/>
                <w:sz w:val="24"/>
                <w:szCs w:val="24"/>
              </w:rPr>
              <w:t>5</w:t>
            </w:r>
          </w:p>
        </w:tc>
        <w:tc>
          <w:tcPr>
            <w:tcW w:w="25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498C3EF" w14:textId="5A774463" w:rsidR="003B24D4" w:rsidRPr="00DD2E26" w:rsidRDefault="003B24D4" w:rsidP="009154B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4"/>
                <w:szCs w:val="24"/>
              </w:rPr>
            </w:pPr>
            <w:r w:rsidRPr="00DD2E26">
              <w:rPr>
                <w:rFonts w:ascii="Corbel" w:hAnsi="Corbel"/>
                <w:color w:val="000000"/>
                <w:sz w:val="24"/>
                <w:szCs w:val="24"/>
              </w:rPr>
              <w:t>Wykład do wyboru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3A199F1" w14:textId="2C87648E" w:rsidR="003B24D4" w:rsidRPr="00DD2E26" w:rsidRDefault="003B24D4" w:rsidP="009154B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DD2E26">
              <w:rPr>
                <w:rFonts w:ascii="Corbel" w:hAnsi="Corbel"/>
                <w:sz w:val="24"/>
                <w:szCs w:val="24"/>
              </w:rPr>
              <w:t>K_W01, K_U01, K_K01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99B7E9B" w14:textId="096F7D5F" w:rsidR="003B24D4" w:rsidRPr="00833974" w:rsidRDefault="00C45166" w:rsidP="009154BE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833974">
              <w:rPr>
                <w:rFonts w:ascii="Corbel" w:hAnsi="Corbel"/>
                <w:color w:val="000000"/>
                <w:sz w:val="24"/>
                <w:szCs w:val="24"/>
              </w:rPr>
              <w:t>3</w:t>
            </w:r>
            <w:r w:rsidR="003B24D4" w:rsidRPr="00833974">
              <w:rPr>
                <w:rFonts w:ascii="Corbel" w:hAnsi="Corbe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D54C1CC" w14:textId="0C432287" w:rsidR="003B24D4" w:rsidRPr="00DD2E26" w:rsidRDefault="003B24D4" w:rsidP="009154BE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DD2E26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79B7F82" w14:textId="069040A8" w:rsidR="003B24D4" w:rsidRPr="00DD2E26" w:rsidRDefault="003B24D4" w:rsidP="009154B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DD2E26">
              <w:rPr>
                <w:rFonts w:ascii="Corbel" w:hAnsi="Corbel"/>
                <w:color w:val="000000"/>
                <w:sz w:val="24"/>
                <w:szCs w:val="24"/>
              </w:rPr>
              <w:t>Zaliczenie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377743F" w14:textId="414DC8A7" w:rsidR="003B24D4" w:rsidRPr="00DD2E26" w:rsidRDefault="00A072C2" w:rsidP="009154BE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</w:t>
            </w:r>
          </w:p>
        </w:tc>
      </w:tr>
      <w:tr w:rsidR="003B24D4" w:rsidRPr="00DD2E26" w14:paraId="5DB7113C" w14:textId="77777777" w:rsidTr="00784FF7">
        <w:trPr>
          <w:trHeight w:val="227"/>
        </w:trPr>
        <w:tc>
          <w:tcPr>
            <w:tcW w:w="56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CDE5302" w14:textId="65462BDB" w:rsidR="003B24D4" w:rsidRPr="00DD2E26" w:rsidRDefault="00562046" w:rsidP="009154B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3</w:t>
            </w:r>
            <w:r w:rsidR="00784FF7">
              <w:rPr>
                <w:rFonts w:ascii="Corbel" w:hAnsi="Corbel" w:cs="TimesNewRomanPSMT"/>
                <w:sz w:val="24"/>
                <w:szCs w:val="24"/>
              </w:rPr>
              <w:t>6</w:t>
            </w:r>
          </w:p>
        </w:tc>
        <w:tc>
          <w:tcPr>
            <w:tcW w:w="25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8234600" w14:textId="5D57CCF4" w:rsidR="003B24D4" w:rsidRPr="00DD2E26" w:rsidRDefault="003B24D4" w:rsidP="009154B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4"/>
                <w:szCs w:val="24"/>
              </w:rPr>
            </w:pPr>
            <w:r w:rsidRPr="00645F9F">
              <w:rPr>
                <w:rFonts w:ascii="Corbel" w:hAnsi="Corbel"/>
                <w:color w:val="000000"/>
                <w:sz w:val="24"/>
                <w:szCs w:val="24"/>
              </w:rPr>
              <w:t>Zajęcia fakultatywne w języku angielskim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C413269" w14:textId="69F0A020" w:rsidR="003B24D4" w:rsidRPr="00DD2E26" w:rsidRDefault="003B24D4" w:rsidP="009154B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DD2E26">
              <w:rPr>
                <w:rFonts w:ascii="Corbel" w:hAnsi="Corbel"/>
                <w:sz w:val="24"/>
                <w:szCs w:val="24"/>
              </w:rPr>
              <w:t>K_W01, K_U0</w:t>
            </w:r>
            <w:r w:rsidR="00645F9F">
              <w:rPr>
                <w:rFonts w:ascii="Corbel" w:hAnsi="Corbel"/>
                <w:sz w:val="24"/>
                <w:szCs w:val="24"/>
              </w:rPr>
              <w:t>2</w:t>
            </w:r>
            <w:r w:rsidRPr="00DD2E26">
              <w:rPr>
                <w:rFonts w:ascii="Corbel" w:hAnsi="Corbel"/>
                <w:sz w:val="24"/>
                <w:szCs w:val="24"/>
              </w:rPr>
              <w:t>, K_U06, K_K01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37B9C3" w14:textId="4E0FE8A9" w:rsidR="003B24D4" w:rsidRPr="00833974" w:rsidRDefault="00A072C2" w:rsidP="009154BE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833974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0DE62F5" w14:textId="26B2C6E9" w:rsidR="003B24D4" w:rsidRPr="00DD2E26" w:rsidRDefault="003B24D4" w:rsidP="009154BE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DD2E26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E8700E1" w14:textId="33858E98" w:rsidR="003B24D4" w:rsidRPr="00DD2E26" w:rsidRDefault="003B24D4" w:rsidP="009154B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DD2E26">
              <w:rPr>
                <w:rFonts w:ascii="Corbel" w:hAnsi="Corbel"/>
                <w:color w:val="000000"/>
                <w:sz w:val="24"/>
                <w:szCs w:val="24"/>
              </w:rPr>
              <w:t>Zaliczenie z oceną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C39BA90" w14:textId="6D19E129" w:rsidR="003B24D4" w:rsidRPr="00833974" w:rsidRDefault="00C45166" w:rsidP="009154BE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833974">
              <w:rPr>
                <w:rFonts w:ascii="Corbel" w:hAnsi="Corbel"/>
                <w:sz w:val="24"/>
                <w:szCs w:val="24"/>
              </w:rPr>
              <w:t>2</w:t>
            </w:r>
          </w:p>
        </w:tc>
      </w:tr>
      <w:tr w:rsidR="004C442A" w:rsidRPr="00DD2E26" w14:paraId="718FD974" w14:textId="77777777" w:rsidTr="00784FF7">
        <w:trPr>
          <w:trHeight w:val="227"/>
        </w:trPr>
        <w:tc>
          <w:tcPr>
            <w:tcW w:w="56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1526A8" w14:textId="77777777" w:rsidR="004C442A" w:rsidRDefault="004C442A" w:rsidP="009154B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778A226" w14:textId="77777777" w:rsidR="004C442A" w:rsidRPr="00DD2E26" w:rsidRDefault="004C442A" w:rsidP="009154BE">
            <w:pPr>
              <w:autoSpaceDE w:val="0"/>
              <w:autoSpaceDN w:val="0"/>
              <w:adjustRightInd w:val="0"/>
              <w:rPr>
                <w:rFonts w:ascii="Corbel" w:hAnsi="Corbel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F1383E" w14:textId="77777777" w:rsidR="004C442A" w:rsidRPr="00DD2E26" w:rsidRDefault="004C442A" w:rsidP="009154B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074AFD" w14:textId="5901B20D" w:rsidR="004C442A" w:rsidRPr="00833974" w:rsidRDefault="004C442A" w:rsidP="009154B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833974">
              <w:rPr>
                <w:rFonts w:ascii="Corbel" w:hAnsi="Corbel" w:cs="TimesNewRomanPSMT"/>
                <w:sz w:val="24"/>
                <w:szCs w:val="24"/>
              </w:rPr>
              <w:t xml:space="preserve">Σ </w:t>
            </w:r>
            <w:r w:rsidR="00C45166" w:rsidRPr="00833974">
              <w:rPr>
                <w:rFonts w:ascii="Corbel" w:hAnsi="Corbel" w:cs="TimesNewRomanPSMT"/>
                <w:sz w:val="24"/>
                <w:szCs w:val="24"/>
              </w:rPr>
              <w:t>6</w:t>
            </w:r>
            <w:r w:rsidR="00A072C2" w:rsidRPr="00833974">
              <w:rPr>
                <w:rFonts w:ascii="Corbel" w:hAnsi="Corbel" w:cs="TimesNewRomanPSMT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D482AE" w14:textId="7E169180" w:rsidR="004C442A" w:rsidRPr="00DD2E26" w:rsidRDefault="004C442A" w:rsidP="009154B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DD2E26">
              <w:rPr>
                <w:rFonts w:ascii="Corbel" w:hAnsi="Corbel" w:cs="TimesNewRomanPSMT"/>
                <w:sz w:val="24"/>
                <w:szCs w:val="24"/>
              </w:rPr>
              <w:t>Σ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A644F2" w14:textId="77777777" w:rsidR="004C442A" w:rsidRPr="00DD2E26" w:rsidRDefault="004C442A" w:rsidP="009154BE">
            <w:pPr>
              <w:tabs>
                <w:tab w:val="left" w:leader="dot" w:pos="3969"/>
              </w:tabs>
              <w:rPr>
                <w:rFonts w:ascii="Corbel" w:hAnsi="Corbe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AFDBCC" w14:textId="67BBBB40" w:rsidR="004C442A" w:rsidRPr="00833974" w:rsidRDefault="004C442A" w:rsidP="009154B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833974">
              <w:rPr>
                <w:rFonts w:ascii="Corbel" w:hAnsi="Corbel" w:cs="TimesNewRomanPSMT"/>
                <w:sz w:val="24"/>
                <w:szCs w:val="24"/>
              </w:rPr>
              <w:t xml:space="preserve">Σ </w:t>
            </w:r>
            <w:r w:rsidR="00C45166" w:rsidRPr="00833974">
              <w:rPr>
                <w:rFonts w:ascii="Corbel" w:hAnsi="Corbel" w:cs="TimesNewRomanPSMT"/>
                <w:sz w:val="24"/>
                <w:szCs w:val="24"/>
              </w:rPr>
              <w:t>4</w:t>
            </w:r>
          </w:p>
        </w:tc>
      </w:tr>
      <w:tr w:rsidR="009154BE" w:rsidRPr="00DD2E26" w14:paraId="4CF3933A" w14:textId="77777777" w:rsidTr="00163910">
        <w:trPr>
          <w:trHeight w:val="227"/>
        </w:trPr>
        <w:tc>
          <w:tcPr>
            <w:tcW w:w="1003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6F7CEA" w14:textId="77777777" w:rsidR="00163910" w:rsidRPr="00DD2E26" w:rsidRDefault="009154BE" w:rsidP="00163910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DD2E26">
              <w:rPr>
                <w:rFonts w:ascii="Corbel" w:hAnsi="Corbel" w:cs="TimesNewRomanPSMT"/>
                <w:sz w:val="24"/>
                <w:szCs w:val="24"/>
              </w:rPr>
              <w:t>Grupa przedmiotów kieru</w:t>
            </w:r>
            <w:r w:rsidR="00AB4C5D" w:rsidRPr="00DD2E26">
              <w:rPr>
                <w:rFonts w:ascii="Corbel" w:hAnsi="Corbel" w:cs="TimesNewRomanPSMT"/>
                <w:sz w:val="24"/>
                <w:szCs w:val="24"/>
              </w:rPr>
              <w:t>nkowych do wyboru - specjalność</w:t>
            </w:r>
          </w:p>
          <w:p w14:paraId="2017D282" w14:textId="77777777" w:rsidR="009154BE" w:rsidRPr="00DD2E26" w:rsidRDefault="009154BE" w:rsidP="00163910">
            <w:pPr>
              <w:autoSpaceDE w:val="0"/>
              <w:autoSpaceDN w:val="0"/>
              <w:adjustRightInd w:val="0"/>
              <w:jc w:val="center"/>
              <w:rPr>
                <w:rFonts w:ascii="Corbel" w:hAnsi="Corbel"/>
                <w:sz w:val="24"/>
                <w:szCs w:val="24"/>
              </w:rPr>
            </w:pPr>
            <w:r w:rsidRPr="00DD2E26">
              <w:rPr>
                <w:rFonts w:ascii="Corbel" w:hAnsi="Corbel" w:cs="TimesNewRomanPSMT"/>
                <w:sz w:val="24"/>
                <w:szCs w:val="24"/>
              </w:rPr>
              <w:t xml:space="preserve">Turystyka Kulturowa </w:t>
            </w:r>
            <w:r w:rsidR="00163910" w:rsidRPr="00DD2E26">
              <w:rPr>
                <w:rFonts w:ascii="Corbel" w:hAnsi="Corbel" w:cs="TimesNewRomanPSMT"/>
                <w:sz w:val="24"/>
                <w:szCs w:val="24"/>
              </w:rPr>
              <w:t>Europy Śródziemnomorskiej</w:t>
            </w:r>
          </w:p>
        </w:tc>
      </w:tr>
      <w:tr w:rsidR="00163910" w:rsidRPr="00DD2E26" w14:paraId="340B520F" w14:textId="77777777" w:rsidTr="00784FF7">
        <w:trPr>
          <w:trHeight w:val="227"/>
        </w:trPr>
        <w:tc>
          <w:tcPr>
            <w:tcW w:w="5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63F548" w14:textId="77777777" w:rsidR="00163910" w:rsidRPr="00DD2E26" w:rsidRDefault="00FB4C62" w:rsidP="00163910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1</w:t>
            </w:r>
          </w:p>
        </w:tc>
        <w:tc>
          <w:tcPr>
            <w:tcW w:w="2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C5A380" w14:textId="77777777" w:rsidR="00163910" w:rsidRPr="00DD2E26" w:rsidRDefault="00163910" w:rsidP="00163910">
            <w:pPr>
              <w:rPr>
                <w:rFonts w:ascii="Corbel" w:hAnsi="Corbel"/>
                <w:color w:val="000000"/>
                <w:sz w:val="24"/>
                <w:szCs w:val="24"/>
              </w:rPr>
            </w:pPr>
            <w:r w:rsidRPr="00DD2E26">
              <w:rPr>
                <w:rFonts w:ascii="Corbel" w:hAnsi="Corbel"/>
                <w:color w:val="000000"/>
                <w:sz w:val="24"/>
                <w:szCs w:val="24"/>
              </w:rPr>
              <w:t>Turystyka Europy Śródziemnomorskiej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1E1EE6" w14:textId="3C83B586" w:rsidR="00163910" w:rsidRPr="00DD2E26" w:rsidRDefault="0004523C" w:rsidP="004C442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DD2E26">
              <w:rPr>
                <w:rFonts w:ascii="Corbel" w:hAnsi="Corbel"/>
                <w:sz w:val="24"/>
                <w:szCs w:val="24"/>
              </w:rPr>
              <w:t>K_W01, K_W02, K_W05, K_U01, K_U03,</w:t>
            </w:r>
            <w:r w:rsidRPr="000179D9">
              <w:rPr>
                <w:rFonts w:ascii="Corbel" w:hAnsi="Corbel"/>
                <w:color w:val="FF0000"/>
                <w:sz w:val="24"/>
                <w:szCs w:val="24"/>
              </w:rPr>
              <w:t xml:space="preserve"> </w:t>
            </w:r>
            <w:r w:rsidRPr="00DD2E26">
              <w:rPr>
                <w:rFonts w:ascii="Corbel" w:hAnsi="Corbel"/>
                <w:sz w:val="24"/>
                <w:szCs w:val="24"/>
              </w:rPr>
              <w:t>K_K02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941646" w14:textId="2933E4A6" w:rsidR="00163910" w:rsidRPr="00DD2E26" w:rsidRDefault="004C442A" w:rsidP="00163910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>
              <w:rPr>
                <w:rFonts w:ascii="Corbel" w:hAnsi="Corbel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276887" w14:textId="77777777" w:rsidR="00163910" w:rsidRPr="00DD2E26" w:rsidRDefault="00163910" w:rsidP="00163910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E1C880" w14:textId="2AE3F395" w:rsidR="00163910" w:rsidRPr="00DD2E26" w:rsidRDefault="002E217A" w:rsidP="00163910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>
              <w:rPr>
                <w:rFonts w:ascii="Corbel" w:hAnsi="Corbel"/>
                <w:color w:val="000000"/>
                <w:sz w:val="24"/>
                <w:szCs w:val="24"/>
              </w:rPr>
              <w:t>Egzamin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D5BEF3" w14:textId="6A9C75C1" w:rsidR="00163910" w:rsidRPr="00DD2E26" w:rsidRDefault="000E6C33" w:rsidP="00163910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6</w:t>
            </w:r>
          </w:p>
        </w:tc>
      </w:tr>
      <w:tr w:rsidR="00163910" w:rsidRPr="00DD2E26" w14:paraId="302F8BD2" w14:textId="77777777" w:rsidTr="00784FF7">
        <w:trPr>
          <w:trHeight w:val="227"/>
        </w:trPr>
        <w:tc>
          <w:tcPr>
            <w:tcW w:w="5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6FFFB8" w14:textId="65561A02" w:rsidR="00163910" w:rsidRPr="00DD2E26" w:rsidRDefault="004C442A" w:rsidP="00163910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2</w:t>
            </w:r>
          </w:p>
        </w:tc>
        <w:tc>
          <w:tcPr>
            <w:tcW w:w="2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B205CB" w14:textId="3DF42EED" w:rsidR="00163910" w:rsidRPr="00DD2E26" w:rsidRDefault="00DB4315" w:rsidP="00163910">
            <w:pPr>
              <w:rPr>
                <w:rFonts w:ascii="Corbel" w:hAnsi="Corbel"/>
                <w:color w:val="000000"/>
                <w:sz w:val="24"/>
                <w:szCs w:val="24"/>
              </w:rPr>
            </w:pPr>
            <w:r>
              <w:rPr>
                <w:rFonts w:ascii="Corbel" w:hAnsi="Corbel"/>
                <w:color w:val="000000"/>
                <w:sz w:val="24"/>
                <w:szCs w:val="24"/>
              </w:rPr>
              <w:t>Ludność</w:t>
            </w:r>
            <w:r w:rsidR="00163910" w:rsidRPr="00DD2E26">
              <w:rPr>
                <w:rFonts w:ascii="Corbel" w:hAnsi="Corbel"/>
                <w:color w:val="000000"/>
                <w:sz w:val="24"/>
                <w:szCs w:val="24"/>
              </w:rPr>
              <w:t xml:space="preserve"> krajów basenu M</w:t>
            </w:r>
            <w:r w:rsidR="004F3A44">
              <w:rPr>
                <w:rFonts w:ascii="Corbel" w:hAnsi="Corbel"/>
                <w:color w:val="000000"/>
                <w:sz w:val="24"/>
                <w:szCs w:val="24"/>
              </w:rPr>
              <w:t>orza</w:t>
            </w:r>
            <w:r w:rsidR="00163910" w:rsidRPr="00DD2E26">
              <w:rPr>
                <w:rFonts w:ascii="Corbel" w:hAnsi="Corbel"/>
                <w:color w:val="000000"/>
                <w:sz w:val="24"/>
                <w:szCs w:val="24"/>
              </w:rPr>
              <w:t xml:space="preserve"> Śródziemnego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950F52" w14:textId="77777777" w:rsidR="00163910" w:rsidRPr="00DD2E26" w:rsidRDefault="0004523C" w:rsidP="00163910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DD2E26">
              <w:rPr>
                <w:rFonts w:ascii="Corbel" w:hAnsi="Corbel"/>
                <w:sz w:val="24"/>
                <w:szCs w:val="24"/>
              </w:rPr>
              <w:t>K_W01, K_W03, K_U01, K_U02, K_K01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7976B5" w14:textId="682D199D" w:rsidR="00163910" w:rsidRPr="00DD2E26" w:rsidRDefault="00DB4315" w:rsidP="00163910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>
              <w:rPr>
                <w:rFonts w:ascii="Corbel" w:hAnsi="Corbe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CBE740" w14:textId="77777777" w:rsidR="00163910" w:rsidRPr="00DD2E26" w:rsidRDefault="00163910" w:rsidP="00163910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7378DD" w14:textId="77777777" w:rsidR="00163910" w:rsidRPr="00DD2E26" w:rsidRDefault="00163910" w:rsidP="00163910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DD2E26">
              <w:rPr>
                <w:rFonts w:ascii="Corbel" w:hAnsi="Corbel"/>
                <w:color w:val="000000"/>
                <w:sz w:val="24"/>
                <w:szCs w:val="24"/>
              </w:rPr>
              <w:t>Zaliczenie z oceną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F07E72" w14:textId="1E74022A" w:rsidR="00163910" w:rsidRPr="00DD2E26" w:rsidRDefault="00DB4315" w:rsidP="00163910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</w:t>
            </w:r>
          </w:p>
        </w:tc>
      </w:tr>
      <w:tr w:rsidR="00163910" w:rsidRPr="00DD2E26" w14:paraId="3380434B" w14:textId="77777777" w:rsidTr="00784FF7">
        <w:trPr>
          <w:trHeight w:val="227"/>
        </w:trPr>
        <w:tc>
          <w:tcPr>
            <w:tcW w:w="5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C6BAA9" w14:textId="369ED4BC" w:rsidR="00163910" w:rsidRPr="00DD2E26" w:rsidRDefault="004C442A" w:rsidP="00163910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3</w:t>
            </w:r>
          </w:p>
        </w:tc>
        <w:tc>
          <w:tcPr>
            <w:tcW w:w="2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F3D0D7" w14:textId="77777777" w:rsidR="00163910" w:rsidRPr="00DD2E26" w:rsidRDefault="00163910" w:rsidP="00163910">
            <w:pPr>
              <w:rPr>
                <w:rFonts w:ascii="Corbel" w:hAnsi="Corbel"/>
                <w:color w:val="000000"/>
                <w:sz w:val="24"/>
                <w:szCs w:val="24"/>
              </w:rPr>
            </w:pPr>
            <w:r w:rsidRPr="00DD2E26">
              <w:rPr>
                <w:rFonts w:ascii="Corbel" w:hAnsi="Corbel"/>
                <w:color w:val="000000"/>
                <w:sz w:val="24"/>
                <w:szCs w:val="24"/>
              </w:rPr>
              <w:t>Szlaki tematyczne w Europie Śródziemnomorskiej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9FB414" w14:textId="77777777" w:rsidR="00163910" w:rsidRPr="00DD2E26" w:rsidRDefault="0004523C" w:rsidP="00163910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DD2E26">
              <w:rPr>
                <w:rFonts w:ascii="Corbel" w:hAnsi="Corbel"/>
                <w:sz w:val="24"/>
                <w:szCs w:val="24"/>
              </w:rPr>
              <w:t>K_W03, K_U02, K_K03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CC3349" w14:textId="5840D560" w:rsidR="00163910" w:rsidRPr="00DD2E26" w:rsidRDefault="00A072C2" w:rsidP="00163910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>
              <w:rPr>
                <w:rFonts w:ascii="Corbel" w:hAnsi="Corbel"/>
                <w:color w:val="000000"/>
                <w:sz w:val="24"/>
                <w:szCs w:val="24"/>
              </w:rPr>
              <w:t>3</w:t>
            </w:r>
            <w:r w:rsidR="00163910" w:rsidRPr="00DD2E26">
              <w:rPr>
                <w:rFonts w:ascii="Corbel" w:hAnsi="Corbe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D8776C" w14:textId="77777777" w:rsidR="00163910" w:rsidRPr="00DD2E26" w:rsidRDefault="00163910" w:rsidP="00163910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6A467A" w14:textId="77777777" w:rsidR="00163910" w:rsidRPr="00DD2E26" w:rsidRDefault="00163910" w:rsidP="00163910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DD2E26">
              <w:rPr>
                <w:rFonts w:ascii="Corbel" w:hAnsi="Corbel"/>
                <w:color w:val="000000"/>
                <w:sz w:val="24"/>
                <w:szCs w:val="24"/>
              </w:rPr>
              <w:t>Zaliczenie z oceną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1E5A6F" w14:textId="1E71E0D0" w:rsidR="00163910" w:rsidRPr="00DD2E26" w:rsidRDefault="000C518B" w:rsidP="00163910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833974">
              <w:rPr>
                <w:rFonts w:ascii="Corbel" w:hAnsi="Corbel"/>
                <w:sz w:val="24"/>
                <w:szCs w:val="24"/>
              </w:rPr>
              <w:t>2</w:t>
            </w:r>
          </w:p>
        </w:tc>
      </w:tr>
      <w:tr w:rsidR="00163910" w:rsidRPr="00DD2E26" w14:paraId="3C9A0CC0" w14:textId="77777777" w:rsidTr="00784FF7">
        <w:trPr>
          <w:trHeight w:val="227"/>
        </w:trPr>
        <w:tc>
          <w:tcPr>
            <w:tcW w:w="5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A26E89" w14:textId="600A5E6A" w:rsidR="00163910" w:rsidRPr="00DD2E26" w:rsidRDefault="004C442A" w:rsidP="00163910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4</w:t>
            </w:r>
          </w:p>
        </w:tc>
        <w:tc>
          <w:tcPr>
            <w:tcW w:w="2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7752E4" w14:textId="7D315712" w:rsidR="00163910" w:rsidRPr="00DD2E26" w:rsidRDefault="00163910" w:rsidP="004C442A">
            <w:pPr>
              <w:rPr>
                <w:rFonts w:ascii="Corbel" w:hAnsi="Corbel"/>
                <w:color w:val="000000"/>
                <w:sz w:val="24"/>
                <w:szCs w:val="24"/>
              </w:rPr>
            </w:pPr>
            <w:r w:rsidRPr="00DD2E26">
              <w:rPr>
                <w:rFonts w:ascii="Corbel" w:hAnsi="Corbel"/>
                <w:color w:val="000000"/>
                <w:sz w:val="24"/>
                <w:szCs w:val="24"/>
              </w:rPr>
              <w:t xml:space="preserve">Historia krajów </w:t>
            </w:r>
            <w:r w:rsidR="004C442A">
              <w:rPr>
                <w:rFonts w:ascii="Corbel" w:hAnsi="Corbel"/>
                <w:color w:val="000000"/>
                <w:sz w:val="24"/>
                <w:szCs w:val="24"/>
              </w:rPr>
              <w:t>basenu Morza Śródziemnego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B3B57F" w14:textId="77777777" w:rsidR="00163910" w:rsidRPr="00DD2E26" w:rsidRDefault="0004523C" w:rsidP="00163910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DD2E26">
              <w:rPr>
                <w:rFonts w:ascii="Corbel" w:hAnsi="Corbel"/>
                <w:sz w:val="24"/>
                <w:szCs w:val="24"/>
              </w:rPr>
              <w:t>K_W01, K_U01, K_U04, K_K01, K_K02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46733F" w14:textId="269607DB" w:rsidR="00163910" w:rsidRPr="000C518B" w:rsidRDefault="000C518B" w:rsidP="00163910">
            <w:pPr>
              <w:jc w:val="center"/>
              <w:rPr>
                <w:rFonts w:ascii="Corbel" w:hAnsi="Corbel"/>
                <w:color w:val="000000"/>
                <w:sz w:val="24"/>
                <w:szCs w:val="24"/>
                <w:highlight w:val="yellow"/>
              </w:rPr>
            </w:pPr>
            <w:r w:rsidRPr="00833974">
              <w:rPr>
                <w:rFonts w:ascii="Corbel" w:hAnsi="Corbel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C014DF" w14:textId="77777777" w:rsidR="00163910" w:rsidRPr="00DD2E26" w:rsidRDefault="00163910" w:rsidP="00163910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ED98D0" w14:textId="77777777" w:rsidR="00163910" w:rsidRPr="00DD2E26" w:rsidRDefault="00163910" w:rsidP="00163910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DD2E26">
              <w:rPr>
                <w:rFonts w:ascii="Corbel" w:hAnsi="Corbel"/>
                <w:color w:val="000000"/>
                <w:sz w:val="24"/>
                <w:szCs w:val="24"/>
              </w:rPr>
              <w:t>Zaliczenie z oceną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0C2953" w14:textId="07AD3405" w:rsidR="00163910" w:rsidRPr="000C518B" w:rsidRDefault="000C518B" w:rsidP="00163910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  <w:highlight w:val="yellow"/>
              </w:rPr>
            </w:pPr>
            <w:r w:rsidRPr="00833974">
              <w:rPr>
                <w:rFonts w:ascii="Corbel" w:hAnsi="Corbel"/>
                <w:sz w:val="24"/>
                <w:szCs w:val="24"/>
              </w:rPr>
              <w:t>4</w:t>
            </w:r>
          </w:p>
        </w:tc>
      </w:tr>
      <w:tr w:rsidR="004C442A" w:rsidRPr="00DD2E26" w14:paraId="3AD53555" w14:textId="77777777" w:rsidTr="00784FF7">
        <w:trPr>
          <w:trHeight w:val="227"/>
        </w:trPr>
        <w:tc>
          <w:tcPr>
            <w:tcW w:w="5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4356BA" w14:textId="54459B99" w:rsidR="004C442A" w:rsidRDefault="004C442A" w:rsidP="00163910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5</w:t>
            </w:r>
          </w:p>
        </w:tc>
        <w:tc>
          <w:tcPr>
            <w:tcW w:w="2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62DE4E" w14:textId="0D9031B5" w:rsidR="004C442A" w:rsidRPr="000835ED" w:rsidRDefault="004C442A" w:rsidP="00163910">
            <w:pPr>
              <w:rPr>
                <w:rFonts w:ascii="Corbel" w:hAnsi="Corbel"/>
                <w:sz w:val="24"/>
                <w:szCs w:val="24"/>
              </w:rPr>
            </w:pPr>
            <w:r w:rsidRPr="000835ED">
              <w:rPr>
                <w:rFonts w:ascii="Corbel" w:hAnsi="Corbel"/>
                <w:sz w:val="24"/>
                <w:szCs w:val="24"/>
              </w:rPr>
              <w:t>Kultura krajów Europy Śródziemnomorskiej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F75423" w14:textId="6FCF9C68" w:rsidR="004C442A" w:rsidRPr="00DD2E26" w:rsidRDefault="004C442A" w:rsidP="00163910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DD2E26">
              <w:rPr>
                <w:rFonts w:ascii="Corbel" w:hAnsi="Corbel"/>
                <w:sz w:val="24"/>
                <w:szCs w:val="24"/>
              </w:rPr>
              <w:t>K_W01, K_W03, K_U03, K_U04, K_K01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63C204" w14:textId="32F342DE" w:rsidR="004C442A" w:rsidRPr="00DD2E26" w:rsidRDefault="00DB6EE3" w:rsidP="00163910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>
              <w:rPr>
                <w:rFonts w:ascii="Corbel" w:hAnsi="Corbel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1704AB" w14:textId="77777777" w:rsidR="004C442A" w:rsidRPr="00DD2E26" w:rsidRDefault="004C442A" w:rsidP="00163910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1AFF93" w14:textId="2422D1DA" w:rsidR="004C442A" w:rsidRPr="00DD2E26" w:rsidRDefault="004C442A" w:rsidP="00163910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DD2E26">
              <w:rPr>
                <w:rFonts w:ascii="Corbel" w:hAnsi="Corbel"/>
                <w:color w:val="000000"/>
                <w:sz w:val="24"/>
                <w:szCs w:val="24"/>
              </w:rPr>
              <w:t>Egzamin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CB49A6" w14:textId="297AABAE" w:rsidR="004C442A" w:rsidRPr="00DD2E26" w:rsidRDefault="00DB6EE3" w:rsidP="00163910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</w:t>
            </w:r>
          </w:p>
        </w:tc>
      </w:tr>
      <w:tr w:rsidR="004C442A" w:rsidRPr="00DD2E26" w14:paraId="3A9464F4" w14:textId="77777777" w:rsidTr="00784FF7">
        <w:trPr>
          <w:trHeight w:val="227"/>
        </w:trPr>
        <w:tc>
          <w:tcPr>
            <w:tcW w:w="5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D729FE" w14:textId="0AD0124C" w:rsidR="004C442A" w:rsidRDefault="004C442A" w:rsidP="00163910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6</w:t>
            </w:r>
          </w:p>
        </w:tc>
        <w:tc>
          <w:tcPr>
            <w:tcW w:w="2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72C3F3" w14:textId="514A7929" w:rsidR="004C442A" w:rsidRPr="000835ED" w:rsidRDefault="004C442A" w:rsidP="00163910">
            <w:pPr>
              <w:rPr>
                <w:rFonts w:ascii="Corbel" w:hAnsi="Corbel"/>
                <w:sz w:val="24"/>
                <w:szCs w:val="24"/>
              </w:rPr>
            </w:pPr>
            <w:r w:rsidRPr="000835ED">
              <w:rPr>
                <w:rFonts w:ascii="Corbel" w:hAnsi="Corbel"/>
                <w:sz w:val="24"/>
                <w:szCs w:val="24"/>
              </w:rPr>
              <w:t>Sztuka krajów Europy w basenie Morza Śródziemnego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D4107A" w14:textId="311700EC" w:rsidR="004C442A" w:rsidRPr="00DD2E26" w:rsidRDefault="004C442A" w:rsidP="00163910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DD2E26">
              <w:rPr>
                <w:rFonts w:ascii="Corbel" w:hAnsi="Corbel"/>
                <w:sz w:val="24"/>
                <w:szCs w:val="24"/>
              </w:rPr>
              <w:t>K_W01, K_W02, K_W03, K_U01, K_U02, K_K02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88F1EE" w14:textId="5A8B2E35" w:rsidR="004C442A" w:rsidRPr="00DD2E26" w:rsidRDefault="004C442A" w:rsidP="00163910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DD2E26">
              <w:rPr>
                <w:rFonts w:ascii="Corbel" w:hAnsi="Corbel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B640F5" w14:textId="77777777" w:rsidR="004C442A" w:rsidRPr="00DD2E26" w:rsidRDefault="004C442A" w:rsidP="00163910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E6B677" w14:textId="2878843E" w:rsidR="004C442A" w:rsidRPr="00DD2E26" w:rsidRDefault="004C442A" w:rsidP="00163910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DD2E26">
              <w:rPr>
                <w:rFonts w:ascii="Corbel" w:hAnsi="Corbel"/>
                <w:color w:val="000000"/>
                <w:sz w:val="24"/>
                <w:szCs w:val="24"/>
              </w:rPr>
              <w:t>Egzamin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F2EDAA" w14:textId="327601F6" w:rsidR="004C442A" w:rsidRPr="00DD2E26" w:rsidRDefault="004C442A" w:rsidP="00163910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DD2E26">
              <w:rPr>
                <w:rFonts w:ascii="Corbel" w:hAnsi="Corbel"/>
                <w:sz w:val="24"/>
                <w:szCs w:val="24"/>
              </w:rPr>
              <w:t>4</w:t>
            </w:r>
          </w:p>
        </w:tc>
      </w:tr>
      <w:tr w:rsidR="004C442A" w:rsidRPr="00DD2E26" w14:paraId="334ECC31" w14:textId="77777777" w:rsidTr="00784FF7">
        <w:trPr>
          <w:trHeight w:val="227"/>
        </w:trPr>
        <w:tc>
          <w:tcPr>
            <w:tcW w:w="5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6E3CFB" w14:textId="33BA5495" w:rsidR="004C442A" w:rsidRDefault="002E217A" w:rsidP="00163910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7</w:t>
            </w:r>
          </w:p>
        </w:tc>
        <w:tc>
          <w:tcPr>
            <w:tcW w:w="2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265B01" w14:textId="34E8C15B" w:rsidR="004C442A" w:rsidRPr="00DD2E26" w:rsidRDefault="004C442A" w:rsidP="00163910">
            <w:pPr>
              <w:rPr>
                <w:rFonts w:ascii="Corbel" w:hAnsi="Corbel"/>
                <w:color w:val="000000"/>
                <w:sz w:val="24"/>
                <w:szCs w:val="24"/>
              </w:rPr>
            </w:pPr>
            <w:r w:rsidRPr="00DD2E26">
              <w:rPr>
                <w:rFonts w:ascii="Corbel" w:hAnsi="Corbel"/>
                <w:color w:val="000000"/>
                <w:sz w:val="24"/>
                <w:szCs w:val="24"/>
              </w:rPr>
              <w:t>Miejsca pamięci w Europie Śródziemnomorskiej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7DE577" w14:textId="604E9566" w:rsidR="004C442A" w:rsidRPr="00DD2E26" w:rsidRDefault="004C442A" w:rsidP="00163910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DD2E26">
              <w:rPr>
                <w:rFonts w:ascii="Corbel" w:hAnsi="Corbel"/>
                <w:sz w:val="24"/>
                <w:szCs w:val="24"/>
              </w:rPr>
              <w:t>K_W01, K_W03,K_U01, K_U04, K_K02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D8F79A" w14:textId="41C665FC" w:rsidR="004C442A" w:rsidRPr="00DD2E26" w:rsidRDefault="004C442A" w:rsidP="00163910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DD2E26">
              <w:rPr>
                <w:rFonts w:ascii="Corbel" w:hAnsi="Corbe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9F89FD" w14:textId="77777777" w:rsidR="004C442A" w:rsidRPr="00DD2E26" w:rsidRDefault="004C442A" w:rsidP="00163910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7D8DD8" w14:textId="73435F04" w:rsidR="004C442A" w:rsidRPr="00DD2E26" w:rsidRDefault="004C442A" w:rsidP="00163910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DD2E26">
              <w:rPr>
                <w:rFonts w:ascii="Corbel" w:hAnsi="Corbel"/>
                <w:color w:val="000000"/>
                <w:sz w:val="24"/>
                <w:szCs w:val="24"/>
              </w:rPr>
              <w:t>Zaliczenie z oceną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B776A0" w14:textId="7AA120EC" w:rsidR="004C442A" w:rsidRPr="00DD2E26" w:rsidRDefault="004C442A" w:rsidP="00163910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DD2E26">
              <w:rPr>
                <w:rFonts w:ascii="Corbel" w:hAnsi="Corbel"/>
                <w:sz w:val="24"/>
                <w:szCs w:val="24"/>
              </w:rPr>
              <w:t>2</w:t>
            </w:r>
          </w:p>
        </w:tc>
      </w:tr>
      <w:tr w:rsidR="002E217A" w:rsidRPr="00DD2E26" w14:paraId="0F5FAD80" w14:textId="77777777" w:rsidTr="00784FF7">
        <w:trPr>
          <w:trHeight w:val="227"/>
        </w:trPr>
        <w:tc>
          <w:tcPr>
            <w:tcW w:w="5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F72622" w14:textId="446F4532" w:rsidR="002E217A" w:rsidRDefault="002E217A" w:rsidP="00163910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8</w:t>
            </w:r>
          </w:p>
        </w:tc>
        <w:tc>
          <w:tcPr>
            <w:tcW w:w="2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7EC908" w14:textId="1AB5BF56" w:rsidR="002E217A" w:rsidRPr="00DD2E26" w:rsidRDefault="002E217A" w:rsidP="00163910">
            <w:pPr>
              <w:rPr>
                <w:rFonts w:ascii="Corbel" w:hAnsi="Corbel"/>
                <w:color w:val="000000"/>
                <w:sz w:val="24"/>
                <w:szCs w:val="24"/>
              </w:rPr>
            </w:pPr>
            <w:r w:rsidRPr="00DD2E26">
              <w:rPr>
                <w:rFonts w:ascii="Corbel" w:hAnsi="Corbel"/>
                <w:color w:val="000000"/>
                <w:sz w:val="24"/>
                <w:szCs w:val="24"/>
              </w:rPr>
              <w:t>Miasta Europy Śródziemnomorskiej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F32899" w14:textId="4979FDEA" w:rsidR="002E217A" w:rsidRPr="00DD2E26" w:rsidRDefault="002E217A" w:rsidP="00163910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DD2E26">
              <w:rPr>
                <w:rFonts w:ascii="Corbel" w:hAnsi="Corbel"/>
                <w:sz w:val="24"/>
                <w:szCs w:val="24"/>
              </w:rPr>
              <w:t>K_W01, K_W02, K_W03, K_U03, K_U04, K_K03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69569D" w14:textId="46E6D79E" w:rsidR="002E217A" w:rsidRPr="000C518B" w:rsidRDefault="000C518B" w:rsidP="00163910">
            <w:pPr>
              <w:jc w:val="center"/>
              <w:rPr>
                <w:rFonts w:ascii="Corbel" w:hAnsi="Corbel"/>
                <w:color w:val="000000"/>
                <w:sz w:val="24"/>
                <w:szCs w:val="24"/>
                <w:highlight w:val="yellow"/>
              </w:rPr>
            </w:pPr>
            <w:r w:rsidRPr="00833974">
              <w:rPr>
                <w:rFonts w:ascii="Corbel" w:hAnsi="Corbel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2CA791" w14:textId="77777777" w:rsidR="002E217A" w:rsidRPr="00DD2E26" w:rsidRDefault="002E217A" w:rsidP="00163910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253A0B" w14:textId="1BA5A039" w:rsidR="002E217A" w:rsidRPr="00DD2E26" w:rsidRDefault="002E217A" w:rsidP="00163910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DD2E26">
              <w:rPr>
                <w:rFonts w:ascii="Corbel" w:hAnsi="Corbel"/>
                <w:color w:val="000000"/>
                <w:sz w:val="24"/>
                <w:szCs w:val="24"/>
              </w:rPr>
              <w:t>Zaliczenie z oceną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30A611" w14:textId="62AFA33B" w:rsidR="002E217A" w:rsidRPr="00DD2E26" w:rsidRDefault="000C518B" w:rsidP="00163910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833974">
              <w:rPr>
                <w:rFonts w:ascii="Corbel" w:hAnsi="Corbel"/>
                <w:sz w:val="24"/>
                <w:szCs w:val="24"/>
              </w:rPr>
              <w:t>4</w:t>
            </w:r>
          </w:p>
        </w:tc>
      </w:tr>
      <w:tr w:rsidR="002E217A" w:rsidRPr="00DD2E26" w14:paraId="087D12AB" w14:textId="77777777" w:rsidTr="00784FF7">
        <w:trPr>
          <w:trHeight w:val="227"/>
        </w:trPr>
        <w:tc>
          <w:tcPr>
            <w:tcW w:w="5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C92D3F" w14:textId="608858B8" w:rsidR="002E217A" w:rsidRDefault="002E217A" w:rsidP="00163910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9</w:t>
            </w:r>
          </w:p>
        </w:tc>
        <w:tc>
          <w:tcPr>
            <w:tcW w:w="2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D9B9AE" w14:textId="72EFAC45" w:rsidR="002E217A" w:rsidRPr="00DD2E26" w:rsidRDefault="002E217A" w:rsidP="00163910">
            <w:pPr>
              <w:rPr>
                <w:rFonts w:ascii="Corbel" w:hAnsi="Corbel"/>
                <w:color w:val="000000"/>
                <w:sz w:val="24"/>
                <w:szCs w:val="24"/>
              </w:rPr>
            </w:pPr>
            <w:r w:rsidRPr="00DD2E26">
              <w:rPr>
                <w:rFonts w:ascii="Corbel" w:hAnsi="Corbel"/>
                <w:color w:val="000000"/>
                <w:sz w:val="24"/>
                <w:szCs w:val="24"/>
              </w:rPr>
              <w:t>Obsługa turystów w krajach śródziemnomorskich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B5225A" w14:textId="6FB0C27B" w:rsidR="002E217A" w:rsidRPr="00DD2E26" w:rsidRDefault="002E217A" w:rsidP="00163910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DD2E26">
              <w:rPr>
                <w:rFonts w:ascii="Corbel" w:hAnsi="Corbel"/>
                <w:sz w:val="24"/>
                <w:szCs w:val="24"/>
              </w:rPr>
              <w:t>K_W02, K_U02, K_U06, K_U07, K_K02, K_K04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F39DE1" w14:textId="6B21ECC8" w:rsidR="002E217A" w:rsidRPr="00DD2E26" w:rsidRDefault="002E217A" w:rsidP="00163910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DD2E26">
              <w:rPr>
                <w:rFonts w:ascii="Corbel" w:hAnsi="Corbe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FC89A5" w14:textId="77777777" w:rsidR="002E217A" w:rsidRPr="00DD2E26" w:rsidRDefault="002E217A" w:rsidP="00163910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394EAB" w14:textId="0F85977D" w:rsidR="002E217A" w:rsidRPr="00DD2E26" w:rsidRDefault="002E217A" w:rsidP="00163910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DD2E26">
              <w:rPr>
                <w:rFonts w:ascii="Corbel" w:hAnsi="Corbel"/>
                <w:color w:val="000000"/>
                <w:sz w:val="24"/>
                <w:szCs w:val="24"/>
              </w:rPr>
              <w:t>Zaliczenie z oceną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8BB3CA" w14:textId="57956AC5" w:rsidR="002E217A" w:rsidRPr="00DD2E26" w:rsidRDefault="002E217A" w:rsidP="00163910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</w:t>
            </w:r>
          </w:p>
        </w:tc>
      </w:tr>
      <w:tr w:rsidR="00163910" w:rsidRPr="00DD2E26" w14:paraId="2B66D273" w14:textId="77777777" w:rsidTr="00784FF7">
        <w:trPr>
          <w:trHeight w:val="227"/>
        </w:trPr>
        <w:tc>
          <w:tcPr>
            <w:tcW w:w="5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E7F30B" w14:textId="17CBDDC1" w:rsidR="00163910" w:rsidRPr="00DD2E26" w:rsidRDefault="002E217A" w:rsidP="00163910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lastRenderedPageBreak/>
              <w:t>10</w:t>
            </w:r>
          </w:p>
        </w:tc>
        <w:tc>
          <w:tcPr>
            <w:tcW w:w="2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63F045" w14:textId="77777777" w:rsidR="00163910" w:rsidRPr="00DD2E26" w:rsidRDefault="00163910" w:rsidP="00163910">
            <w:pPr>
              <w:rPr>
                <w:rFonts w:ascii="Corbel" w:hAnsi="Corbel"/>
                <w:color w:val="000000"/>
                <w:sz w:val="24"/>
                <w:szCs w:val="24"/>
              </w:rPr>
            </w:pPr>
            <w:r w:rsidRPr="00DD2E26">
              <w:rPr>
                <w:rFonts w:ascii="Corbel" w:hAnsi="Corbel"/>
                <w:color w:val="000000"/>
                <w:sz w:val="24"/>
                <w:szCs w:val="24"/>
              </w:rPr>
              <w:t>Turystyka religijna w Europie Śródziemnomorskiej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0569E6" w14:textId="77777777" w:rsidR="00163910" w:rsidRPr="00DD2E26" w:rsidRDefault="0004523C" w:rsidP="00163910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DD2E26">
              <w:rPr>
                <w:rFonts w:ascii="Corbel" w:hAnsi="Corbel"/>
                <w:sz w:val="24"/>
                <w:szCs w:val="24"/>
              </w:rPr>
              <w:t>K_W03, K_U02, K_K03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BC666E" w14:textId="77777777" w:rsidR="00163910" w:rsidRPr="00DD2E26" w:rsidRDefault="00163910" w:rsidP="00163910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DD2E26">
              <w:rPr>
                <w:rFonts w:ascii="Corbel" w:hAnsi="Corbel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B28DE8" w14:textId="77777777" w:rsidR="00163910" w:rsidRPr="00DD2E26" w:rsidRDefault="00163910" w:rsidP="00163910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FAF889" w14:textId="3917AD78" w:rsidR="00163910" w:rsidRPr="00DD2E26" w:rsidRDefault="002721C6" w:rsidP="00163910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DD2E26">
              <w:rPr>
                <w:rFonts w:ascii="Corbel" w:hAnsi="Corbel"/>
                <w:color w:val="000000"/>
                <w:sz w:val="24"/>
                <w:szCs w:val="24"/>
              </w:rPr>
              <w:t>Zaliczenie z oceną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1D9842" w14:textId="2EF697BC" w:rsidR="00163910" w:rsidRPr="00905039" w:rsidRDefault="00905039" w:rsidP="00163910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  <w:highlight w:val="yellow"/>
              </w:rPr>
            </w:pPr>
            <w:r w:rsidRPr="00833974">
              <w:rPr>
                <w:rFonts w:ascii="Corbel" w:hAnsi="Corbel"/>
                <w:sz w:val="24"/>
                <w:szCs w:val="24"/>
              </w:rPr>
              <w:t>4</w:t>
            </w:r>
          </w:p>
        </w:tc>
      </w:tr>
      <w:tr w:rsidR="00163910" w:rsidRPr="00DD2E26" w14:paraId="6427BE62" w14:textId="77777777" w:rsidTr="00784FF7">
        <w:trPr>
          <w:trHeight w:val="227"/>
        </w:trPr>
        <w:tc>
          <w:tcPr>
            <w:tcW w:w="5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A461A4" w14:textId="3C0A0F89" w:rsidR="00163910" w:rsidRPr="00DD2E26" w:rsidRDefault="002E217A" w:rsidP="00163910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11</w:t>
            </w:r>
          </w:p>
        </w:tc>
        <w:tc>
          <w:tcPr>
            <w:tcW w:w="2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429E95" w14:textId="4D824FED" w:rsidR="00163910" w:rsidRPr="00DD2E26" w:rsidRDefault="00163910" w:rsidP="00163910">
            <w:pPr>
              <w:rPr>
                <w:rFonts w:ascii="Corbel" w:hAnsi="Corbel"/>
                <w:color w:val="000000"/>
                <w:sz w:val="24"/>
                <w:szCs w:val="24"/>
              </w:rPr>
            </w:pPr>
            <w:r w:rsidRPr="00DD2E26">
              <w:rPr>
                <w:rFonts w:ascii="Corbel" w:hAnsi="Corbel"/>
                <w:color w:val="000000"/>
                <w:sz w:val="24"/>
                <w:szCs w:val="24"/>
              </w:rPr>
              <w:t>Turystyka muzealna</w:t>
            </w:r>
            <w:r w:rsidR="00142353">
              <w:rPr>
                <w:rFonts w:ascii="Corbel" w:hAnsi="Corbel"/>
                <w:color w:val="000000"/>
                <w:sz w:val="24"/>
                <w:szCs w:val="24"/>
              </w:rPr>
              <w:t xml:space="preserve"> w Europie Śródziemnomorskiej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CA70F9" w14:textId="77777777" w:rsidR="00163910" w:rsidRPr="00DD2E26" w:rsidRDefault="00062C81" w:rsidP="00163910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DD2E26">
              <w:rPr>
                <w:rFonts w:ascii="Corbel" w:hAnsi="Corbel"/>
                <w:sz w:val="24"/>
                <w:szCs w:val="24"/>
              </w:rPr>
              <w:t>K_W01, K_W02, K_W03, K_W05, K_U01, K_U04, K_K01, K_K02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5CFF28" w14:textId="77777777" w:rsidR="00163910" w:rsidRPr="00DD2E26" w:rsidRDefault="00163910" w:rsidP="00163910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DD2E26">
              <w:rPr>
                <w:rFonts w:ascii="Corbel" w:hAnsi="Corbel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B5A7BA" w14:textId="77777777" w:rsidR="00163910" w:rsidRPr="00DD2E26" w:rsidRDefault="00163910" w:rsidP="00163910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F070B2" w14:textId="77777777" w:rsidR="00163910" w:rsidRPr="00DD2E26" w:rsidRDefault="00163910" w:rsidP="00163910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DD2E26">
              <w:rPr>
                <w:rFonts w:ascii="Corbel" w:hAnsi="Corbel"/>
                <w:color w:val="000000"/>
                <w:sz w:val="24"/>
                <w:szCs w:val="24"/>
              </w:rPr>
              <w:t>Zaliczenie z oceną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204C9C" w14:textId="4173C9AC" w:rsidR="00163910" w:rsidRPr="00DD2E26" w:rsidRDefault="00A072C2" w:rsidP="00163910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5</w:t>
            </w:r>
          </w:p>
        </w:tc>
      </w:tr>
      <w:tr w:rsidR="004C442A" w:rsidRPr="00DD2E26" w14:paraId="5FED48D8" w14:textId="77777777" w:rsidTr="00784FF7">
        <w:trPr>
          <w:trHeight w:val="227"/>
        </w:trPr>
        <w:tc>
          <w:tcPr>
            <w:tcW w:w="5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A00526" w14:textId="21DE4D3F" w:rsidR="004C442A" w:rsidRDefault="004C442A" w:rsidP="00163910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12</w:t>
            </w:r>
          </w:p>
        </w:tc>
        <w:tc>
          <w:tcPr>
            <w:tcW w:w="2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F25A05" w14:textId="1FDE636F" w:rsidR="004C442A" w:rsidRPr="00DD2E26" w:rsidRDefault="004C442A" w:rsidP="00163910">
            <w:pPr>
              <w:rPr>
                <w:rFonts w:ascii="Corbel" w:hAnsi="Corbel"/>
                <w:color w:val="000000"/>
                <w:sz w:val="24"/>
                <w:szCs w:val="24"/>
              </w:rPr>
            </w:pPr>
            <w:r w:rsidRPr="00DD2E26">
              <w:rPr>
                <w:rFonts w:ascii="Corbel" w:hAnsi="Corbel"/>
                <w:color w:val="000000"/>
                <w:sz w:val="24"/>
                <w:szCs w:val="24"/>
              </w:rPr>
              <w:t>Warsztaty</w:t>
            </w:r>
            <w:r w:rsidR="000E6C33">
              <w:rPr>
                <w:rFonts w:ascii="Corbel" w:hAnsi="Corbel"/>
                <w:color w:val="000000"/>
                <w:sz w:val="24"/>
                <w:szCs w:val="24"/>
              </w:rPr>
              <w:t xml:space="preserve"> </w:t>
            </w:r>
            <w:r w:rsidRPr="00DD2E26">
              <w:rPr>
                <w:rFonts w:ascii="Corbel" w:hAnsi="Corbel"/>
                <w:color w:val="000000"/>
                <w:sz w:val="24"/>
                <w:szCs w:val="24"/>
              </w:rPr>
              <w:t>specjalnościowe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745C24" w14:textId="6595FF57" w:rsidR="004C442A" w:rsidRPr="00DD2E26" w:rsidRDefault="004C442A" w:rsidP="00163910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DD2E26">
              <w:rPr>
                <w:rFonts w:ascii="Corbel" w:hAnsi="Corbel"/>
                <w:sz w:val="24"/>
                <w:szCs w:val="24"/>
              </w:rPr>
              <w:t>K_W02, K_U02, K_U07, K_K02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FFA140" w14:textId="467186BE" w:rsidR="004C442A" w:rsidRPr="00DD2E26" w:rsidRDefault="004C442A" w:rsidP="00163910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DD2E26">
              <w:rPr>
                <w:rFonts w:ascii="Corbel" w:hAnsi="Corbe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D9FBBA" w14:textId="77777777" w:rsidR="004C442A" w:rsidRPr="00DD2E26" w:rsidRDefault="004C442A" w:rsidP="00163910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9AE291" w14:textId="0C4B1492" w:rsidR="004C442A" w:rsidRPr="00DD2E26" w:rsidRDefault="004C442A" w:rsidP="00163910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DD2E26">
              <w:rPr>
                <w:rFonts w:ascii="Corbel" w:hAnsi="Corbel"/>
                <w:color w:val="000000"/>
                <w:sz w:val="24"/>
                <w:szCs w:val="24"/>
              </w:rPr>
              <w:t>Zaliczenie z oceną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F29FE6" w14:textId="46BF2EA0" w:rsidR="004C442A" w:rsidRPr="00DD2E26" w:rsidRDefault="000E6C33" w:rsidP="00163910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</w:t>
            </w:r>
          </w:p>
        </w:tc>
      </w:tr>
      <w:tr w:rsidR="00EB376C" w:rsidRPr="00DD2E26" w14:paraId="18AD0537" w14:textId="77777777" w:rsidTr="00784FF7">
        <w:trPr>
          <w:trHeight w:val="227"/>
        </w:trPr>
        <w:tc>
          <w:tcPr>
            <w:tcW w:w="5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DB244E" w14:textId="77777777" w:rsidR="00EB376C" w:rsidRPr="00DD2E26" w:rsidRDefault="00EB376C" w:rsidP="00EB376C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0CB508" w14:textId="77777777" w:rsidR="00EB376C" w:rsidRPr="00DD2E26" w:rsidRDefault="00EB376C" w:rsidP="00EB376C">
            <w:pPr>
              <w:rPr>
                <w:rFonts w:ascii="Corbel" w:hAnsi="Corbel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89AE93" w14:textId="77777777" w:rsidR="00EB376C" w:rsidRPr="00DD2E26" w:rsidRDefault="00EB376C" w:rsidP="00EB376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FB1FDC" w14:textId="571C35D9" w:rsidR="00EB376C" w:rsidRPr="00833974" w:rsidRDefault="002E217A" w:rsidP="00EB376C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833974">
              <w:rPr>
                <w:rFonts w:ascii="Corbel" w:hAnsi="Corbel" w:cs="TimesNewRomanPSMT"/>
                <w:sz w:val="24"/>
                <w:szCs w:val="24"/>
              </w:rPr>
              <w:t xml:space="preserve">Σ </w:t>
            </w:r>
            <w:r w:rsidR="000E6C33" w:rsidRPr="00833974">
              <w:rPr>
                <w:rFonts w:ascii="Corbel" w:hAnsi="Corbel" w:cs="TimesNewRomanPSMT"/>
                <w:sz w:val="24"/>
                <w:szCs w:val="24"/>
              </w:rPr>
              <w:t>5</w:t>
            </w:r>
            <w:r w:rsidR="00DB4315">
              <w:rPr>
                <w:rFonts w:ascii="Corbel" w:hAnsi="Corbel" w:cs="TimesNewRomanPSMT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020854" w14:textId="4779F5FB" w:rsidR="00EB376C" w:rsidRPr="00DD2E26" w:rsidRDefault="00EB376C" w:rsidP="00EB376C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DD2E26">
              <w:rPr>
                <w:rFonts w:ascii="Corbel" w:hAnsi="Corbel" w:cs="TimesNewRomanPSMT"/>
                <w:sz w:val="24"/>
                <w:szCs w:val="24"/>
              </w:rPr>
              <w:t>Σ</w:t>
            </w:r>
            <w:r w:rsidR="007B0F12">
              <w:rPr>
                <w:rFonts w:ascii="Corbel" w:hAnsi="Corbel" w:cs="TimesNewRomanPSMT"/>
                <w:sz w:val="24"/>
                <w:szCs w:val="24"/>
              </w:rPr>
              <w:t xml:space="preserve"> -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0623FB" w14:textId="77777777" w:rsidR="00EB376C" w:rsidRPr="00DD2E26" w:rsidRDefault="00EB376C" w:rsidP="00EB376C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9F2721" w14:textId="7D4BF394" w:rsidR="00EB376C" w:rsidRPr="00DD2E26" w:rsidRDefault="00EB376C" w:rsidP="00EB376C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DD2E26">
              <w:rPr>
                <w:rFonts w:ascii="Corbel" w:hAnsi="Corbel" w:cs="TimesNewRomanPSMT"/>
                <w:sz w:val="24"/>
                <w:szCs w:val="24"/>
              </w:rPr>
              <w:t>Σ</w:t>
            </w:r>
            <w:r w:rsidR="002E217A">
              <w:rPr>
                <w:rFonts w:ascii="Corbel" w:hAnsi="Corbel" w:cs="TimesNewRomanPSMT"/>
                <w:sz w:val="24"/>
                <w:szCs w:val="24"/>
              </w:rPr>
              <w:t xml:space="preserve"> </w:t>
            </w:r>
            <w:r w:rsidR="00DB4315">
              <w:rPr>
                <w:rFonts w:ascii="Corbel" w:hAnsi="Corbel" w:cs="TimesNewRomanPSMT"/>
                <w:sz w:val="24"/>
                <w:szCs w:val="24"/>
              </w:rPr>
              <w:t>43</w:t>
            </w:r>
          </w:p>
        </w:tc>
      </w:tr>
      <w:tr w:rsidR="00EB376C" w:rsidRPr="00DD2E26" w14:paraId="54BF28D0" w14:textId="77777777" w:rsidTr="008A7EBF">
        <w:trPr>
          <w:trHeight w:val="227"/>
        </w:trPr>
        <w:tc>
          <w:tcPr>
            <w:tcW w:w="50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ADDBEF" w14:textId="77777777" w:rsidR="00EB376C" w:rsidRPr="00DD2E26" w:rsidRDefault="00EB376C" w:rsidP="00EB376C">
            <w:pPr>
              <w:tabs>
                <w:tab w:val="left" w:leader="dot" w:pos="3969"/>
              </w:tabs>
              <w:rPr>
                <w:rFonts w:ascii="Corbel" w:hAnsi="Corbel"/>
                <w:b/>
                <w:sz w:val="24"/>
                <w:szCs w:val="24"/>
              </w:rPr>
            </w:pPr>
            <w:r w:rsidRPr="00DD2E26">
              <w:rPr>
                <w:rFonts w:ascii="Corbel" w:hAnsi="Corbel"/>
                <w:b/>
                <w:sz w:val="24"/>
                <w:szCs w:val="24"/>
              </w:rPr>
              <w:t>Razem (suma uwzględnia przedmioty dla jednej specjalności/ jednej ścieżki kształcenia)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DB2834" w14:textId="77777777" w:rsidR="00EB376C" w:rsidRPr="00833974" w:rsidRDefault="00EB376C" w:rsidP="00EB376C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  <w:p w14:paraId="3AA23E90" w14:textId="5F036239" w:rsidR="00EB376C" w:rsidRPr="00833974" w:rsidRDefault="00EB376C" w:rsidP="00DD0118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833974">
              <w:rPr>
                <w:rFonts w:ascii="Corbel" w:hAnsi="Corbel" w:cs="TimesNewRomanPSMT"/>
                <w:sz w:val="24"/>
                <w:szCs w:val="24"/>
              </w:rPr>
              <w:t xml:space="preserve">Σ </w:t>
            </w:r>
            <w:r w:rsidR="008F6AF3" w:rsidRPr="00833974">
              <w:rPr>
                <w:rFonts w:ascii="Corbel" w:hAnsi="Corbel" w:cs="TimesNewRomanPSMT"/>
                <w:sz w:val="24"/>
                <w:szCs w:val="24"/>
              </w:rPr>
              <w:t>1</w:t>
            </w:r>
            <w:r w:rsidR="00905039" w:rsidRPr="00833974">
              <w:rPr>
                <w:rFonts w:ascii="Corbel" w:hAnsi="Corbel" w:cs="TimesNewRomanPSMT"/>
                <w:sz w:val="24"/>
                <w:szCs w:val="24"/>
              </w:rPr>
              <w:t>900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46F4D3" w14:textId="77777777" w:rsidR="00EB376C" w:rsidRPr="00DD2E26" w:rsidRDefault="00EB376C" w:rsidP="00EB376C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  <w:p w14:paraId="262B2CAE" w14:textId="2CDE8031" w:rsidR="00EB376C" w:rsidRPr="00DD2E26" w:rsidRDefault="00EB376C" w:rsidP="00EB376C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DD2E26">
              <w:rPr>
                <w:rFonts w:ascii="Corbel" w:hAnsi="Corbel" w:cs="TimesNewRomanPSMT"/>
                <w:sz w:val="24"/>
                <w:szCs w:val="24"/>
              </w:rPr>
              <w:t>Σ</w:t>
            </w:r>
            <w:r w:rsidR="007B0F12">
              <w:rPr>
                <w:rFonts w:ascii="Corbel" w:hAnsi="Corbel" w:cs="TimesNewRomanPSMT"/>
                <w:sz w:val="24"/>
                <w:szCs w:val="24"/>
              </w:rPr>
              <w:t xml:space="preserve"> -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5DC396" w14:textId="77777777" w:rsidR="00EB376C" w:rsidRPr="00DD2E26" w:rsidRDefault="00EB376C" w:rsidP="00EB376C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  <w:p w14:paraId="65252A0E" w14:textId="77777777" w:rsidR="00EB376C" w:rsidRPr="00DD2E26" w:rsidRDefault="00EB376C" w:rsidP="00EB376C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CB4FBF" w14:textId="77777777" w:rsidR="00EB376C" w:rsidRPr="00DD2E26" w:rsidRDefault="00EB376C" w:rsidP="00EB376C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</w:p>
          <w:p w14:paraId="5BBF4B78" w14:textId="61F39B40" w:rsidR="00EB376C" w:rsidRPr="00DD2E26" w:rsidRDefault="006C5EB1" w:rsidP="00EB376C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Σ 1</w:t>
            </w:r>
            <w:r w:rsidR="00562046">
              <w:rPr>
                <w:rFonts w:ascii="Corbel" w:hAnsi="Corbel" w:cs="TimesNewRomanPSMT"/>
                <w:sz w:val="24"/>
                <w:szCs w:val="24"/>
              </w:rPr>
              <w:t>74</w:t>
            </w:r>
          </w:p>
        </w:tc>
      </w:tr>
      <w:tr w:rsidR="00EB376C" w:rsidRPr="00DD2E26" w14:paraId="527190EB" w14:textId="77777777" w:rsidTr="007B4B81">
        <w:trPr>
          <w:trHeight w:val="227"/>
        </w:trPr>
        <w:tc>
          <w:tcPr>
            <w:tcW w:w="1003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8D94D2" w14:textId="77777777" w:rsidR="00EB376C" w:rsidRPr="00DD2E26" w:rsidRDefault="00EB376C" w:rsidP="00EB376C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DD2E26">
              <w:rPr>
                <w:rFonts w:ascii="Corbel" w:hAnsi="Corbel"/>
                <w:color w:val="000000"/>
                <w:sz w:val="24"/>
                <w:szCs w:val="24"/>
              </w:rPr>
              <w:t>Grupa przedmiotów kierunkowych do wyboru/ specjalność/ ścieżka kształcenia w zakresie</w:t>
            </w:r>
          </w:p>
          <w:p w14:paraId="06930D4A" w14:textId="728C6B2F" w:rsidR="00EB376C" w:rsidRPr="00DD2E26" w:rsidRDefault="00EB376C" w:rsidP="00EB376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DD2E26">
              <w:rPr>
                <w:rFonts w:ascii="Corbel" w:hAnsi="Corbel"/>
                <w:color w:val="000000"/>
                <w:sz w:val="24"/>
                <w:szCs w:val="24"/>
              </w:rPr>
              <w:t>Turystyk</w:t>
            </w:r>
            <w:r w:rsidR="00DD3443">
              <w:rPr>
                <w:rFonts w:ascii="Corbel" w:hAnsi="Corbel"/>
                <w:color w:val="000000"/>
                <w:sz w:val="24"/>
                <w:szCs w:val="24"/>
              </w:rPr>
              <w:t>a</w:t>
            </w:r>
            <w:r w:rsidRPr="00DD2E26">
              <w:rPr>
                <w:rFonts w:ascii="Corbel" w:hAnsi="Corbel"/>
                <w:color w:val="000000"/>
                <w:sz w:val="24"/>
                <w:szCs w:val="24"/>
              </w:rPr>
              <w:t xml:space="preserve"> Kulturow</w:t>
            </w:r>
            <w:r w:rsidR="00DD3443">
              <w:rPr>
                <w:rFonts w:ascii="Corbel" w:hAnsi="Corbel"/>
                <w:color w:val="000000"/>
                <w:sz w:val="24"/>
                <w:szCs w:val="24"/>
              </w:rPr>
              <w:t>a</w:t>
            </w:r>
            <w:r w:rsidRPr="00DD2E26">
              <w:rPr>
                <w:rFonts w:ascii="Corbel" w:hAnsi="Corbel"/>
                <w:color w:val="000000"/>
                <w:sz w:val="24"/>
                <w:szCs w:val="24"/>
              </w:rPr>
              <w:t xml:space="preserve"> Regionu Karpackiego </w:t>
            </w:r>
          </w:p>
        </w:tc>
      </w:tr>
      <w:tr w:rsidR="00EB376C" w:rsidRPr="00DD2E26" w14:paraId="16EE7AB2" w14:textId="77777777" w:rsidTr="00784FF7">
        <w:trPr>
          <w:trHeight w:val="227"/>
        </w:trPr>
        <w:tc>
          <w:tcPr>
            <w:tcW w:w="5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D17AAF" w14:textId="77777777" w:rsidR="00EB376C" w:rsidRPr="00DD2E26" w:rsidRDefault="00FB4C62" w:rsidP="00EB376C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1</w:t>
            </w:r>
          </w:p>
        </w:tc>
        <w:tc>
          <w:tcPr>
            <w:tcW w:w="2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5C7A52" w14:textId="12C6AC6F" w:rsidR="00EB376C" w:rsidRPr="00DD2E26" w:rsidRDefault="00EB376C" w:rsidP="00EB376C">
            <w:pPr>
              <w:rPr>
                <w:rFonts w:ascii="Corbel" w:hAnsi="Corbel"/>
                <w:color w:val="000000"/>
                <w:sz w:val="24"/>
                <w:szCs w:val="24"/>
              </w:rPr>
            </w:pPr>
            <w:r w:rsidRPr="000835ED">
              <w:rPr>
                <w:rFonts w:ascii="Corbel" w:hAnsi="Corbel"/>
                <w:sz w:val="24"/>
                <w:szCs w:val="24"/>
              </w:rPr>
              <w:t>Turystyka</w:t>
            </w:r>
            <w:r w:rsidR="00C00192">
              <w:rPr>
                <w:rFonts w:ascii="Corbel" w:hAnsi="Corbel"/>
                <w:sz w:val="24"/>
                <w:szCs w:val="24"/>
              </w:rPr>
              <w:t xml:space="preserve"> r</w:t>
            </w:r>
            <w:r w:rsidR="000835ED" w:rsidRPr="000835ED">
              <w:rPr>
                <w:rFonts w:ascii="Corbel" w:hAnsi="Corbel"/>
                <w:sz w:val="24"/>
                <w:szCs w:val="24"/>
              </w:rPr>
              <w:t xml:space="preserve">egionu </w:t>
            </w:r>
            <w:r w:rsidR="00C00192">
              <w:rPr>
                <w:rFonts w:ascii="Corbel" w:hAnsi="Corbel"/>
                <w:sz w:val="24"/>
                <w:szCs w:val="24"/>
              </w:rPr>
              <w:t>k</w:t>
            </w:r>
            <w:r w:rsidRPr="000835ED">
              <w:rPr>
                <w:rFonts w:ascii="Corbel" w:hAnsi="Corbel"/>
                <w:sz w:val="24"/>
                <w:szCs w:val="24"/>
              </w:rPr>
              <w:t>arpa</w:t>
            </w:r>
            <w:r w:rsidR="000835ED" w:rsidRPr="000835ED">
              <w:rPr>
                <w:rFonts w:ascii="Corbel" w:hAnsi="Corbel"/>
                <w:sz w:val="24"/>
                <w:szCs w:val="24"/>
              </w:rPr>
              <w:t>ckiego</w:t>
            </w:r>
            <w:r w:rsidRPr="000835ED">
              <w:rPr>
                <w:rFonts w:ascii="Corbel" w:hAnsi="Corbel"/>
                <w:sz w:val="24"/>
                <w:szCs w:val="24"/>
              </w:rPr>
              <w:t xml:space="preserve">  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CD611A" w14:textId="06046516" w:rsidR="00EB376C" w:rsidRPr="00DD2E26" w:rsidRDefault="00A373FE" w:rsidP="002E217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DD2E26">
              <w:rPr>
                <w:rFonts w:ascii="Corbel" w:hAnsi="Corbel"/>
                <w:sz w:val="24"/>
                <w:szCs w:val="24"/>
              </w:rPr>
              <w:t>K_W01, K_W02, K_W05, K_U01, K_U03, K_K02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12D699" w14:textId="141999A8" w:rsidR="00EB376C" w:rsidRPr="00DD2E26" w:rsidRDefault="002E217A" w:rsidP="00EB376C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>
              <w:rPr>
                <w:rFonts w:ascii="Corbel" w:hAnsi="Corbel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BF6F3E" w14:textId="77777777" w:rsidR="00EB376C" w:rsidRPr="00DD2E26" w:rsidRDefault="00EB376C" w:rsidP="00EB376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1B7831" w14:textId="79E5B4FA" w:rsidR="00EB376C" w:rsidRPr="00DD2E26" w:rsidRDefault="002E217A" w:rsidP="00EB376C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>
              <w:rPr>
                <w:rFonts w:ascii="Corbel" w:hAnsi="Corbel"/>
                <w:color w:val="000000"/>
                <w:sz w:val="24"/>
                <w:szCs w:val="24"/>
              </w:rPr>
              <w:t>Egzamin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DE9B09" w14:textId="2AF27742" w:rsidR="00EB376C" w:rsidRPr="00DD2E26" w:rsidRDefault="00C00192" w:rsidP="00EB376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6</w:t>
            </w:r>
          </w:p>
        </w:tc>
      </w:tr>
      <w:tr w:rsidR="00EB376C" w:rsidRPr="00DD2E26" w14:paraId="4BA15A0D" w14:textId="77777777" w:rsidTr="00784FF7">
        <w:trPr>
          <w:trHeight w:val="227"/>
        </w:trPr>
        <w:tc>
          <w:tcPr>
            <w:tcW w:w="5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E5AAA5" w14:textId="77777777" w:rsidR="00EB376C" w:rsidRPr="00DD2E26" w:rsidRDefault="00FB4C62" w:rsidP="00EB376C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2</w:t>
            </w:r>
          </w:p>
        </w:tc>
        <w:tc>
          <w:tcPr>
            <w:tcW w:w="2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D06DAE" w14:textId="71A6BB2E" w:rsidR="00EB376C" w:rsidRPr="00DD2E26" w:rsidRDefault="00EB376C" w:rsidP="00EB376C">
            <w:pPr>
              <w:rPr>
                <w:rFonts w:ascii="Corbel" w:hAnsi="Corbel"/>
                <w:color w:val="000000"/>
                <w:sz w:val="24"/>
                <w:szCs w:val="24"/>
              </w:rPr>
            </w:pPr>
            <w:r w:rsidRPr="00DD2E26">
              <w:rPr>
                <w:rFonts w:ascii="Corbel" w:hAnsi="Corbel"/>
                <w:color w:val="000000"/>
                <w:sz w:val="24"/>
                <w:szCs w:val="24"/>
              </w:rPr>
              <w:t>Geografia Karpat</w:t>
            </w:r>
            <w:r w:rsidR="002E217A">
              <w:rPr>
                <w:rFonts w:ascii="Corbel" w:hAnsi="Corbel"/>
                <w:color w:val="000000"/>
                <w:sz w:val="24"/>
                <w:szCs w:val="24"/>
              </w:rPr>
              <w:t xml:space="preserve"> i turystyka górska</w:t>
            </w:r>
            <w:r w:rsidRPr="00DD2E26">
              <w:rPr>
                <w:rFonts w:ascii="Corbel" w:hAnsi="Corbel"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0CA212" w14:textId="145DC78C" w:rsidR="00EB376C" w:rsidRPr="00DD2E26" w:rsidRDefault="00A373FE" w:rsidP="00EB376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DD2E26">
              <w:rPr>
                <w:rFonts w:ascii="Corbel" w:hAnsi="Corbel"/>
                <w:sz w:val="24"/>
                <w:szCs w:val="24"/>
              </w:rPr>
              <w:t>K_W01, K_W02, K_W</w:t>
            </w:r>
            <w:r w:rsidR="002E217A">
              <w:rPr>
                <w:rFonts w:ascii="Corbel" w:hAnsi="Corbel"/>
                <w:sz w:val="24"/>
                <w:szCs w:val="24"/>
              </w:rPr>
              <w:t>03, K_U01, K_U03, K_U04, K_K01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B28207" w14:textId="542C9E19" w:rsidR="00EB376C" w:rsidRPr="00DD2E26" w:rsidRDefault="00DB4315" w:rsidP="00EB376C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>
              <w:rPr>
                <w:rFonts w:ascii="Corbel" w:hAnsi="Corbe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331930" w14:textId="77777777" w:rsidR="00EB376C" w:rsidRPr="00DD2E26" w:rsidRDefault="00EB376C" w:rsidP="00EB376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5A2DB1" w14:textId="77777777" w:rsidR="00EB376C" w:rsidRPr="00DD2E26" w:rsidRDefault="00EB376C" w:rsidP="00EB376C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DD2E26">
              <w:rPr>
                <w:rFonts w:ascii="Corbel" w:hAnsi="Corbel"/>
                <w:color w:val="000000"/>
                <w:sz w:val="24"/>
                <w:szCs w:val="24"/>
              </w:rPr>
              <w:t>Zaliczenie z oceną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979E50" w14:textId="53CE0EDE" w:rsidR="00EB376C" w:rsidRPr="00DD2E26" w:rsidRDefault="00DB4315" w:rsidP="00EB376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</w:t>
            </w:r>
          </w:p>
        </w:tc>
      </w:tr>
      <w:tr w:rsidR="00EB376C" w:rsidRPr="00DD2E26" w14:paraId="147A945A" w14:textId="77777777" w:rsidTr="00784FF7">
        <w:trPr>
          <w:trHeight w:val="227"/>
        </w:trPr>
        <w:tc>
          <w:tcPr>
            <w:tcW w:w="5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2D22D1" w14:textId="35469448" w:rsidR="00EB376C" w:rsidRPr="00DD2E26" w:rsidRDefault="002E217A" w:rsidP="00EB376C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3</w:t>
            </w:r>
          </w:p>
        </w:tc>
        <w:tc>
          <w:tcPr>
            <w:tcW w:w="2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9D8E88" w14:textId="0C8147A9" w:rsidR="00EB376C" w:rsidRPr="00DD2E26" w:rsidRDefault="00EB376C" w:rsidP="00EB376C">
            <w:pPr>
              <w:rPr>
                <w:rFonts w:ascii="Corbel" w:hAnsi="Corbel"/>
                <w:color w:val="000000"/>
                <w:sz w:val="24"/>
                <w:szCs w:val="24"/>
              </w:rPr>
            </w:pPr>
            <w:r w:rsidRPr="00DD2E26">
              <w:rPr>
                <w:rFonts w:ascii="Corbel" w:hAnsi="Corbel"/>
                <w:color w:val="000000"/>
                <w:sz w:val="24"/>
                <w:szCs w:val="24"/>
              </w:rPr>
              <w:t xml:space="preserve">Szlaki tematyczne </w:t>
            </w:r>
            <w:r w:rsidR="003C7A30">
              <w:rPr>
                <w:rFonts w:ascii="Corbel" w:hAnsi="Corbel"/>
                <w:color w:val="000000"/>
                <w:sz w:val="24"/>
                <w:szCs w:val="24"/>
              </w:rPr>
              <w:t xml:space="preserve">w </w:t>
            </w:r>
            <w:r w:rsidRPr="00DD2E26">
              <w:rPr>
                <w:rFonts w:ascii="Corbel" w:hAnsi="Corbel"/>
                <w:color w:val="000000"/>
                <w:sz w:val="24"/>
                <w:szCs w:val="24"/>
              </w:rPr>
              <w:t>region</w:t>
            </w:r>
            <w:r w:rsidR="003C7A30">
              <w:rPr>
                <w:rFonts w:ascii="Corbel" w:hAnsi="Corbel"/>
                <w:color w:val="000000"/>
                <w:sz w:val="24"/>
                <w:szCs w:val="24"/>
              </w:rPr>
              <w:t>ie</w:t>
            </w:r>
            <w:r w:rsidRPr="00DD2E26">
              <w:rPr>
                <w:rFonts w:ascii="Corbel" w:hAnsi="Corbel"/>
                <w:color w:val="000000"/>
                <w:sz w:val="24"/>
                <w:szCs w:val="24"/>
              </w:rPr>
              <w:t xml:space="preserve"> karpacki</w:t>
            </w:r>
            <w:r w:rsidR="003C7A30">
              <w:rPr>
                <w:rFonts w:ascii="Corbel" w:hAnsi="Corbel"/>
                <w:color w:val="000000"/>
                <w:sz w:val="24"/>
                <w:szCs w:val="24"/>
              </w:rPr>
              <w:t>m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71D2BE" w14:textId="77777777" w:rsidR="00EB376C" w:rsidRPr="00DD2E26" w:rsidRDefault="0004523C" w:rsidP="00EB376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DD2E26">
              <w:rPr>
                <w:rFonts w:ascii="Corbel" w:hAnsi="Corbel"/>
                <w:sz w:val="24"/>
                <w:szCs w:val="24"/>
              </w:rPr>
              <w:t>K_W03, K_U02, K_K03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AEACF8" w14:textId="69C5428C" w:rsidR="00EB376C" w:rsidRPr="00DD2E26" w:rsidRDefault="00C00192" w:rsidP="00EB376C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>
              <w:rPr>
                <w:rFonts w:ascii="Corbel" w:hAnsi="Corbel"/>
                <w:color w:val="000000"/>
                <w:sz w:val="24"/>
                <w:szCs w:val="24"/>
              </w:rPr>
              <w:t>3</w:t>
            </w:r>
            <w:r w:rsidR="00EB376C" w:rsidRPr="00DD2E26">
              <w:rPr>
                <w:rFonts w:ascii="Corbel" w:hAnsi="Corbe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2EA028" w14:textId="77777777" w:rsidR="00EB376C" w:rsidRPr="00DD2E26" w:rsidRDefault="00EB376C" w:rsidP="00EB376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C2CDF7" w14:textId="77777777" w:rsidR="00EB376C" w:rsidRPr="00DD2E26" w:rsidRDefault="00EB376C" w:rsidP="00EB376C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DD2E26">
              <w:rPr>
                <w:rFonts w:ascii="Corbel" w:hAnsi="Corbel"/>
                <w:color w:val="000000"/>
                <w:sz w:val="24"/>
                <w:szCs w:val="24"/>
              </w:rPr>
              <w:t>Zaliczenie z oceną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642F61" w14:textId="76FF761B" w:rsidR="00EB376C" w:rsidRPr="00DD2E26" w:rsidRDefault="00905039" w:rsidP="00EB376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833974">
              <w:rPr>
                <w:rFonts w:ascii="Corbel" w:hAnsi="Corbel"/>
                <w:sz w:val="24"/>
                <w:szCs w:val="24"/>
              </w:rPr>
              <w:t>2</w:t>
            </w:r>
          </w:p>
        </w:tc>
      </w:tr>
      <w:tr w:rsidR="002E217A" w:rsidRPr="00DD2E26" w14:paraId="4414C661" w14:textId="77777777" w:rsidTr="00784FF7">
        <w:trPr>
          <w:trHeight w:val="227"/>
        </w:trPr>
        <w:tc>
          <w:tcPr>
            <w:tcW w:w="5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F2A762" w14:textId="5FA62B6C" w:rsidR="002E217A" w:rsidRDefault="002E217A" w:rsidP="00EB376C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4</w:t>
            </w:r>
          </w:p>
        </w:tc>
        <w:tc>
          <w:tcPr>
            <w:tcW w:w="2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0C4E10" w14:textId="4FF9D7B4" w:rsidR="002E217A" w:rsidRPr="00DD2E26" w:rsidRDefault="002E217A" w:rsidP="00EB376C">
            <w:pPr>
              <w:rPr>
                <w:rFonts w:ascii="Corbel" w:hAnsi="Corbel"/>
                <w:color w:val="000000"/>
                <w:sz w:val="24"/>
                <w:szCs w:val="24"/>
              </w:rPr>
            </w:pPr>
            <w:r w:rsidRPr="00DD2E26">
              <w:rPr>
                <w:rFonts w:ascii="Corbel" w:hAnsi="Corbel"/>
                <w:color w:val="000000"/>
                <w:sz w:val="24"/>
                <w:szCs w:val="24"/>
              </w:rPr>
              <w:t xml:space="preserve">Historia ziem regionu karpackiego  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1BB892" w14:textId="3ED4E31A" w:rsidR="002E217A" w:rsidRPr="00DD2E26" w:rsidRDefault="002E217A" w:rsidP="00062C8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DD2E26">
              <w:rPr>
                <w:rFonts w:ascii="Corbel" w:hAnsi="Corbel"/>
                <w:sz w:val="24"/>
                <w:szCs w:val="24"/>
              </w:rPr>
              <w:t>K_W01, K_U01, K_U04, K_K01, K_K02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847D27" w14:textId="4612A2A3" w:rsidR="002E217A" w:rsidRPr="00DD2E26" w:rsidRDefault="00905039" w:rsidP="00EB376C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833974">
              <w:rPr>
                <w:rFonts w:ascii="Corbel" w:hAnsi="Corbel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C1F8EA" w14:textId="77777777" w:rsidR="002E217A" w:rsidRPr="00DD2E26" w:rsidRDefault="002E217A" w:rsidP="00EB376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77083E" w14:textId="48A0B313" w:rsidR="002E217A" w:rsidRPr="00DD2E26" w:rsidRDefault="002E217A" w:rsidP="00EB376C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DD2E26">
              <w:rPr>
                <w:rFonts w:ascii="Corbel" w:hAnsi="Corbel"/>
                <w:color w:val="000000"/>
                <w:sz w:val="24"/>
                <w:szCs w:val="24"/>
              </w:rPr>
              <w:t>Zaliczenie z oceną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840731" w14:textId="22E378D5" w:rsidR="002E217A" w:rsidRPr="00DD2E26" w:rsidRDefault="00905039" w:rsidP="00EB376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833974">
              <w:rPr>
                <w:rFonts w:ascii="Corbel" w:hAnsi="Corbel"/>
                <w:sz w:val="24"/>
                <w:szCs w:val="24"/>
              </w:rPr>
              <w:t>4</w:t>
            </w:r>
          </w:p>
        </w:tc>
      </w:tr>
      <w:tr w:rsidR="00EB376C" w:rsidRPr="00DD2E26" w14:paraId="594E3A52" w14:textId="77777777" w:rsidTr="00784FF7">
        <w:trPr>
          <w:trHeight w:val="227"/>
        </w:trPr>
        <w:tc>
          <w:tcPr>
            <w:tcW w:w="5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99FAC4" w14:textId="77777777" w:rsidR="00EB376C" w:rsidRPr="00DD2E26" w:rsidRDefault="00FB4C62" w:rsidP="00EB376C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5</w:t>
            </w:r>
          </w:p>
        </w:tc>
        <w:tc>
          <w:tcPr>
            <w:tcW w:w="2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360246" w14:textId="77777777" w:rsidR="00EB376C" w:rsidRPr="00DD2E26" w:rsidRDefault="00EB376C" w:rsidP="00EB376C">
            <w:pPr>
              <w:rPr>
                <w:rFonts w:ascii="Corbel" w:hAnsi="Corbel"/>
                <w:color w:val="000000"/>
                <w:sz w:val="24"/>
                <w:szCs w:val="24"/>
              </w:rPr>
            </w:pPr>
            <w:r w:rsidRPr="00DD2E26">
              <w:rPr>
                <w:rFonts w:ascii="Corbel" w:hAnsi="Corbel"/>
                <w:color w:val="000000"/>
                <w:sz w:val="24"/>
                <w:szCs w:val="24"/>
              </w:rPr>
              <w:t>Etnografia i kultura ludowa regionu karpackiego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0225CC" w14:textId="77777777" w:rsidR="00EB376C" w:rsidRPr="00DD2E26" w:rsidRDefault="00062C81" w:rsidP="00062C8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DD2E26">
              <w:rPr>
                <w:rFonts w:ascii="Corbel" w:hAnsi="Corbel"/>
                <w:sz w:val="24"/>
                <w:szCs w:val="24"/>
              </w:rPr>
              <w:t xml:space="preserve"> K_W03, K_U01, K_U07, K_K02, K_K03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70F24E" w14:textId="3250F2A3" w:rsidR="00EB376C" w:rsidRPr="00DD2E26" w:rsidRDefault="00DB4315" w:rsidP="00EB376C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>
              <w:rPr>
                <w:rFonts w:ascii="Corbel" w:hAnsi="Corbel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0C6317" w14:textId="77777777" w:rsidR="00EB376C" w:rsidRPr="00DD2E26" w:rsidRDefault="00EB376C" w:rsidP="00EB376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425181" w14:textId="77777777" w:rsidR="00EB376C" w:rsidRPr="00DD2E26" w:rsidRDefault="00EB376C" w:rsidP="00EB376C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DD2E26">
              <w:rPr>
                <w:rFonts w:ascii="Corbel" w:hAnsi="Corbel"/>
                <w:color w:val="000000"/>
                <w:sz w:val="24"/>
                <w:szCs w:val="24"/>
              </w:rPr>
              <w:t>Egzamin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3DAE24" w14:textId="4E34279C" w:rsidR="00EB376C" w:rsidRPr="00DD2E26" w:rsidRDefault="00DB4315" w:rsidP="00EB376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</w:t>
            </w:r>
          </w:p>
        </w:tc>
      </w:tr>
      <w:tr w:rsidR="002E217A" w:rsidRPr="00DD2E26" w14:paraId="4985BBF9" w14:textId="77777777" w:rsidTr="00784FF7">
        <w:trPr>
          <w:trHeight w:val="227"/>
        </w:trPr>
        <w:tc>
          <w:tcPr>
            <w:tcW w:w="5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20522E" w14:textId="248E7B7F" w:rsidR="002E217A" w:rsidRPr="00DD2E26" w:rsidRDefault="002E217A" w:rsidP="00EB376C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6</w:t>
            </w:r>
          </w:p>
        </w:tc>
        <w:tc>
          <w:tcPr>
            <w:tcW w:w="2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FD7046" w14:textId="39290A66" w:rsidR="002E217A" w:rsidRPr="00DD2E26" w:rsidRDefault="002E217A" w:rsidP="00EB376C">
            <w:pPr>
              <w:rPr>
                <w:rFonts w:ascii="Corbel" w:hAnsi="Corbel"/>
                <w:color w:val="000000"/>
                <w:sz w:val="24"/>
                <w:szCs w:val="24"/>
              </w:rPr>
            </w:pPr>
            <w:r w:rsidRPr="00DD2E26">
              <w:rPr>
                <w:rFonts w:ascii="Corbel" w:hAnsi="Corbel"/>
                <w:color w:val="000000"/>
                <w:sz w:val="24"/>
                <w:szCs w:val="24"/>
              </w:rPr>
              <w:t xml:space="preserve">Sztuka regionu karpackiego  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C904CC" w14:textId="7680BADA" w:rsidR="002E217A" w:rsidRPr="00DD2E26" w:rsidRDefault="002E217A" w:rsidP="00EB376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DD2E26">
              <w:rPr>
                <w:rFonts w:ascii="Corbel" w:hAnsi="Corbel"/>
                <w:sz w:val="24"/>
                <w:szCs w:val="24"/>
              </w:rPr>
              <w:t>K_W01, K_W02, K_W03, K_U01, K_U02, K_K02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C9D802" w14:textId="438D2831" w:rsidR="002E217A" w:rsidRPr="00DD2E26" w:rsidRDefault="002E217A" w:rsidP="00EB376C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DD2E26">
              <w:rPr>
                <w:rFonts w:ascii="Corbel" w:hAnsi="Corbel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708CA9" w14:textId="77777777" w:rsidR="002E217A" w:rsidRPr="00DD2E26" w:rsidRDefault="002E217A" w:rsidP="00EB376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D0F142" w14:textId="4870D4F0" w:rsidR="002E217A" w:rsidRPr="00DD2E26" w:rsidRDefault="002E217A" w:rsidP="00EB376C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>
              <w:rPr>
                <w:rFonts w:ascii="Corbel" w:hAnsi="Corbel"/>
                <w:color w:val="000000"/>
                <w:sz w:val="24"/>
                <w:szCs w:val="24"/>
              </w:rPr>
              <w:t>Egzamin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C43DD9" w14:textId="0B5100E8" w:rsidR="002E217A" w:rsidRPr="00DD2E26" w:rsidRDefault="002E217A" w:rsidP="00EB376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DD2E26">
              <w:rPr>
                <w:rFonts w:ascii="Corbel" w:hAnsi="Corbel"/>
                <w:sz w:val="24"/>
                <w:szCs w:val="24"/>
              </w:rPr>
              <w:t>4</w:t>
            </w:r>
          </w:p>
        </w:tc>
      </w:tr>
      <w:tr w:rsidR="002E217A" w:rsidRPr="00DD2E26" w14:paraId="5AF34A6D" w14:textId="77777777" w:rsidTr="00784FF7">
        <w:trPr>
          <w:trHeight w:val="227"/>
        </w:trPr>
        <w:tc>
          <w:tcPr>
            <w:tcW w:w="5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6D2079" w14:textId="40199365" w:rsidR="002E217A" w:rsidRDefault="002E217A" w:rsidP="00EB376C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7</w:t>
            </w:r>
          </w:p>
        </w:tc>
        <w:tc>
          <w:tcPr>
            <w:tcW w:w="2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839966" w14:textId="3B22BECD" w:rsidR="002E217A" w:rsidRPr="00DD2E26" w:rsidRDefault="002E217A" w:rsidP="00EB376C">
            <w:pPr>
              <w:rPr>
                <w:rFonts w:ascii="Corbel" w:hAnsi="Corbel"/>
                <w:color w:val="000000"/>
                <w:sz w:val="24"/>
                <w:szCs w:val="24"/>
              </w:rPr>
            </w:pPr>
            <w:r w:rsidRPr="00DD2E26">
              <w:rPr>
                <w:rFonts w:ascii="Corbel" w:hAnsi="Corbel"/>
                <w:color w:val="000000"/>
                <w:sz w:val="24"/>
                <w:szCs w:val="24"/>
              </w:rPr>
              <w:t xml:space="preserve">Miejsca pamięci w regionie karpackim  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A0B6EB" w14:textId="3EFE90F8" w:rsidR="002E217A" w:rsidRPr="00DD2E26" w:rsidRDefault="002E217A" w:rsidP="00EB376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DD2E26">
              <w:rPr>
                <w:rFonts w:ascii="Corbel" w:hAnsi="Corbel"/>
                <w:sz w:val="24"/>
                <w:szCs w:val="24"/>
              </w:rPr>
              <w:t>K_W01, K_W03,K_U01, K_U04, K_K02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963F8B" w14:textId="470C5368" w:rsidR="002E217A" w:rsidRPr="00DD2E26" w:rsidRDefault="002E217A" w:rsidP="00EB376C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DD2E26">
              <w:rPr>
                <w:rFonts w:ascii="Corbel" w:hAnsi="Corbe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10A02C" w14:textId="77777777" w:rsidR="002E217A" w:rsidRPr="00DD2E26" w:rsidRDefault="002E217A" w:rsidP="00EB376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DD884F" w14:textId="3EE8AA67" w:rsidR="002E217A" w:rsidRDefault="002E217A" w:rsidP="00EB376C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DD2E26">
              <w:rPr>
                <w:rFonts w:ascii="Corbel" w:hAnsi="Corbel"/>
                <w:color w:val="000000"/>
                <w:sz w:val="24"/>
                <w:szCs w:val="24"/>
              </w:rPr>
              <w:t>Zaliczenie z oceną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C30DC0" w14:textId="7EDE014A" w:rsidR="002E217A" w:rsidRPr="00DD2E26" w:rsidRDefault="002E217A" w:rsidP="00EB376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DD2E26">
              <w:rPr>
                <w:rFonts w:ascii="Corbel" w:hAnsi="Corbel"/>
                <w:sz w:val="24"/>
                <w:szCs w:val="24"/>
              </w:rPr>
              <w:t>2</w:t>
            </w:r>
          </w:p>
        </w:tc>
      </w:tr>
      <w:tr w:rsidR="0078017B" w:rsidRPr="00DD2E26" w14:paraId="0CF4945C" w14:textId="77777777" w:rsidTr="00784FF7">
        <w:trPr>
          <w:trHeight w:val="227"/>
        </w:trPr>
        <w:tc>
          <w:tcPr>
            <w:tcW w:w="5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87556D" w14:textId="1DEC4971" w:rsidR="0078017B" w:rsidRDefault="0078017B" w:rsidP="00EB376C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8</w:t>
            </w:r>
          </w:p>
        </w:tc>
        <w:tc>
          <w:tcPr>
            <w:tcW w:w="2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E5093E" w14:textId="3E8CE029" w:rsidR="0078017B" w:rsidRPr="00DD2E26" w:rsidRDefault="0078017B" w:rsidP="00EB376C">
            <w:pPr>
              <w:rPr>
                <w:rFonts w:ascii="Corbel" w:hAnsi="Corbel"/>
                <w:color w:val="000000"/>
                <w:sz w:val="24"/>
                <w:szCs w:val="24"/>
              </w:rPr>
            </w:pPr>
            <w:r>
              <w:rPr>
                <w:rFonts w:ascii="Corbel" w:hAnsi="Corbel"/>
                <w:color w:val="000000"/>
                <w:sz w:val="24"/>
                <w:szCs w:val="24"/>
              </w:rPr>
              <w:t>Mapy i przewodniki regionu karpackiego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A076C6" w14:textId="547FD7C5" w:rsidR="0078017B" w:rsidRPr="00DD2E26" w:rsidRDefault="00936D9C" w:rsidP="00EB376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936D9C">
              <w:rPr>
                <w:rFonts w:ascii="Corbel" w:hAnsi="Corbel"/>
                <w:sz w:val="24"/>
                <w:szCs w:val="24"/>
              </w:rPr>
              <w:t>K_W02</w:t>
            </w:r>
            <w:r>
              <w:rPr>
                <w:rFonts w:ascii="Corbel" w:hAnsi="Corbel"/>
                <w:sz w:val="24"/>
                <w:szCs w:val="24"/>
              </w:rPr>
              <w:t xml:space="preserve">, </w:t>
            </w:r>
            <w:r w:rsidRPr="00936D9C">
              <w:rPr>
                <w:rFonts w:ascii="Corbel" w:hAnsi="Corbel"/>
                <w:sz w:val="24"/>
                <w:szCs w:val="24"/>
              </w:rPr>
              <w:t>K_W0</w:t>
            </w:r>
            <w:r>
              <w:rPr>
                <w:rFonts w:ascii="Corbel" w:hAnsi="Corbel"/>
                <w:sz w:val="24"/>
                <w:szCs w:val="24"/>
              </w:rPr>
              <w:t>3, K_</w:t>
            </w:r>
            <w:r w:rsidRPr="00936D9C">
              <w:rPr>
                <w:rFonts w:ascii="Corbel" w:hAnsi="Corbel"/>
                <w:sz w:val="24"/>
                <w:szCs w:val="24"/>
              </w:rPr>
              <w:t>U01,</w:t>
            </w:r>
            <w:r>
              <w:t xml:space="preserve"> K_</w:t>
            </w:r>
            <w:r w:rsidRPr="00936D9C">
              <w:rPr>
                <w:rFonts w:ascii="Corbel" w:hAnsi="Corbel"/>
                <w:sz w:val="24"/>
                <w:szCs w:val="24"/>
              </w:rPr>
              <w:t>U0</w:t>
            </w:r>
            <w:r>
              <w:rPr>
                <w:rFonts w:ascii="Corbel" w:hAnsi="Corbel"/>
                <w:sz w:val="24"/>
                <w:szCs w:val="24"/>
              </w:rPr>
              <w:t xml:space="preserve">3, </w:t>
            </w:r>
            <w:r w:rsidRPr="00936D9C">
              <w:rPr>
                <w:rFonts w:ascii="Corbel" w:hAnsi="Corbel"/>
                <w:sz w:val="24"/>
                <w:szCs w:val="24"/>
              </w:rPr>
              <w:t>K_K01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F96F4E" w14:textId="0ED4394B" w:rsidR="0078017B" w:rsidRPr="00DD2E26" w:rsidRDefault="0078017B" w:rsidP="00EB376C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>
              <w:rPr>
                <w:rFonts w:ascii="Corbel" w:hAnsi="Corbe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2FFA53" w14:textId="77777777" w:rsidR="0078017B" w:rsidRPr="00DD2E26" w:rsidRDefault="0078017B" w:rsidP="00EB376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A306B7" w14:textId="5454885B" w:rsidR="0078017B" w:rsidRPr="00DD2E26" w:rsidRDefault="0078017B" w:rsidP="00EB376C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>
              <w:rPr>
                <w:rFonts w:ascii="Corbel" w:hAnsi="Corbel"/>
                <w:color w:val="000000"/>
                <w:sz w:val="24"/>
                <w:szCs w:val="24"/>
              </w:rPr>
              <w:t>Zaliczenie z oceną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4555AC" w14:textId="49FFE293" w:rsidR="0078017B" w:rsidRPr="00DD2E26" w:rsidRDefault="0078017B" w:rsidP="00EB376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</w:t>
            </w:r>
          </w:p>
        </w:tc>
      </w:tr>
      <w:tr w:rsidR="00274F3E" w:rsidRPr="00DD2E26" w14:paraId="76800F22" w14:textId="77777777" w:rsidTr="00784FF7">
        <w:trPr>
          <w:trHeight w:val="227"/>
        </w:trPr>
        <w:tc>
          <w:tcPr>
            <w:tcW w:w="5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19FDF8" w14:textId="625D4A3F" w:rsidR="00274F3E" w:rsidRDefault="0078017B" w:rsidP="00EB376C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9</w:t>
            </w:r>
          </w:p>
        </w:tc>
        <w:tc>
          <w:tcPr>
            <w:tcW w:w="2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30DEFF" w14:textId="319EA46D" w:rsidR="00274F3E" w:rsidRPr="00DD2E26" w:rsidRDefault="00274F3E" w:rsidP="00EB376C">
            <w:pPr>
              <w:rPr>
                <w:rFonts w:ascii="Corbel" w:hAnsi="Corbel"/>
                <w:color w:val="000000"/>
                <w:sz w:val="24"/>
                <w:szCs w:val="24"/>
              </w:rPr>
            </w:pPr>
            <w:r w:rsidRPr="00DD2E26">
              <w:rPr>
                <w:rFonts w:ascii="Corbel" w:hAnsi="Corbel"/>
                <w:color w:val="000000"/>
                <w:sz w:val="24"/>
                <w:szCs w:val="24"/>
              </w:rPr>
              <w:t xml:space="preserve">Aktywne formy turystyki poznawczej  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E7B68C" w14:textId="2F0A89DA" w:rsidR="00274F3E" w:rsidRPr="00DD2E26" w:rsidRDefault="00274F3E" w:rsidP="00EB376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DD2E26">
              <w:rPr>
                <w:rFonts w:ascii="Corbel" w:hAnsi="Corbel"/>
                <w:sz w:val="24"/>
                <w:szCs w:val="24"/>
              </w:rPr>
              <w:t>K_W01, K_U01, K_U04, K_K01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5317DC" w14:textId="374D6E19" w:rsidR="00274F3E" w:rsidRPr="00905039" w:rsidRDefault="00905039" w:rsidP="00EB376C">
            <w:pPr>
              <w:jc w:val="center"/>
              <w:rPr>
                <w:rFonts w:ascii="Corbel" w:hAnsi="Corbel"/>
                <w:color w:val="000000"/>
                <w:sz w:val="24"/>
                <w:szCs w:val="24"/>
                <w:highlight w:val="yellow"/>
              </w:rPr>
            </w:pPr>
            <w:r w:rsidRPr="00833974">
              <w:rPr>
                <w:rFonts w:ascii="Corbel" w:hAnsi="Corbe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C74EA0" w14:textId="77777777" w:rsidR="00274F3E" w:rsidRPr="00DD2E26" w:rsidRDefault="00274F3E" w:rsidP="00EB376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204C0E" w14:textId="6C78668A" w:rsidR="00274F3E" w:rsidRPr="00DD2E26" w:rsidRDefault="00274F3E" w:rsidP="00EB376C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DD2E26">
              <w:rPr>
                <w:rFonts w:ascii="Corbel" w:hAnsi="Corbel"/>
                <w:color w:val="000000"/>
                <w:sz w:val="24"/>
                <w:szCs w:val="24"/>
              </w:rPr>
              <w:t>Zaliczenie z oceną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129F8F" w14:textId="0AFD311F" w:rsidR="00274F3E" w:rsidRPr="00905039" w:rsidRDefault="00905039" w:rsidP="00EB376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  <w:highlight w:val="yellow"/>
              </w:rPr>
            </w:pPr>
            <w:r w:rsidRPr="00833974">
              <w:rPr>
                <w:rFonts w:ascii="Corbel" w:hAnsi="Corbel"/>
                <w:sz w:val="24"/>
                <w:szCs w:val="24"/>
              </w:rPr>
              <w:t>2</w:t>
            </w:r>
          </w:p>
        </w:tc>
      </w:tr>
      <w:tr w:rsidR="0078017B" w:rsidRPr="00DD2E26" w14:paraId="24D7A872" w14:textId="77777777" w:rsidTr="00784FF7">
        <w:trPr>
          <w:trHeight w:val="227"/>
        </w:trPr>
        <w:tc>
          <w:tcPr>
            <w:tcW w:w="5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7AC28E" w14:textId="66F1B837" w:rsidR="0078017B" w:rsidRDefault="0078017B" w:rsidP="00EB376C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10</w:t>
            </w:r>
          </w:p>
        </w:tc>
        <w:tc>
          <w:tcPr>
            <w:tcW w:w="2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866E18" w14:textId="6C4D6EAD" w:rsidR="0078017B" w:rsidRPr="00DD2E26" w:rsidRDefault="0078017B" w:rsidP="00EB376C">
            <w:pPr>
              <w:rPr>
                <w:rFonts w:ascii="Corbel" w:hAnsi="Corbel"/>
                <w:color w:val="000000"/>
                <w:sz w:val="24"/>
                <w:szCs w:val="24"/>
              </w:rPr>
            </w:pPr>
            <w:r>
              <w:rPr>
                <w:rFonts w:ascii="Corbel" w:hAnsi="Corbel"/>
                <w:color w:val="000000"/>
                <w:sz w:val="24"/>
                <w:szCs w:val="24"/>
              </w:rPr>
              <w:t xml:space="preserve">Obsługa turystów w </w:t>
            </w:r>
            <w:r w:rsidR="003C7A30">
              <w:rPr>
                <w:rFonts w:ascii="Corbel" w:hAnsi="Corbel"/>
                <w:color w:val="000000"/>
                <w:sz w:val="24"/>
                <w:szCs w:val="24"/>
              </w:rPr>
              <w:t xml:space="preserve">krajach </w:t>
            </w:r>
            <w:r>
              <w:rPr>
                <w:rFonts w:ascii="Corbel" w:hAnsi="Corbel"/>
                <w:color w:val="000000"/>
                <w:sz w:val="24"/>
                <w:szCs w:val="24"/>
              </w:rPr>
              <w:t>region</w:t>
            </w:r>
            <w:r w:rsidR="003C7A30">
              <w:rPr>
                <w:rFonts w:ascii="Corbel" w:hAnsi="Corbel"/>
                <w:color w:val="000000"/>
                <w:sz w:val="24"/>
                <w:szCs w:val="24"/>
              </w:rPr>
              <w:t>u</w:t>
            </w:r>
            <w:r>
              <w:rPr>
                <w:rFonts w:ascii="Corbel" w:hAnsi="Corbel"/>
                <w:color w:val="000000"/>
                <w:sz w:val="24"/>
                <w:szCs w:val="24"/>
              </w:rPr>
              <w:t xml:space="preserve"> karpacki</w:t>
            </w:r>
            <w:r w:rsidR="003C7A30">
              <w:rPr>
                <w:rFonts w:ascii="Corbel" w:hAnsi="Corbel"/>
                <w:color w:val="000000"/>
                <w:sz w:val="24"/>
                <w:szCs w:val="24"/>
              </w:rPr>
              <w:t>ego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3A6484" w14:textId="764C57E3" w:rsidR="0078017B" w:rsidRPr="00DD2E26" w:rsidRDefault="0078017B" w:rsidP="00EB376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78017B">
              <w:rPr>
                <w:rFonts w:ascii="Corbel" w:hAnsi="Corbel"/>
                <w:sz w:val="24"/>
                <w:szCs w:val="24"/>
              </w:rPr>
              <w:t>K_W02, K_U02, K_U06, K_U07, K_K02, K_K04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2ECE9B" w14:textId="1A77720B" w:rsidR="0078017B" w:rsidRDefault="0078017B" w:rsidP="00EB376C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>
              <w:rPr>
                <w:rFonts w:ascii="Corbel" w:hAnsi="Corbe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B8E20F" w14:textId="77777777" w:rsidR="0078017B" w:rsidRPr="00DD2E26" w:rsidRDefault="0078017B" w:rsidP="00EB376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C51372" w14:textId="2794E8E9" w:rsidR="0078017B" w:rsidRPr="00DD2E26" w:rsidRDefault="0078017B" w:rsidP="00EB376C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>
              <w:rPr>
                <w:rFonts w:ascii="Corbel" w:hAnsi="Corbel"/>
                <w:color w:val="000000"/>
                <w:sz w:val="24"/>
                <w:szCs w:val="24"/>
              </w:rPr>
              <w:t>Zaliczenie z oceną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87C684" w14:textId="64D3FA64" w:rsidR="0078017B" w:rsidRPr="00DD2E26" w:rsidRDefault="0078017B" w:rsidP="00EB376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</w:t>
            </w:r>
          </w:p>
        </w:tc>
      </w:tr>
      <w:tr w:rsidR="00274F3E" w:rsidRPr="00DD2E26" w14:paraId="427F17FB" w14:textId="77777777" w:rsidTr="00784FF7">
        <w:trPr>
          <w:trHeight w:val="227"/>
        </w:trPr>
        <w:tc>
          <w:tcPr>
            <w:tcW w:w="5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8B2810" w14:textId="25FD84A6" w:rsidR="00274F3E" w:rsidRDefault="0078017B" w:rsidP="00EB376C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11</w:t>
            </w:r>
          </w:p>
        </w:tc>
        <w:tc>
          <w:tcPr>
            <w:tcW w:w="2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8CCC39" w14:textId="252761F5" w:rsidR="00274F3E" w:rsidRPr="00DD2E26" w:rsidRDefault="00274F3E" w:rsidP="00EB376C">
            <w:pPr>
              <w:rPr>
                <w:rFonts w:ascii="Corbel" w:hAnsi="Corbel"/>
                <w:color w:val="000000"/>
                <w:sz w:val="24"/>
                <w:szCs w:val="24"/>
              </w:rPr>
            </w:pPr>
            <w:r w:rsidRPr="00DD2E26">
              <w:rPr>
                <w:rFonts w:ascii="Corbel" w:hAnsi="Corbel"/>
                <w:color w:val="000000"/>
                <w:sz w:val="24"/>
                <w:szCs w:val="24"/>
              </w:rPr>
              <w:t>Turystyka religijna regionu karpackiego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837B74" w14:textId="72E5BA5C" w:rsidR="00274F3E" w:rsidRPr="00DD2E26" w:rsidRDefault="00274F3E" w:rsidP="00EB376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DD2E26">
              <w:rPr>
                <w:rFonts w:ascii="Corbel" w:hAnsi="Corbel"/>
                <w:sz w:val="24"/>
                <w:szCs w:val="24"/>
              </w:rPr>
              <w:t>K_W03, K_U02, K_K03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23D554" w14:textId="722B4AC3" w:rsidR="00274F3E" w:rsidRPr="00DD2E26" w:rsidRDefault="00274F3E" w:rsidP="00EB376C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DD2E26">
              <w:rPr>
                <w:rFonts w:ascii="Corbel" w:hAnsi="Corbel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BBB63C" w14:textId="77777777" w:rsidR="00274F3E" w:rsidRPr="00DD2E26" w:rsidRDefault="00274F3E" w:rsidP="00EB376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4AD08D" w14:textId="424C0991" w:rsidR="00C00192" w:rsidRPr="00DD2E26" w:rsidRDefault="00840418" w:rsidP="00C00192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>
              <w:rPr>
                <w:rFonts w:ascii="Corbel" w:hAnsi="Corbel"/>
                <w:color w:val="000000"/>
                <w:sz w:val="24"/>
                <w:szCs w:val="24"/>
              </w:rPr>
              <w:t>Zaliczenie z oceną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2F5FE7" w14:textId="223381AD" w:rsidR="00274F3E" w:rsidRPr="00DD2E26" w:rsidRDefault="00905039" w:rsidP="00EB376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833974">
              <w:rPr>
                <w:rFonts w:ascii="Corbel" w:hAnsi="Corbel"/>
                <w:sz w:val="24"/>
                <w:szCs w:val="24"/>
              </w:rPr>
              <w:t>4</w:t>
            </w:r>
          </w:p>
        </w:tc>
      </w:tr>
      <w:tr w:rsidR="002E217A" w:rsidRPr="00DD2E26" w14:paraId="49157203" w14:textId="77777777" w:rsidTr="00784FF7">
        <w:trPr>
          <w:trHeight w:val="227"/>
        </w:trPr>
        <w:tc>
          <w:tcPr>
            <w:tcW w:w="5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4EDEC1" w14:textId="0AB2E0D3" w:rsidR="002E217A" w:rsidRPr="00DD2E26" w:rsidRDefault="00274F3E" w:rsidP="00EB376C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1</w:t>
            </w:r>
            <w:r w:rsidR="0078017B">
              <w:rPr>
                <w:rFonts w:ascii="Corbel" w:hAnsi="Corbel" w:cs="TimesNewRomanPSMT"/>
                <w:sz w:val="24"/>
                <w:szCs w:val="24"/>
              </w:rPr>
              <w:t>2</w:t>
            </w:r>
          </w:p>
        </w:tc>
        <w:tc>
          <w:tcPr>
            <w:tcW w:w="2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C46F9F" w14:textId="064F2B5B" w:rsidR="002E217A" w:rsidRPr="00DD2E26" w:rsidRDefault="002E217A" w:rsidP="00EB376C">
            <w:pPr>
              <w:rPr>
                <w:rFonts w:ascii="Corbel" w:hAnsi="Corbel"/>
                <w:color w:val="000000"/>
                <w:sz w:val="24"/>
                <w:szCs w:val="24"/>
              </w:rPr>
            </w:pPr>
            <w:r w:rsidRPr="00DD2E26">
              <w:rPr>
                <w:rFonts w:ascii="Corbel" w:hAnsi="Corbel"/>
                <w:color w:val="000000"/>
                <w:sz w:val="24"/>
                <w:szCs w:val="24"/>
              </w:rPr>
              <w:t>Turystyka m</w:t>
            </w:r>
            <w:r w:rsidR="00142353">
              <w:rPr>
                <w:rFonts w:ascii="Corbel" w:hAnsi="Corbel"/>
                <w:color w:val="000000"/>
                <w:sz w:val="24"/>
                <w:szCs w:val="24"/>
              </w:rPr>
              <w:t>uzealna regionu karpackiego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FB1AF9" w14:textId="77777777" w:rsidR="002E217A" w:rsidRPr="00DD2E26" w:rsidRDefault="002E217A" w:rsidP="00EB376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DD2E26">
              <w:rPr>
                <w:rFonts w:ascii="Corbel" w:hAnsi="Corbel"/>
                <w:sz w:val="24"/>
                <w:szCs w:val="24"/>
              </w:rPr>
              <w:t xml:space="preserve">K_W01, K_W02, K_W03, K_W05, </w:t>
            </w:r>
            <w:r w:rsidRPr="00DD2E26">
              <w:rPr>
                <w:rFonts w:ascii="Corbel" w:hAnsi="Corbel"/>
                <w:sz w:val="24"/>
                <w:szCs w:val="24"/>
              </w:rPr>
              <w:lastRenderedPageBreak/>
              <w:t>K_U01, K_U04, K_K01, K_K02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46B82C" w14:textId="77777777" w:rsidR="002E217A" w:rsidRPr="00DD2E26" w:rsidRDefault="002E217A" w:rsidP="00EB376C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DD2E26">
              <w:rPr>
                <w:rFonts w:ascii="Corbel" w:hAnsi="Corbel"/>
                <w:color w:val="000000"/>
                <w:sz w:val="24"/>
                <w:szCs w:val="24"/>
              </w:rPr>
              <w:lastRenderedPageBreak/>
              <w:t>60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14312D" w14:textId="77777777" w:rsidR="002E217A" w:rsidRPr="00DD2E26" w:rsidRDefault="002E217A" w:rsidP="00EB376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AF3FDF" w14:textId="77777777" w:rsidR="002E217A" w:rsidRPr="00DD2E26" w:rsidRDefault="002E217A" w:rsidP="00EB376C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DD2E26">
              <w:rPr>
                <w:rFonts w:ascii="Corbel" w:hAnsi="Corbel"/>
                <w:color w:val="000000"/>
                <w:sz w:val="24"/>
                <w:szCs w:val="24"/>
              </w:rPr>
              <w:t>Zaliczenie z oceną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323483" w14:textId="481A5297" w:rsidR="002E217A" w:rsidRPr="00DD2E26" w:rsidRDefault="0078017B" w:rsidP="00EB376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5</w:t>
            </w:r>
          </w:p>
        </w:tc>
      </w:tr>
      <w:tr w:rsidR="002E217A" w:rsidRPr="00DD2E26" w14:paraId="2AC91340" w14:textId="77777777" w:rsidTr="00784FF7">
        <w:trPr>
          <w:trHeight w:val="227"/>
        </w:trPr>
        <w:tc>
          <w:tcPr>
            <w:tcW w:w="5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211630" w14:textId="265154D5" w:rsidR="002E217A" w:rsidRPr="00DD2E26" w:rsidRDefault="002E217A" w:rsidP="00EB376C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1</w:t>
            </w:r>
            <w:r w:rsidR="0078017B">
              <w:rPr>
                <w:rFonts w:ascii="Corbel" w:hAnsi="Corbel" w:cs="TimesNewRomanPSMT"/>
                <w:sz w:val="24"/>
                <w:szCs w:val="24"/>
              </w:rPr>
              <w:t>3</w:t>
            </w:r>
          </w:p>
        </w:tc>
        <w:tc>
          <w:tcPr>
            <w:tcW w:w="2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5D0740" w14:textId="05EFC678" w:rsidR="002E217A" w:rsidRPr="00DD2E26" w:rsidRDefault="002E217A" w:rsidP="00EB376C">
            <w:pPr>
              <w:rPr>
                <w:rFonts w:ascii="Corbel" w:hAnsi="Corbel"/>
                <w:color w:val="000000"/>
                <w:sz w:val="24"/>
                <w:szCs w:val="24"/>
              </w:rPr>
            </w:pPr>
            <w:r w:rsidRPr="00DD2E26">
              <w:rPr>
                <w:rFonts w:ascii="Corbel" w:hAnsi="Corbel"/>
                <w:color w:val="000000"/>
                <w:sz w:val="24"/>
                <w:szCs w:val="24"/>
              </w:rPr>
              <w:t>Warsztaty</w:t>
            </w:r>
            <w:r w:rsidR="00C00192">
              <w:rPr>
                <w:rFonts w:ascii="Corbel" w:hAnsi="Corbel"/>
                <w:color w:val="000000"/>
                <w:sz w:val="24"/>
                <w:szCs w:val="24"/>
              </w:rPr>
              <w:t xml:space="preserve"> </w:t>
            </w:r>
            <w:r w:rsidRPr="00DD2E26">
              <w:rPr>
                <w:rFonts w:ascii="Corbel" w:hAnsi="Corbel"/>
                <w:color w:val="000000"/>
                <w:sz w:val="24"/>
                <w:szCs w:val="24"/>
              </w:rPr>
              <w:t>specjalnościowe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EC1DF6" w14:textId="23F3EE3A" w:rsidR="002E217A" w:rsidRPr="00DD2E26" w:rsidRDefault="002E217A" w:rsidP="00EB376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DD2E26">
              <w:rPr>
                <w:rFonts w:ascii="Corbel" w:hAnsi="Corbel"/>
                <w:sz w:val="24"/>
                <w:szCs w:val="24"/>
              </w:rPr>
              <w:t>K_W02, K_U02, K_U07, K_K02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4615A5" w14:textId="6006F3F2" w:rsidR="002E217A" w:rsidRPr="00DD2E26" w:rsidRDefault="002E217A" w:rsidP="00EB376C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DD2E26">
              <w:rPr>
                <w:rFonts w:ascii="Corbel" w:hAnsi="Corbe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B94C61" w14:textId="77777777" w:rsidR="002E217A" w:rsidRPr="00DD2E26" w:rsidRDefault="002E217A" w:rsidP="00EB376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B42598" w14:textId="05C972B2" w:rsidR="002E217A" w:rsidRPr="00DD2E26" w:rsidRDefault="002E217A" w:rsidP="00EB376C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DD2E26">
              <w:rPr>
                <w:rFonts w:ascii="Corbel" w:hAnsi="Corbel"/>
                <w:color w:val="000000"/>
                <w:sz w:val="24"/>
                <w:szCs w:val="24"/>
              </w:rPr>
              <w:t>Zaliczenie z oceną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12F18B" w14:textId="770FF32A" w:rsidR="002E217A" w:rsidRPr="00DD2E26" w:rsidRDefault="0078017B" w:rsidP="00EB376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</w:t>
            </w:r>
          </w:p>
        </w:tc>
      </w:tr>
      <w:tr w:rsidR="002E217A" w:rsidRPr="00DD2E26" w14:paraId="2BDE11CA" w14:textId="77777777" w:rsidTr="00784FF7">
        <w:trPr>
          <w:trHeight w:val="227"/>
        </w:trPr>
        <w:tc>
          <w:tcPr>
            <w:tcW w:w="5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35598F" w14:textId="77777777" w:rsidR="002E217A" w:rsidRPr="00DD2E26" w:rsidRDefault="002E217A" w:rsidP="00EB376C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B9A808" w14:textId="77777777" w:rsidR="002E217A" w:rsidRPr="00DD2E26" w:rsidRDefault="002E217A" w:rsidP="00EB376C">
            <w:pPr>
              <w:rPr>
                <w:rFonts w:ascii="Corbel" w:hAnsi="Corbel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6FEFBC" w14:textId="77777777" w:rsidR="002E217A" w:rsidRPr="00833974" w:rsidRDefault="002E217A" w:rsidP="00EB376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4CB4F2" w14:textId="6B541F40" w:rsidR="002E217A" w:rsidRPr="00833974" w:rsidRDefault="00274F3E" w:rsidP="00EB376C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833974">
              <w:rPr>
                <w:rFonts w:ascii="Corbel" w:hAnsi="Corbel" w:cs="TimesNewRomanPSMT"/>
                <w:sz w:val="24"/>
                <w:szCs w:val="24"/>
              </w:rPr>
              <w:t>Σ</w:t>
            </w:r>
            <w:r w:rsidR="0078017B" w:rsidRPr="00833974">
              <w:rPr>
                <w:rFonts w:ascii="Corbel" w:hAnsi="Corbel" w:cs="TimesNewRomanPSMT"/>
                <w:sz w:val="24"/>
                <w:szCs w:val="24"/>
              </w:rPr>
              <w:t xml:space="preserve"> 5</w:t>
            </w:r>
            <w:r w:rsidR="00DB4315">
              <w:rPr>
                <w:rFonts w:ascii="Corbel" w:hAnsi="Corbel" w:cs="TimesNewRomanPSMT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C683D9" w14:textId="6EE8A1C1" w:rsidR="002E217A" w:rsidRPr="00DD2E26" w:rsidRDefault="002E217A" w:rsidP="00EB376C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DD2E26">
              <w:rPr>
                <w:rFonts w:ascii="Corbel" w:hAnsi="Corbel" w:cs="TimesNewRomanPSMT"/>
                <w:sz w:val="24"/>
                <w:szCs w:val="24"/>
              </w:rPr>
              <w:t>Σ</w:t>
            </w:r>
            <w:r w:rsidR="007B0F12">
              <w:rPr>
                <w:rFonts w:ascii="Corbel" w:hAnsi="Corbel" w:cs="TimesNewRomanPSMT"/>
                <w:sz w:val="24"/>
                <w:szCs w:val="24"/>
              </w:rPr>
              <w:t xml:space="preserve"> - 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BD172A" w14:textId="77777777" w:rsidR="002E217A" w:rsidRPr="00DD2E26" w:rsidRDefault="002E217A" w:rsidP="00EB376C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2E7F7F" w14:textId="705C9814" w:rsidR="002E217A" w:rsidRPr="00DD2E26" w:rsidRDefault="002E217A" w:rsidP="00EB376C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DD2E26">
              <w:rPr>
                <w:rFonts w:ascii="Corbel" w:hAnsi="Corbel" w:cs="TimesNewRomanPSMT"/>
                <w:sz w:val="24"/>
                <w:szCs w:val="24"/>
              </w:rPr>
              <w:t>Σ</w:t>
            </w:r>
            <w:r w:rsidR="00274F3E">
              <w:rPr>
                <w:rFonts w:ascii="Corbel" w:hAnsi="Corbel" w:cs="TimesNewRomanPSMT"/>
                <w:sz w:val="24"/>
                <w:szCs w:val="24"/>
              </w:rPr>
              <w:t xml:space="preserve"> </w:t>
            </w:r>
            <w:r w:rsidR="00DB4315">
              <w:rPr>
                <w:rFonts w:ascii="Corbel" w:hAnsi="Corbel" w:cs="TimesNewRomanPSMT"/>
                <w:sz w:val="24"/>
                <w:szCs w:val="24"/>
              </w:rPr>
              <w:t>43</w:t>
            </w:r>
          </w:p>
        </w:tc>
      </w:tr>
      <w:tr w:rsidR="002E217A" w:rsidRPr="00DD2E26" w14:paraId="40710851" w14:textId="77777777" w:rsidTr="007B4B81">
        <w:trPr>
          <w:trHeight w:val="227"/>
        </w:trPr>
        <w:tc>
          <w:tcPr>
            <w:tcW w:w="5070" w:type="dxa"/>
            <w:gridSpan w:val="5"/>
            <w:tcBorders>
              <w:top w:val="single" w:sz="8" w:space="0" w:color="auto"/>
            </w:tcBorders>
          </w:tcPr>
          <w:p w14:paraId="015D4688" w14:textId="77777777" w:rsidR="002E217A" w:rsidRPr="00DD2E26" w:rsidRDefault="002E217A" w:rsidP="00EB376C">
            <w:pPr>
              <w:tabs>
                <w:tab w:val="left" w:leader="dot" w:pos="3969"/>
              </w:tabs>
              <w:rPr>
                <w:rFonts w:ascii="Corbel" w:hAnsi="Corbel"/>
                <w:b/>
                <w:sz w:val="24"/>
                <w:szCs w:val="24"/>
              </w:rPr>
            </w:pPr>
            <w:r w:rsidRPr="00DD2E26">
              <w:rPr>
                <w:rFonts w:ascii="Corbel" w:hAnsi="Corbel"/>
                <w:b/>
                <w:sz w:val="24"/>
                <w:szCs w:val="24"/>
              </w:rPr>
              <w:t>Razem (suma uwzględnia przedmioty dla jednej specjalności/ jednej ścieżki kształcenia)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</w:tcBorders>
          </w:tcPr>
          <w:p w14:paraId="72678234" w14:textId="77777777" w:rsidR="002E217A" w:rsidRPr="00905039" w:rsidRDefault="002E217A" w:rsidP="00EB376C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  <w:highlight w:val="yellow"/>
              </w:rPr>
            </w:pPr>
          </w:p>
          <w:p w14:paraId="07FB0AF1" w14:textId="6E10F231" w:rsidR="008F6AF3" w:rsidRPr="00905039" w:rsidRDefault="002E217A" w:rsidP="00D458BC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  <w:highlight w:val="yellow"/>
              </w:rPr>
            </w:pPr>
            <w:r w:rsidRPr="00833974">
              <w:rPr>
                <w:rFonts w:ascii="Corbel" w:hAnsi="Corbel" w:cs="TimesNewRomanPSMT"/>
                <w:sz w:val="24"/>
                <w:szCs w:val="24"/>
              </w:rPr>
              <w:t>Σ</w:t>
            </w:r>
            <w:r w:rsidR="008F6AF3" w:rsidRPr="00833974">
              <w:rPr>
                <w:rFonts w:ascii="Corbel" w:hAnsi="Corbel" w:cs="TimesNewRomanPSMT"/>
                <w:sz w:val="24"/>
                <w:szCs w:val="24"/>
              </w:rPr>
              <w:t>1</w:t>
            </w:r>
            <w:r w:rsidR="00905039" w:rsidRPr="00833974">
              <w:rPr>
                <w:rFonts w:ascii="Corbel" w:hAnsi="Corbel" w:cs="TimesNewRomanPSMT"/>
                <w:sz w:val="24"/>
                <w:szCs w:val="24"/>
              </w:rPr>
              <w:t>900</w:t>
            </w:r>
          </w:p>
        </w:tc>
        <w:tc>
          <w:tcPr>
            <w:tcW w:w="1134" w:type="dxa"/>
            <w:tcBorders>
              <w:top w:val="single" w:sz="8" w:space="0" w:color="auto"/>
            </w:tcBorders>
          </w:tcPr>
          <w:p w14:paraId="44DF7CEB" w14:textId="77777777" w:rsidR="002E217A" w:rsidRPr="00DD2E26" w:rsidRDefault="002E217A" w:rsidP="00EB376C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  <w:p w14:paraId="4CC81425" w14:textId="6D924DAA" w:rsidR="002E217A" w:rsidRPr="00DD2E26" w:rsidRDefault="002E217A" w:rsidP="00EB376C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DD2E26">
              <w:rPr>
                <w:rFonts w:ascii="Corbel" w:hAnsi="Corbel" w:cs="TimesNewRomanPSMT"/>
                <w:sz w:val="24"/>
                <w:szCs w:val="24"/>
              </w:rPr>
              <w:t>Σ</w:t>
            </w:r>
            <w:r w:rsidR="007B0F12">
              <w:rPr>
                <w:rFonts w:ascii="Corbel" w:hAnsi="Corbel" w:cs="TimesNewRomanPSMT"/>
                <w:sz w:val="24"/>
                <w:szCs w:val="24"/>
              </w:rPr>
              <w:t xml:space="preserve"> -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</w:tcBorders>
          </w:tcPr>
          <w:p w14:paraId="32B9A1F0" w14:textId="77777777" w:rsidR="002E217A" w:rsidRPr="00DD2E26" w:rsidRDefault="002E217A" w:rsidP="00EB376C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  <w:p w14:paraId="16864D81" w14:textId="77777777" w:rsidR="002E217A" w:rsidRPr="00DD2E26" w:rsidRDefault="002E217A" w:rsidP="00EB376C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</w:tcBorders>
          </w:tcPr>
          <w:p w14:paraId="3958151F" w14:textId="77777777" w:rsidR="002E217A" w:rsidRPr="00DD2E26" w:rsidRDefault="002E217A" w:rsidP="00EB376C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</w:p>
          <w:p w14:paraId="032F1624" w14:textId="3FEFF74B" w:rsidR="002E217A" w:rsidRPr="00DD2E26" w:rsidRDefault="006C5EB1" w:rsidP="00EB376C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Σ 1</w:t>
            </w:r>
            <w:r w:rsidR="00562046">
              <w:rPr>
                <w:rFonts w:ascii="Corbel" w:hAnsi="Corbel" w:cs="TimesNewRomanPSMT"/>
                <w:sz w:val="24"/>
                <w:szCs w:val="24"/>
              </w:rPr>
              <w:t>74</w:t>
            </w:r>
          </w:p>
        </w:tc>
      </w:tr>
      <w:tr w:rsidR="002E217A" w:rsidRPr="00DD2E26" w14:paraId="41DA8E25" w14:textId="77777777" w:rsidTr="007B4B81">
        <w:trPr>
          <w:trHeight w:val="227"/>
        </w:trPr>
        <w:tc>
          <w:tcPr>
            <w:tcW w:w="1003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58EFD5" w14:textId="77777777" w:rsidR="002E217A" w:rsidRPr="00DD2E26" w:rsidRDefault="002E217A" w:rsidP="00EB376C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DD2E26">
              <w:rPr>
                <w:rFonts w:ascii="Corbel" w:hAnsi="Corbel"/>
                <w:color w:val="000000"/>
                <w:sz w:val="24"/>
                <w:szCs w:val="24"/>
              </w:rPr>
              <w:t>Grupa przedmiotów kierunkowych do wyboru/ specjalność/ ścieżka kształcenia w zakresie</w:t>
            </w:r>
          </w:p>
          <w:p w14:paraId="2DF59825" w14:textId="76F37BC9" w:rsidR="002E217A" w:rsidRPr="00DD2E26" w:rsidRDefault="0078017B" w:rsidP="00EB376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color w:val="000000"/>
                <w:sz w:val="24"/>
                <w:szCs w:val="24"/>
              </w:rPr>
              <w:t>Turystyka Kulturowa Regionu Bałkańskiego</w:t>
            </w:r>
          </w:p>
        </w:tc>
      </w:tr>
      <w:tr w:rsidR="002E217A" w:rsidRPr="00DD2E26" w14:paraId="425D5E73" w14:textId="77777777" w:rsidTr="00784FF7">
        <w:trPr>
          <w:trHeight w:val="227"/>
        </w:trPr>
        <w:tc>
          <w:tcPr>
            <w:tcW w:w="5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8BFEF3" w14:textId="77777777" w:rsidR="002E217A" w:rsidRPr="00DD2E26" w:rsidRDefault="002E217A" w:rsidP="00EB376C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1</w:t>
            </w:r>
          </w:p>
        </w:tc>
        <w:tc>
          <w:tcPr>
            <w:tcW w:w="2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2DC0A47E" w14:textId="37E79A57" w:rsidR="002E217A" w:rsidRPr="00DD2E26" w:rsidRDefault="002E217A" w:rsidP="00EB376C">
            <w:pPr>
              <w:rPr>
                <w:rFonts w:ascii="Corbel" w:hAnsi="Corbel"/>
                <w:color w:val="000000"/>
                <w:sz w:val="24"/>
                <w:szCs w:val="24"/>
              </w:rPr>
            </w:pPr>
            <w:r w:rsidRPr="00DD2E26">
              <w:rPr>
                <w:rFonts w:ascii="Corbel" w:hAnsi="Corbel"/>
                <w:color w:val="000000"/>
                <w:sz w:val="24"/>
                <w:szCs w:val="24"/>
              </w:rPr>
              <w:t xml:space="preserve">Turystyka </w:t>
            </w:r>
            <w:r w:rsidR="0078017B">
              <w:rPr>
                <w:rFonts w:ascii="Corbel" w:hAnsi="Corbel"/>
                <w:color w:val="000000"/>
                <w:sz w:val="24"/>
                <w:szCs w:val="24"/>
              </w:rPr>
              <w:t>regionu bałkańskiego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73451F" w14:textId="21CB3CAE" w:rsidR="002E217A" w:rsidRPr="00DD2E26" w:rsidRDefault="002E217A" w:rsidP="00EB376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DD2E26">
              <w:rPr>
                <w:rFonts w:ascii="Corbel" w:hAnsi="Corbel"/>
                <w:sz w:val="24"/>
                <w:szCs w:val="24"/>
              </w:rPr>
              <w:t>K_W</w:t>
            </w:r>
            <w:r w:rsidR="00274F3E">
              <w:rPr>
                <w:rFonts w:ascii="Corbel" w:hAnsi="Corbel"/>
                <w:sz w:val="24"/>
                <w:szCs w:val="24"/>
              </w:rPr>
              <w:t>01, K_W02, K_W05, K_U01, K_U03,</w:t>
            </w:r>
            <w:r w:rsidRPr="00B56939">
              <w:rPr>
                <w:rFonts w:ascii="Corbel" w:hAnsi="Corbel"/>
                <w:color w:val="FF0000"/>
                <w:sz w:val="24"/>
                <w:szCs w:val="24"/>
              </w:rPr>
              <w:t xml:space="preserve"> </w:t>
            </w:r>
            <w:r w:rsidRPr="00DD2E26">
              <w:rPr>
                <w:rFonts w:ascii="Corbel" w:hAnsi="Corbel"/>
                <w:sz w:val="24"/>
                <w:szCs w:val="24"/>
              </w:rPr>
              <w:t>K_K02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B2F9DD0" w14:textId="6F9A4234" w:rsidR="002E217A" w:rsidRPr="00DD2E26" w:rsidRDefault="00D64DE3" w:rsidP="00EB376C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>
              <w:rPr>
                <w:rFonts w:ascii="Corbel" w:hAnsi="Corbel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C60F73" w14:textId="77777777" w:rsidR="002E217A" w:rsidRPr="00DD2E26" w:rsidRDefault="002E217A" w:rsidP="00EB376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354B9548" w14:textId="6A6DF4EC" w:rsidR="002E217A" w:rsidRPr="00DD2E26" w:rsidRDefault="00D64DE3" w:rsidP="00EB376C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>
              <w:rPr>
                <w:rFonts w:ascii="Corbel" w:hAnsi="Corbel"/>
                <w:color w:val="000000"/>
                <w:sz w:val="24"/>
                <w:szCs w:val="24"/>
              </w:rPr>
              <w:t>Egzamin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AAB137" w14:textId="3FD0CB7C" w:rsidR="002E217A" w:rsidRPr="00DD2E26" w:rsidRDefault="00FB1DF5" w:rsidP="00EB376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  <w:lang w:val="en-US"/>
              </w:rPr>
            </w:pPr>
            <w:r>
              <w:rPr>
                <w:rFonts w:ascii="Corbel" w:hAnsi="Corbel"/>
                <w:sz w:val="24"/>
                <w:szCs w:val="24"/>
                <w:lang w:val="en-US"/>
              </w:rPr>
              <w:t>6</w:t>
            </w:r>
          </w:p>
        </w:tc>
      </w:tr>
      <w:tr w:rsidR="00D64DE3" w:rsidRPr="00DD2E26" w14:paraId="372DEB91" w14:textId="77777777" w:rsidTr="00784FF7">
        <w:trPr>
          <w:trHeight w:val="227"/>
        </w:trPr>
        <w:tc>
          <w:tcPr>
            <w:tcW w:w="5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62098B" w14:textId="49690AFF" w:rsidR="00D64DE3" w:rsidRPr="00DD2E26" w:rsidRDefault="00304438" w:rsidP="00EB376C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4"/>
                <w:szCs w:val="24"/>
                <w:lang w:val="en-US"/>
              </w:rPr>
            </w:pPr>
            <w:r>
              <w:rPr>
                <w:rFonts w:ascii="Corbel" w:hAnsi="Corbel" w:cs="TimesNewRomanPSMT"/>
                <w:sz w:val="24"/>
                <w:szCs w:val="24"/>
                <w:lang w:val="en-US"/>
              </w:rPr>
              <w:t>2</w:t>
            </w:r>
          </w:p>
        </w:tc>
        <w:tc>
          <w:tcPr>
            <w:tcW w:w="2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4314F343" w14:textId="74A20B2A" w:rsidR="00D64DE3" w:rsidRPr="00DD2E26" w:rsidRDefault="00DB4315" w:rsidP="00EB376C">
            <w:pPr>
              <w:rPr>
                <w:rFonts w:ascii="Corbel" w:hAnsi="Corbel"/>
                <w:color w:val="000000"/>
                <w:sz w:val="24"/>
                <w:szCs w:val="24"/>
              </w:rPr>
            </w:pPr>
            <w:r>
              <w:rPr>
                <w:rFonts w:ascii="Corbel" w:hAnsi="Corbel"/>
                <w:color w:val="000000"/>
                <w:sz w:val="24"/>
                <w:szCs w:val="24"/>
              </w:rPr>
              <w:t>Ludność Półwyspu Bałkańskiego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C51C0C" w14:textId="1E860285" w:rsidR="00D64DE3" w:rsidRPr="00A51094" w:rsidRDefault="00A51094" w:rsidP="00EB376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A51094">
              <w:rPr>
                <w:rFonts w:ascii="Corbel" w:hAnsi="Corbel"/>
                <w:sz w:val="24"/>
                <w:szCs w:val="24"/>
              </w:rPr>
              <w:t>K</w:t>
            </w:r>
            <w:r w:rsidR="003C7A30" w:rsidRPr="00A51094">
              <w:rPr>
                <w:rFonts w:ascii="Corbel" w:hAnsi="Corbel"/>
                <w:sz w:val="24"/>
                <w:szCs w:val="24"/>
              </w:rPr>
              <w:t>_W01, K_W03, K_U01, K_U02, K_K01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5D1AF82" w14:textId="4887E11E" w:rsidR="00D64DE3" w:rsidRPr="00DD2E26" w:rsidRDefault="00DB4315" w:rsidP="00EB376C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>
              <w:rPr>
                <w:rFonts w:ascii="Corbel" w:hAnsi="Corbe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46DC14" w14:textId="77777777" w:rsidR="00D64DE3" w:rsidRPr="00DD2E26" w:rsidRDefault="00D64DE3" w:rsidP="00EB376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175BA89" w14:textId="79BC5462" w:rsidR="00D64DE3" w:rsidRPr="00DD2E26" w:rsidRDefault="00D64DE3" w:rsidP="00EB376C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>
              <w:rPr>
                <w:rFonts w:ascii="Corbel" w:hAnsi="Corbel"/>
                <w:color w:val="000000"/>
                <w:sz w:val="24"/>
                <w:szCs w:val="24"/>
              </w:rPr>
              <w:t>Zaliczenie z oceną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8220B7" w14:textId="28720CE4" w:rsidR="00D64DE3" w:rsidRPr="00DD2E26" w:rsidRDefault="00DB4315" w:rsidP="00EB376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  <w:lang w:val="en-US"/>
              </w:rPr>
            </w:pPr>
            <w:r>
              <w:rPr>
                <w:rFonts w:ascii="Corbel" w:hAnsi="Corbel"/>
                <w:sz w:val="24"/>
                <w:szCs w:val="24"/>
                <w:lang w:val="en-US"/>
              </w:rPr>
              <w:t>3</w:t>
            </w:r>
          </w:p>
        </w:tc>
      </w:tr>
      <w:tr w:rsidR="002E217A" w:rsidRPr="00DD2E26" w14:paraId="4E8CE6C0" w14:textId="77777777" w:rsidTr="00784FF7">
        <w:trPr>
          <w:trHeight w:val="227"/>
        </w:trPr>
        <w:tc>
          <w:tcPr>
            <w:tcW w:w="5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B2E068" w14:textId="394548B5" w:rsidR="002E217A" w:rsidRPr="00DD2E26" w:rsidRDefault="00304438" w:rsidP="00EB376C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4"/>
                <w:szCs w:val="24"/>
                <w:lang w:val="en-US"/>
              </w:rPr>
            </w:pPr>
            <w:r>
              <w:rPr>
                <w:rFonts w:ascii="Corbel" w:hAnsi="Corbel" w:cs="TimesNewRomanPSMT"/>
                <w:sz w:val="24"/>
                <w:szCs w:val="24"/>
                <w:lang w:val="en-US"/>
              </w:rPr>
              <w:t>3</w:t>
            </w:r>
          </w:p>
        </w:tc>
        <w:tc>
          <w:tcPr>
            <w:tcW w:w="2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2457E19B" w14:textId="6A97BA78" w:rsidR="002E217A" w:rsidRPr="00DD2E26" w:rsidRDefault="002E217A" w:rsidP="00EB376C">
            <w:pPr>
              <w:rPr>
                <w:rFonts w:ascii="Corbel" w:hAnsi="Corbel"/>
                <w:color w:val="000000"/>
                <w:sz w:val="24"/>
                <w:szCs w:val="24"/>
              </w:rPr>
            </w:pPr>
            <w:r w:rsidRPr="00DD2E26">
              <w:rPr>
                <w:rFonts w:ascii="Corbel" w:hAnsi="Corbel"/>
                <w:color w:val="000000"/>
                <w:sz w:val="24"/>
                <w:szCs w:val="24"/>
              </w:rPr>
              <w:t xml:space="preserve">Szlaki tematyczne w </w:t>
            </w:r>
            <w:r w:rsidR="0078017B">
              <w:rPr>
                <w:rFonts w:ascii="Corbel" w:hAnsi="Corbel"/>
                <w:color w:val="000000"/>
                <w:sz w:val="24"/>
                <w:szCs w:val="24"/>
              </w:rPr>
              <w:t>regionie bałkańskim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76B978" w14:textId="77777777" w:rsidR="002E217A" w:rsidRPr="00DD2E26" w:rsidRDefault="002E217A" w:rsidP="00EB376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DD2E26">
              <w:rPr>
                <w:rFonts w:ascii="Corbel" w:hAnsi="Corbel"/>
                <w:sz w:val="24"/>
                <w:szCs w:val="24"/>
              </w:rPr>
              <w:t>K_W03, K_U02, K_K03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7B61959" w14:textId="08920EC3" w:rsidR="002E217A" w:rsidRPr="00DD2E26" w:rsidRDefault="0078017B" w:rsidP="00EB376C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>
              <w:rPr>
                <w:rFonts w:ascii="Corbel" w:hAnsi="Corbel"/>
                <w:color w:val="000000"/>
                <w:sz w:val="24"/>
                <w:szCs w:val="24"/>
              </w:rPr>
              <w:t>3</w:t>
            </w:r>
            <w:r w:rsidR="002E217A" w:rsidRPr="00DD2E26">
              <w:rPr>
                <w:rFonts w:ascii="Corbel" w:hAnsi="Corbe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F71C43" w14:textId="77777777" w:rsidR="002E217A" w:rsidRPr="00DD2E26" w:rsidRDefault="002E217A" w:rsidP="00EB376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6040146" w14:textId="77777777" w:rsidR="002E217A" w:rsidRPr="00DD2E26" w:rsidRDefault="002E217A" w:rsidP="00EB376C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DD2E26">
              <w:rPr>
                <w:rFonts w:ascii="Corbel" w:hAnsi="Corbel"/>
                <w:color w:val="000000"/>
                <w:sz w:val="24"/>
                <w:szCs w:val="24"/>
              </w:rPr>
              <w:t>Zaliczenie z oceną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B1801E" w14:textId="2CBEE892" w:rsidR="002E217A" w:rsidRPr="00905039" w:rsidRDefault="00905039" w:rsidP="00EB376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  <w:highlight w:val="yellow"/>
              </w:rPr>
            </w:pPr>
            <w:r w:rsidRPr="00833974">
              <w:rPr>
                <w:rFonts w:ascii="Corbel" w:hAnsi="Corbel"/>
                <w:sz w:val="24"/>
                <w:szCs w:val="24"/>
              </w:rPr>
              <w:t>2</w:t>
            </w:r>
          </w:p>
        </w:tc>
      </w:tr>
      <w:tr w:rsidR="002E217A" w:rsidRPr="00DD2E26" w14:paraId="173D12A2" w14:textId="77777777" w:rsidTr="00784FF7">
        <w:trPr>
          <w:trHeight w:val="227"/>
        </w:trPr>
        <w:tc>
          <w:tcPr>
            <w:tcW w:w="5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7D2427" w14:textId="62B2A29B" w:rsidR="002E217A" w:rsidRPr="00DD2E26" w:rsidRDefault="00304438" w:rsidP="00EB376C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4</w:t>
            </w:r>
          </w:p>
        </w:tc>
        <w:tc>
          <w:tcPr>
            <w:tcW w:w="2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71E09BD2" w14:textId="016EAD40" w:rsidR="002E217A" w:rsidRPr="00DD2E26" w:rsidRDefault="002E217A" w:rsidP="00EB376C">
            <w:pPr>
              <w:rPr>
                <w:rFonts w:ascii="Corbel" w:hAnsi="Corbel"/>
                <w:color w:val="000000"/>
                <w:sz w:val="24"/>
                <w:szCs w:val="24"/>
              </w:rPr>
            </w:pPr>
            <w:r w:rsidRPr="00DD2E26">
              <w:rPr>
                <w:rFonts w:ascii="Corbel" w:hAnsi="Corbel"/>
                <w:color w:val="000000"/>
                <w:sz w:val="24"/>
                <w:szCs w:val="24"/>
              </w:rPr>
              <w:t xml:space="preserve">Historia </w:t>
            </w:r>
            <w:r w:rsidR="003C7A30">
              <w:rPr>
                <w:rFonts w:ascii="Corbel" w:hAnsi="Corbel"/>
                <w:color w:val="000000"/>
                <w:sz w:val="24"/>
                <w:szCs w:val="24"/>
              </w:rPr>
              <w:t>ziem regionu bałkańskiego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C6B535" w14:textId="77777777" w:rsidR="002E217A" w:rsidRPr="00DD2E26" w:rsidRDefault="002E217A" w:rsidP="00EB376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DD2E26">
              <w:rPr>
                <w:rFonts w:ascii="Corbel" w:hAnsi="Corbel"/>
                <w:sz w:val="24"/>
                <w:szCs w:val="24"/>
              </w:rPr>
              <w:t>K_W01, K_U01, K_U04, K_K01, K_K02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2229E13" w14:textId="1983A426" w:rsidR="002E217A" w:rsidRPr="00905039" w:rsidRDefault="00905039" w:rsidP="00EB376C">
            <w:pPr>
              <w:jc w:val="center"/>
              <w:rPr>
                <w:rFonts w:ascii="Corbel" w:hAnsi="Corbel"/>
                <w:color w:val="000000"/>
                <w:sz w:val="24"/>
                <w:szCs w:val="24"/>
                <w:highlight w:val="yellow"/>
              </w:rPr>
            </w:pPr>
            <w:r w:rsidRPr="00833974">
              <w:rPr>
                <w:rFonts w:ascii="Corbel" w:hAnsi="Corbel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17275A" w14:textId="77777777" w:rsidR="002E217A" w:rsidRPr="00DD2E26" w:rsidRDefault="002E217A" w:rsidP="00EB376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44D89A0" w14:textId="77777777" w:rsidR="002E217A" w:rsidRPr="00DD2E26" w:rsidRDefault="002E217A" w:rsidP="00EB376C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DD2E26">
              <w:rPr>
                <w:rFonts w:ascii="Corbel" w:hAnsi="Corbel"/>
                <w:color w:val="000000"/>
                <w:sz w:val="24"/>
                <w:szCs w:val="24"/>
              </w:rPr>
              <w:t>Zaliczenie z oceną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A5A87A" w14:textId="42FCF0C1" w:rsidR="002E217A" w:rsidRPr="00905039" w:rsidRDefault="00905039" w:rsidP="00EB376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  <w:highlight w:val="yellow"/>
                <w:lang w:val="en-US"/>
              </w:rPr>
            </w:pPr>
            <w:r w:rsidRPr="00833974">
              <w:rPr>
                <w:rFonts w:ascii="Corbel" w:hAnsi="Corbel"/>
                <w:sz w:val="24"/>
                <w:szCs w:val="24"/>
                <w:lang w:val="en-US"/>
              </w:rPr>
              <w:t>4</w:t>
            </w:r>
          </w:p>
        </w:tc>
      </w:tr>
      <w:tr w:rsidR="00304438" w:rsidRPr="00DD2E26" w14:paraId="4C1A8C37" w14:textId="77777777" w:rsidTr="00784FF7">
        <w:trPr>
          <w:trHeight w:val="227"/>
        </w:trPr>
        <w:tc>
          <w:tcPr>
            <w:tcW w:w="5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9CC2C2" w14:textId="410DA2F2" w:rsidR="00304438" w:rsidRPr="00525B5E" w:rsidRDefault="00304438" w:rsidP="00EB376C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4"/>
                <w:szCs w:val="24"/>
              </w:rPr>
            </w:pPr>
            <w:r w:rsidRPr="00525B5E">
              <w:rPr>
                <w:rFonts w:ascii="Corbel" w:hAnsi="Corbel" w:cs="TimesNewRomanPSMT"/>
                <w:sz w:val="24"/>
                <w:szCs w:val="24"/>
              </w:rPr>
              <w:t>5</w:t>
            </w:r>
          </w:p>
        </w:tc>
        <w:tc>
          <w:tcPr>
            <w:tcW w:w="2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1CE8808B" w14:textId="449CB107" w:rsidR="00304438" w:rsidRPr="00525B5E" w:rsidRDefault="00304438" w:rsidP="00EB376C">
            <w:pPr>
              <w:rPr>
                <w:rFonts w:ascii="Corbel" w:hAnsi="Corbel"/>
                <w:sz w:val="24"/>
                <w:szCs w:val="24"/>
              </w:rPr>
            </w:pPr>
            <w:r w:rsidRPr="00525B5E">
              <w:rPr>
                <w:rFonts w:ascii="Corbel" w:hAnsi="Corbel"/>
                <w:sz w:val="24"/>
                <w:szCs w:val="24"/>
              </w:rPr>
              <w:t xml:space="preserve">Etnografia i kultura ludowa </w:t>
            </w:r>
            <w:r w:rsidR="003C7A30">
              <w:rPr>
                <w:rFonts w:ascii="Corbel" w:hAnsi="Corbel"/>
                <w:sz w:val="24"/>
                <w:szCs w:val="24"/>
              </w:rPr>
              <w:t>regionu bałkańskiego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9815D6" w14:textId="537F6659" w:rsidR="00304438" w:rsidRPr="00DD2E26" w:rsidRDefault="00304438" w:rsidP="00EB376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DD2E26">
              <w:rPr>
                <w:rFonts w:ascii="Corbel" w:hAnsi="Corbel"/>
                <w:sz w:val="24"/>
                <w:szCs w:val="24"/>
              </w:rPr>
              <w:t>K_W02, K_U01, K_U02, K_K01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B8A7534" w14:textId="4C156692" w:rsidR="00304438" w:rsidRPr="00DD2E26" w:rsidRDefault="00AC0B4D" w:rsidP="00EB376C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>
              <w:rPr>
                <w:rFonts w:ascii="Corbel" w:hAnsi="Corbel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BF2A27" w14:textId="77777777" w:rsidR="00304438" w:rsidRPr="00DD2E26" w:rsidRDefault="00304438" w:rsidP="00EB376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5C0E0F9" w14:textId="0CC729BD" w:rsidR="00304438" w:rsidRPr="00DD2E26" w:rsidRDefault="00304438" w:rsidP="00EB376C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DD2E26">
              <w:rPr>
                <w:rFonts w:ascii="Corbel" w:hAnsi="Corbel"/>
                <w:color w:val="000000"/>
                <w:sz w:val="24"/>
                <w:szCs w:val="24"/>
              </w:rPr>
              <w:t>Egzamin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83A33F" w14:textId="431E3EEB" w:rsidR="00304438" w:rsidRPr="00DD2E26" w:rsidRDefault="00AC0B4D" w:rsidP="00EB376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  <w:lang w:val="en-US"/>
              </w:rPr>
            </w:pPr>
            <w:r>
              <w:rPr>
                <w:rFonts w:ascii="Corbel" w:hAnsi="Corbel"/>
                <w:sz w:val="24"/>
                <w:szCs w:val="24"/>
              </w:rPr>
              <w:t>4</w:t>
            </w:r>
          </w:p>
        </w:tc>
      </w:tr>
      <w:tr w:rsidR="00304438" w:rsidRPr="00DD2E26" w14:paraId="1544BB0D" w14:textId="77777777" w:rsidTr="00784FF7">
        <w:trPr>
          <w:trHeight w:val="227"/>
        </w:trPr>
        <w:tc>
          <w:tcPr>
            <w:tcW w:w="5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68DC31" w14:textId="135E82FF" w:rsidR="00304438" w:rsidRDefault="00304438" w:rsidP="00EB376C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  <w:lang w:val="en-US"/>
              </w:rPr>
              <w:t>6</w:t>
            </w:r>
          </w:p>
        </w:tc>
        <w:tc>
          <w:tcPr>
            <w:tcW w:w="2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20D3FD6C" w14:textId="7A2374D2" w:rsidR="00304438" w:rsidRPr="00DD2E26" w:rsidRDefault="00304438" w:rsidP="00EB376C">
            <w:pPr>
              <w:rPr>
                <w:rFonts w:ascii="Corbel" w:hAnsi="Corbel"/>
                <w:color w:val="000000"/>
                <w:sz w:val="24"/>
                <w:szCs w:val="24"/>
              </w:rPr>
            </w:pPr>
            <w:r w:rsidRPr="00DD2E26">
              <w:rPr>
                <w:rFonts w:ascii="Corbel" w:hAnsi="Corbel"/>
                <w:color w:val="000000"/>
                <w:sz w:val="24"/>
                <w:szCs w:val="24"/>
              </w:rPr>
              <w:t xml:space="preserve">Sztuka </w:t>
            </w:r>
            <w:r w:rsidR="003C7A30">
              <w:rPr>
                <w:rFonts w:ascii="Corbel" w:hAnsi="Corbel"/>
                <w:color w:val="000000"/>
                <w:sz w:val="24"/>
                <w:szCs w:val="24"/>
              </w:rPr>
              <w:t>regionu bałkańskiego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ADE5DB" w14:textId="6BC3C344" w:rsidR="00304438" w:rsidRPr="00DD2E26" w:rsidRDefault="00304438" w:rsidP="00EB376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DD2E26">
              <w:rPr>
                <w:rFonts w:ascii="Corbel" w:hAnsi="Corbel"/>
                <w:sz w:val="24"/>
                <w:szCs w:val="24"/>
              </w:rPr>
              <w:t>K_W01, K_W02, K_W03, K_U01, K_U02, K_K02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D5809A7" w14:textId="5026EEA7" w:rsidR="00304438" w:rsidRPr="00DD2E26" w:rsidRDefault="00304438" w:rsidP="00EB376C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DD2E26">
              <w:rPr>
                <w:rFonts w:ascii="Corbel" w:hAnsi="Corbel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7738B0" w14:textId="77777777" w:rsidR="00304438" w:rsidRPr="00DD2E26" w:rsidRDefault="00304438" w:rsidP="00EB376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9C69CCB" w14:textId="101BB077" w:rsidR="00304438" w:rsidRPr="00DD2E26" w:rsidRDefault="00304438" w:rsidP="00EB376C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>
              <w:rPr>
                <w:rFonts w:ascii="Corbel" w:hAnsi="Corbel"/>
                <w:color w:val="000000"/>
                <w:sz w:val="24"/>
                <w:szCs w:val="24"/>
              </w:rPr>
              <w:t>Egzamin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79DDF5" w14:textId="58B6A4E0" w:rsidR="00304438" w:rsidRDefault="00304438" w:rsidP="00EB376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DD2E26">
              <w:rPr>
                <w:rFonts w:ascii="Corbel" w:hAnsi="Corbel"/>
                <w:sz w:val="24"/>
                <w:szCs w:val="24"/>
                <w:lang w:val="en-US"/>
              </w:rPr>
              <w:t>4</w:t>
            </w:r>
          </w:p>
        </w:tc>
      </w:tr>
      <w:tr w:rsidR="003C7A30" w:rsidRPr="00DD2E26" w14:paraId="4B714441" w14:textId="77777777" w:rsidTr="00784FF7">
        <w:trPr>
          <w:trHeight w:val="227"/>
        </w:trPr>
        <w:tc>
          <w:tcPr>
            <w:tcW w:w="5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76447D" w14:textId="13C3E41A" w:rsidR="003C7A30" w:rsidRDefault="003C7A30" w:rsidP="003C7A30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4"/>
                <w:szCs w:val="24"/>
                <w:lang w:val="en-US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7</w:t>
            </w:r>
          </w:p>
        </w:tc>
        <w:tc>
          <w:tcPr>
            <w:tcW w:w="2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542E195E" w14:textId="57777DC6" w:rsidR="003C7A30" w:rsidRPr="00F8503A" w:rsidRDefault="003C7A30" w:rsidP="003C7A30">
            <w:pPr>
              <w:rPr>
                <w:rFonts w:ascii="Corbel" w:hAnsi="Corbel"/>
                <w:sz w:val="24"/>
                <w:szCs w:val="24"/>
              </w:rPr>
            </w:pPr>
            <w:r w:rsidRPr="00F8503A">
              <w:rPr>
                <w:rFonts w:ascii="Corbel" w:hAnsi="Corbel"/>
                <w:sz w:val="24"/>
                <w:szCs w:val="24"/>
              </w:rPr>
              <w:t>Turystyka biograficzna, literacka i filmowa Bałkanów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902091" w14:textId="218DEE86" w:rsidR="003C7A30" w:rsidRPr="00DD2E26" w:rsidRDefault="00F8503A" w:rsidP="003C7A30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F8503A">
              <w:rPr>
                <w:rFonts w:ascii="Corbel" w:hAnsi="Corbel"/>
                <w:sz w:val="24"/>
                <w:szCs w:val="24"/>
              </w:rPr>
              <w:t>K_W01, K_W0</w:t>
            </w:r>
            <w:r w:rsidR="0031609F">
              <w:rPr>
                <w:rFonts w:ascii="Corbel" w:hAnsi="Corbel"/>
                <w:sz w:val="24"/>
                <w:szCs w:val="24"/>
              </w:rPr>
              <w:t>3</w:t>
            </w:r>
            <w:r w:rsidRPr="00F8503A">
              <w:rPr>
                <w:rFonts w:ascii="Corbel" w:hAnsi="Corbel"/>
                <w:sz w:val="24"/>
                <w:szCs w:val="24"/>
              </w:rPr>
              <w:t>, K_U01, K_K02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F3E0B74" w14:textId="26986645" w:rsidR="003C7A30" w:rsidRPr="00DD2E26" w:rsidRDefault="003C7A30" w:rsidP="003C7A30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4A447F" w14:textId="77777777" w:rsidR="003C7A30" w:rsidRPr="00DD2E26" w:rsidRDefault="003C7A30" w:rsidP="003C7A30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E32906F" w14:textId="4B0EC5DB" w:rsidR="003C7A30" w:rsidRDefault="003C7A30" w:rsidP="003C7A30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182959">
              <w:rPr>
                <w:rFonts w:ascii="Corbel" w:hAnsi="Corbel"/>
                <w:sz w:val="24"/>
                <w:szCs w:val="24"/>
              </w:rPr>
              <w:t>Zaliczenie z oceną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DBB311" w14:textId="3C37DEF9" w:rsidR="003C7A30" w:rsidRPr="00DD2E26" w:rsidRDefault="003C7A30" w:rsidP="003C7A30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  <w:lang w:val="en-US"/>
              </w:rPr>
            </w:pPr>
            <w:r>
              <w:rPr>
                <w:rFonts w:ascii="Corbel" w:hAnsi="Corbel"/>
                <w:sz w:val="24"/>
                <w:szCs w:val="24"/>
                <w:lang w:val="en-US"/>
              </w:rPr>
              <w:t>2</w:t>
            </w:r>
          </w:p>
        </w:tc>
      </w:tr>
      <w:tr w:rsidR="0093345D" w:rsidRPr="00DD2E26" w14:paraId="7563D28F" w14:textId="77777777" w:rsidTr="00784FF7">
        <w:trPr>
          <w:trHeight w:val="227"/>
        </w:trPr>
        <w:tc>
          <w:tcPr>
            <w:tcW w:w="5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6D57D4" w14:textId="7733F96D" w:rsidR="0093345D" w:rsidRDefault="0093345D" w:rsidP="0093345D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4"/>
                <w:szCs w:val="24"/>
                <w:lang w:val="en-US"/>
              </w:rPr>
            </w:pPr>
            <w:r>
              <w:rPr>
                <w:rFonts w:ascii="Corbel" w:hAnsi="Corbel" w:cs="TimesNewRomanPSMT"/>
                <w:sz w:val="24"/>
                <w:szCs w:val="24"/>
                <w:lang w:val="en-US"/>
              </w:rPr>
              <w:t>8</w:t>
            </w:r>
          </w:p>
        </w:tc>
        <w:tc>
          <w:tcPr>
            <w:tcW w:w="2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5DCF3EB9" w14:textId="2B39AF4A" w:rsidR="0093345D" w:rsidRPr="00F8503A" w:rsidRDefault="0093345D" w:rsidP="0093345D">
            <w:pPr>
              <w:rPr>
                <w:rFonts w:ascii="Corbel" w:hAnsi="Corbel"/>
                <w:sz w:val="24"/>
                <w:szCs w:val="24"/>
              </w:rPr>
            </w:pPr>
            <w:r w:rsidRPr="00087DB5">
              <w:t>Mapy i przewodniki Bałkanów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A62FD2" w14:textId="134977D0" w:rsidR="0093345D" w:rsidRPr="00DD2E26" w:rsidRDefault="0093345D" w:rsidP="0093345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087DB5">
              <w:t>K_W02, K_W03, K_U01, K_U03, K_K01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6C858BB7" w14:textId="2662B1A9" w:rsidR="0093345D" w:rsidRPr="00905039" w:rsidRDefault="0093345D" w:rsidP="0093345D">
            <w:pPr>
              <w:jc w:val="center"/>
              <w:rPr>
                <w:rFonts w:ascii="Corbel" w:hAnsi="Corbel"/>
                <w:sz w:val="24"/>
                <w:szCs w:val="24"/>
                <w:highlight w:val="yellow"/>
              </w:rPr>
            </w:pPr>
            <w:r w:rsidRPr="00087DB5">
              <w:t>30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4DD20E" w14:textId="77777777" w:rsidR="0093345D" w:rsidRPr="00182959" w:rsidRDefault="0093345D" w:rsidP="0093345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7680568C" w14:textId="314AC74A" w:rsidR="0093345D" w:rsidRPr="00182959" w:rsidRDefault="0093345D" w:rsidP="0093345D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87DB5">
              <w:t>Zaliczenie z oceną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85358B" w14:textId="611665A5" w:rsidR="0093345D" w:rsidRPr="00905039" w:rsidRDefault="0093345D" w:rsidP="0093345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  <w:highlight w:val="yellow"/>
              </w:rPr>
            </w:pPr>
            <w:r w:rsidRPr="00087DB5">
              <w:t>2</w:t>
            </w:r>
          </w:p>
        </w:tc>
      </w:tr>
      <w:tr w:rsidR="00562046" w:rsidRPr="00DD2E26" w14:paraId="5356EAF0" w14:textId="77777777" w:rsidTr="00784FF7">
        <w:trPr>
          <w:trHeight w:val="227"/>
        </w:trPr>
        <w:tc>
          <w:tcPr>
            <w:tcW w:w="5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1BA9F4" w14:textId="487FE77B" w:rsidR="00562046" w:rsidRDefault="00562046" w:rsidP="00EB376C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4"/>
                <w:szCs w:val="24"/>
                <w:lang w:val="en-US"/>
              </w:rPr>
            </w:pPr>
            <w:r>
              <w:rPr>
                <w:rFonts w:ascii="Corbel" w:hAnsi="Corbel" w:cs="TimesNewRomanPSMT"/>
                <w:sz w:val="24"/>
                <w:szCs w:val="24"/>
                <w:lang w:val="en-US"/>
              </w:rPr>
              <w:t>9</w:t>
            </w:r>
          </w:p>
        </w:tc>
        <w:tc>
          <w:tcPr>
            <w:tcW w:w="2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4A53A884" w14:textId="0C0CB295" w:rsidR="00562046" w:rsidRDefault="0093345D" w:rsidP="00EB376C">
            <w:pPr>
              <w:rPr>
                <w:rFonts w:ascii="Corbel" w:hAnsi="Corbel"/>
                <w:color w:val="000000"/>
                <w:sz w:val="24"/>
                <w:szCs w:val="24"/>
              </w:rPr>
            </w:pPr>
            <w:r>
              <w:rPr>
                <w:rFonts w:ascii="Corbel" w:hAnsi="Corbel"/>
                <w:color w:val="000000"/>
                <w:sz w:val="24"/>
                <w:szCs w:val="24"/>
              </w:rPr>
              <w:t>Aktywne formy turystyki na Bałkanach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74B69C" w14:textId="76D794F0" w:rsidR="00562046" w:rsidRPr="00562046" w:rsidRDefault="0093345D" w:rsidP="00EB376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93345D">
              <w:rPr>
                <w:rFonts w:ascii="Corbel" w:hAnsi="Corbel"/>
                <w:sz w:val="24"/>
                <w:szCs w:val="24"/>
              </w:rPr>
              <w:t>K_W01, K_U01, K_U04, K_K01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68E2C4E" w14:textId="4EDEA6BF" w:rsidR="00562046" w:rsidRPr="00DD2E26" w:rsidRDefault="0093345D" w:rsidP="00EB376C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>
              <w:rPr>
                <w:rFonts w:ascii="Corbel" w:hAnsi="Corbe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467790" w14:textId="77777777" w:rsidR="00562046" w:rsidRPr="0093345D" w:rsidRDefault="00562046" w:rsidP="00EB376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565B73D" w14:textId="45EC4A45" w:rsidR="00562046" w:rsidRPr="00DD2E26" w:rsidRDefault="0093345D" w:rsidP="00EB376C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>
              <w:rPr>
                <w:rFonts w:ascii="Corbel" w:hAnsi="Corbel"/>
                <w:color w:val="000000"/>
                <w:sz w:val="24"/>
                <w:szCs w:val="24"/>
              </w:rPr>
              <w:t>Zaliczenie z oceną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337686" w14:textId="5E2BBC2B" w:rsidR="00562046" w:rsidRPr="0093345D" w:rsidRDefault="0093345D" w:rsidP="00EB376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</w:t>
            </w:r>
          </w:p>
        </w:tc>
      </w:tr>
      <w:tr w:rsidR="00304438" w:rsidRPr="00DD2E26" w14:paraId="4C3AA6D2" w14:textId="77777777" w:rsidTr="00784FF7">
        <w:trPr>
          <w:trHeight w:val="227"/>
        </w:trPr>
        <w:tc>
          <w:tcPr>
            <w:tcW w:w="5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98DD57" w14:textId="64B05A3D" w:rsidR="00304438" w:rsidRDefault="00562046" w:rsidP="00EB376C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  <w:lang w:val="en-US"/>
              </w:rPr>
              <w:t>10</w:t>
            </w:r>
          </w:p>
        </w:tc>
        <w:tc>
          <w:tcPr>
            <w:tcW w:w="2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14702089" w14:textId="64A45050" w:rsidR="00304438" w:rsidRPr="00DD2E26" w:rsidRDefault="003C7A30" w:rsidP="00EB376C">
            <w:pPr>
              <w:rPr>
                <w:rFonts w:ascii="Corbel" w:hAnsi="Corbel"/>
                <w:color w:val="000000"/>
                <w:sz w:val="24"/>
                <w:szCs w:val="24"/>
              </w:rPr>
            </w:pPr>
            <w:r>
              <w:rPr>
                <w:rFonts w:ascii="Corbel" w:hAnsi="Corbel"/>
                <w:color w:val="000000"/>
                <w:sz w:val="24"/>
                <w:szCs w:val="24"/>
              </w:rPr>
              <w:t>Obsługa turystów w krajach regionu bałkańskiego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9CD7A6" w14:textId="2CF831F4" w:rsidR="00304438" w:rsidRPr="00DD2E26" w:rsidRDefault="00562046" w:rsidP="00EB376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562046">
              <w:rPr>
                <w:rFonts w:ascii="Corbel" w:hAnsi="Corbel"/>
                <w:sz w:val="24"/>
                <w:szCs w:val="24"/>
              </w:rPr>
              <w:t>K_W02, K_U02, K_U06, K_U07, K_K02, K_K04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809D7C5" w14:textId="7F1F73D6" w:rsidR="00304438" w:rsidRPr="00DD2E26" w:rsidRDefault="00304438" w:rsidP="00EB376C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DD2E26">
              <w:rPr>
                <w:rFonts w:ascii="Corbel" w:hAnsi="Corbe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A75996" w14:textId="77777777" w:rsidR="00304438" w:rsidRPr="00DD2E26" w:rsidRDefault="00304438" w:rsidP="00EB376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B24B219" w14:textId="74ABE514" w:rsidR="00304438" w:rsidRPr="00DD2E26" w:rsidRDefault="00304438" w:rsidP="00EB376C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DD2E26">
              <w:rPr>
                <w:rFonts w:ascii="Corbel" w:hAnsi="Corbel"/>
                <w:color w:val="000000"/>
                <w:sz w:val="24"/>
                <w:szCs w:val="24"/>
              </w:rPr>
              <w:t>Zaliczenie z oceną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D1446B" w14:textId="018038B7" w:rsidR="00304438" w:rsidRPr="00DD2E26" w:rsidRDefault="00304438" w:rsidP="00EB376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  <w:lang w:val="en-US"/>
              </w:rPr>
            </w:pPr>
            <w:r w:rsidRPr="00DD2E26">
              <w:rPr>
                <w:rFonts w:ascii="Corbel" w:hAnsi="Corbel"/>
                <w:sz w:val="24"/>
                <w:szCs w:val="24"/>
                <w:lang w:val="en-US"/>
              </w:rPr>
              <w:t>2</w:t>
            </w:r>
          </w:p>
        </w:tc>
      </w:tr>
      <w:tr w:rsidR="002E217A" w:rsidRPr="00DD2E26" w14:paraId="646403B0" w14:textId="77777777" w:rsidTr="00784FF7">
        <w:trPr>
          <w:trHeight w:val="227"/>
        </w:trPr>
        <w:tc>
          <w:tcPr>
            <w:tcW w:w="5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00A12D" w14:textId="2207A3BA" w:rsidR="002E217A" w:rsidRPr="00DD2E26" w:rsidRDefault="00304438" w:rsidP="00EB376C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4"/>
                <w:szCs w:val="24"/>
                <w:lang w:val="en-US"/>
              </w:rPr>
            </w:pPr>
            <w:r>
              <w:rPr>
                <w:rFonts w:ascii="Corbel" w:hAnsi="Corbel" w:cs="TimesNewRomanPSMT"/>
                <w:sz w:val="24"/>
                <w:szCs w:val="24"/>
                <w:lang w:val="en-US"/>
              </w:rPr>
              <w:t>1</w:t>
            </w:r>
            <w:r w:rsidR="00562046">
              <w:rPr>
                <w:rFonts w:ascii="Corbel" w:hAnsi="Corbel" w:cs="TimesNewRomanPSMT"/>
                <w:sz w:val="24"/>
                <w:szCs w:val="24"/>
                <w:lang w:val="en-US"/>
              </w:rPr>
              <w:t>1</w:t>
            </w:r>
          </w:p>
        </w:tc>
        <w:tc>
          <w:tcPr>
            <w:tcW w:w="2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3C340A66" w14:textId="7F09AF49" w:rsidR="002E217A" w:rsidRPr="00DD2E26" w:rsidRDefault="002E217A" w:rsidP="00EB376C">
            <w:pPr>
              <w:rPr>
                <w:rFonts w:ascii="Corbel" w:hAnsi="Corbel"/>
                <w:color w:val="000000"/>
                <w:sz w:val="24"/>
                <w:szCs w:val="24"/>
              </w:rPr>
            </w:pPr>
            <w:r w:rsidRPr="00DD2E26">
              <w:rPr>
                <w:rFonts w:ascii="Corbel" w:hAnsi="Corbel"/>
                <w:color w:val="000000"/>
                <w:sz w:val="24"/>
                <w:szCs w:val="24"/>
              </w:rPr>
              <w:t>Turystyka religijna</w:t>
            </w:r>
            <w:r w:rsidR="00562046">
              <w:rPr>
                <w:rFonts w:ascii="Corbel" w:hAnsi="Corbel"/>
                <w:color w:val="000000"/>
                <w:sz w:val="24"/>
                <w:szCs w:val="24"/>
              </w:rPr>
              <w:t xml:space="preserve"> regionu bałkańskiego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7FB6BC" w14:textId="77777777" w:rsidR="002E217A" w:rsidRPr="00DD2E26" w:rsidRDefault="002E217A" w:rsidP="00EB376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DD2E26">
              <w:rPr>
                <w:rFonts w:ascii="Corbel" w:hAnsi="Corbel"/>
                <w:sz w:val="24"/>
                <w:szCs w:val="24"/>
              </w:rPr>
              <w:t>K_W03, K_U02, K_K03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5920F4E" w14:textId="77777777" w:rsidR="002E217A" w:rsidRPr="00DD2E26" w:rsidRDefault="002E217A" w:rsidP="00EB376C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DD2E26">
              <w:rPr>
                <w:rFonts w:ascii="Corbel" w:hAnsi="Corbel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620858" w14:textId="77777777" w:rsidR="002E217A" w:rsidRPr="00DD2E26" w:rsidRDefault="002E217A" w:rsidP="00EB376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EE6C5C0" w14:textId="3A64DA39" w:rsidR="002E217A" w:rsidRPr="00DD2E26" w:rsidRDefault="009E39A2" w:rsidP="00562046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DD2E26">
              <w:rPr>
                <w:rFonts w:ascii="Corbel" w:hAnsi="Corbel"/>
                <w:color w:val="000000"/>
                <w:sz w:val="24"/>
                <w:szCs w:val="24"/>
              </w:rPr>
              <w:t>Zaliczenie z oceną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3D2FEA" w14:textId="44C31AE4" w:rsidR="002E217A" w:rsidRPr="00905039" w:rsidRDefault="00905039" w:rsidP="00EB376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  <w:highlight w:val="yellow"/>
              </w:rPr>
            </w:pPr>
            <w:r w:rsidRPr="00833974">
              <w:rPr>
                <w:rFonts w:ascii="Corbel" w:hAnsi="Corbel"/>
                <w:sz w:val="24"/>
                <w:szCs w:val="24"/>
              </w:rPr>
              <w:t>4</w:t>
            </w:r>
          </w:p>
        </w:tc>
      </w:tr>
      <w:tr w:rsidR="002E217A" w:rsidRPr="00DD2E26" w14:paraId="2B41C909" w14:textId="77777777" w:rsidTr="00784FF7">
        <w:trPr>
          <w:trHeight w:val="227"/>
        </w:trPr>
        <w:tc>
          <w:tcPr>
            <w:tcW w:w="5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EE756A" w14:textId="7A04BCB9" w:rsidR="002E217A" w:rsidRPr="00DD2E26" w:rsidRDefault="00304438" w:rsidP="00EB376C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1</w:t>
            </w:r>
            <w:r w:rsidR="00562046">
              <w:rPr>
                <w:rFonts w:ascii="Corbel" w:hAnsi="Corbel" w:cs="TimesNewRomanPSMT"/>
                <w:sz w:val="24"/>
                <w:szCs w:val="24"/>
              </w:rPr>
              <w:t>2</w:t>
            </w:r>
          </w:p>
        </w:tc>
        <w:tc>
          <w:tcPr>
            <w:tcW w:w="2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361B54BA" w14:textId="205ADA35" w:rsidR="002E217A" w:rsidRPr="00DD2E26" w:rsidRDefault="00562046" w:rsidP="00EB376C">
            <w:pPr>
              <w:rPr>
                <w:rFonts w:ascii="Corbel" w:hAnsi="Corbel"/>
                <w:color w:val="000000"/>
                <w:sz w:val="24"/>
                <w:szCs w:val="24"/>
              </w:rPr>
            </w:pPr>
            <w:r>
              <w:rPr>
                <w:rFonts w:ascii="Corbel" w:hAnsi="Corbel"/>
                <w:color w:val="000000"/>
                <w:sz w:val="24"/>
                <w:szCs w:val="24"/>
              </w:rPr>
              <w:t>Turystyka muzealna regionu bałkańskiego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8E28BA" w14:textId="399DE347" w:rsidR="002E217A" w:rsidRPr="00DD2E26" w:rsidRDefault="00562046" w:rsidP="00EB376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562046">
              <w:rPr>
                <w:rFonts w:ascii="Corbel" w:hAnsi="Corbel"/>
                <w:sz w:val="24"/>
                <w:szCs w:val="24"/>
              </w:rPr>
              <w:t>K_W01, K_W02, K_W03, K_W05, K_U01, K_U04, K_K01, K_K02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5BD5A82" w14:textId="4FBBFEC2" w:rsidR="002E217A" w:rsidRPr="00DD2E26" w:rsidRDefault="00304438" w:rsidP="00EB376C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>
              <w:rPr>
                <w:rFonts w:ascii="Corbel" w:hAnsi="Corbel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461F7E" w14:textId="77777777" w:rsidR="002E217A" w:rsidRPr="00DD2E26" w:rsidRDefault="002E217A" w:rsidP="00EB376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932FEB1" w14:textId="77777777" w:rsidR="002E217A" w:rsidRPr="00DD2E26" w:rsidRDefault="002E217A" w:rsidP="00EB376C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DD2E26">
              <w:rPr>
                <w:rFonts w:ascii="Corbel" w:hAnsi="Corbel"/>
                <w:color w:val="000000"/>
                <w:sz w:val="24"/>
                <w:szCs w:val="24"/>
              </w:rPr>
              <w:t>Zaliczenie z oceną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617E95" w14:textId="17C173EF" w:rsidR="002E217A" w:rsidRPr="00DD2E26" w:rsidRDefault="00562046" w:rsidP="00EB376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5</w:t>
            </w:r>
          </w:p>
        </w:tc>
      </w:tr>
      <w:tr w:rsidR="00562F1C" w:rsidRPr="00DD2E26" w14:paraId="3DBB9490" w14:textId="77777777" w:rsidTr="00784FF7">
        <w:trPr>
          <w:trHeight w:val="227"/>
        </w:trPr>
        <w:tc>
          <w:tcPr>
            <w:tcW w:w="5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843E04" w14:textId="12F01558" w:rsidR="00562F1C" w:rsidRPr="00DD2E26" w:rsidRDefault="00562F1C" w:rsidP="00EB376C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4"/>
                <w:szCs w:val="24"/>
                <w:lang w:val="en-US"/>
              </w:rPr>
            </w:pPr>
            <w:r>
              <w:rPr>
                <w:rFonts w:ascii="Corbel" w:hAnsi="Corbel" w:cs="TimesNewRomanPSMT"/>
                <w:sz w:val="24"/>
                <w:szCs w:val="24"/>
                <w:lang w:val="en-US"/>
              </w:rPr>
              <w:t>1</w:t>
            </w:r>
            <w:r w:rsidR="00562046">
              <w:rPr>
                <w:rFonts w:ascii="Corbel" w:hAnsi="Corbel" w:cs="TimesNewRomanPSMT"/>
                <w:sz w:val="24"/>
                <w:szCs w:val="24"/>
                <w:lang w:val="en-US"/>
              </w:rPr>
              <w:t>3</w:t>
            </w:r>
          </w:p>
        </w:tc>
        <w:tc>
          <w:tcPr>
            <w:tcW w:w="2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414C05F5" w14:textId="0A524E81" w:rsidR="00562F1C" w:rsidRPr="00DD2E26" w:rsidRDefault="00562F1C" w:rsidP="00EB376C">
            <w:pPr>
              <w:rPr>
                <w:rFonts w:ascii="Corbel" w:hAnsi="Corbel"/>
                <w:color w:val="000000"/>
                <w:sz w:val="24"/>
                <w:szCs w:val="24"/>
              </w:rPr>
            </w:pPr>
            <w:r w:rsidRPr="00DD2E26">
              <w:rPr>
                <w:rFonts w:ascii="Corbel" w:hAnsi="Corbel"/>
                <w:color w:val="000000"/>
                <w:sz w:val="24"/>
                <w:szCs w:val="24"/>
              </w:rPr>
              <w:t>Warsztaty specjalnościowe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8D4E10" w14:textId="32721C36" w:rsidR="00562F1C" w:rsidRPr="00DD2E26" w:rsidRDefault="00562F1C" w:rsidP="00EB376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DD2E26">
              <w:rPr>
                <w:rFonts w:ascii="Corbel" w:hAnsi="Corbel"/>
                <w:sz w:val="24"/>
                <w:szCs w:val="24"/>
              </w:rPr>
              <w:t>K_W02, K_U02, K_U07, K_K02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3F88F48" w14:textId="5EB10DB8" w:rsidR="00562F1C" w:rsidRPr="00DD2E26" w:rsidRDefault="00562F1C" w:rsidP="00EB376C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DD2E26">
              <w:rPr>
                <w:rFonts w:ascii="Corbel" w:hAnsi="Corbe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9DA456" w14:textId="77777777" w:rsidR="00562F1C" w:rsidRPr="00DD2E26" w:rsidRDefault="00562F1C" w:rsidP="00EB376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7B62F5D" w14:textId="49683E55" w:rsidR="00562F1C" w:rsidRPr="00DD2E26" w:rsidRDefault="00562F1C" w:rsidP="00EB376C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DD2E26">
              <w:rPr>
                <w:rFonts w:ascii="Corbel" w:hAnsi="Corbel"/>
                <w:color w:val="000000"/>
                <w:sz w:val="24"/>
                <w:szCs w:val="24"/>
              </w:rPr>
              <w:t>Zaliczenie z oceną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43DE7F" w14:textId="45AF31F6" w:rsidR="00562F1C" w:rsidRPr="00DD2E26" w:rsidRDefault="003C7A30" w:rsidP="00EB376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  <w:lang w:val="en-US"/>
              </w:rPr>
            </w:pPr>
            <w:r>
              <w:rPr>
                <w:rFonts w:ascii="Corbel" w:hAnsi="Corbel"/>
                <w:sz w:val="24"/>
                <w:szCs w:val="24"/>
                <w:lang w:val="en-US"/>
              </w:rPr>
              <w:t>3</w:t>
            </w:r>
          </w:p>
        </w:tc>
      </w:tr>
      <w:tr w:rsidR="002E217A" w:rsidRPr="00DD2E26" w14:paraId="6F882C25" w14:textId="77777777" w:rsidTr="00784FF7">
        <w:trPr>
          <w:trHeight w:val="227"/>
        </w:trPr>
        <w:tc>
          <w:tcPr>
            <w:tcW w:w="5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6C87DE" w14:textId="77777777" w:rsidR="002E217A" w:rsidRPr="00DD2E26" w:rsidRDefault="002E217A" w:rsidP="00EB376C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4"/>
                <w:szCs w:val="24"/>
                <w:lang w:val="en-US"/>
              </w:rPr>
            </w:pPr>
          </w:p>
        </w:tc>
        <w:tc>
          <w:tcPr>
            <w:tcW w:w="2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4FA50DB0" w14:textId="77777777" w:rsidR="002E217A" w:rsidRPr="00DD2E26" w:rsidRDefault="002E217A" w:rsidP="00EB376C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0B0211" w14:textId="77777777" w:rsidR="002E217A" w:rsidRPr="00DD2E26" w:rsidRDefault="002E217A" w:rsidP="00EB376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5AF395" w14:textId="3DE3E772" w:rsidR="002E217A" w:rsidRPr="00905039" w:rsidRDefault="00562F1C" w:rsidP="00EB376C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  <w:highlight w:val="yellow"/>
              </w:rPr>
            </w:pPr>
            <w:r w:rsidRPr="00833974">
              <w:rPr>
                <w:rFonts w:ascii="Corbel" w:hAnsi="Corbel" w:cs="TimesNewRomanPSMT"/>
                <w:sz w:val="24"/>
                <w:szCs w:val="24"/>
              </w:rPr>
              <w:t xml:space="preserve">Σ </w:t>
            </w:r>
            <w:r w:rsidR="00562046" w:rsidRPr="00833974">
              <w:rPr>
                <w:rFonts w:ascii="Corbel" w:hAnsi="Corbel" w:cs="TimesNewRomanPSMT"/>
                <w:sz w:val="24"/>
                <w:szCs w:val="24"/>
              </w:rPr>
              <w:t>5</w:t>
            </w:r>
            <w:r w:rsidR="006658A1">
              <w:rPr>
                <w:rFonts w:ascii="Corbel" w:hAnsi="Corbel" w:cs="TimesNewRomanPSMT"/>
                <w:sz w:val="24"/>
                <w:szCs w:val="24"/>
              </w:rPr>
              <w:t>1</w:t>
            </w:r>
            <w:r w:rsidR="00562046" w:rsidRPr="00833974">
              <w:rPr>
                <w:rFonts w:ascii="Corbel" w:hAnsi="Corbel" w:cs="TimesNewRomanPSMT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3F77D1" w14:textId="20BA69D2" w:rsidR="002E217A" w:rsidRPr="00DD2E26" w:rsidRDefault="002E217A" w:rsidP="00EB376C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DD2E26">
              <w:rPr>
                <w:rFonts w:ascii="Corbel" w:hAnsi="Corbel" w:cs="TimesNewRomanPSMT"/>
                <w:sz w:val="24"/>
                <w:szCs w:val="24"/>
              </w:rPr>
              <w:t>Σ</w:t>
            </w:r>
            <w:r w:rsidR="007B0F12">
              <w:rPr>
                <w:rFonts w:ascii="Corbel" w:hAnsi="Corbel" w:cs="TimesNewRomanPSMT"/>
                <w:sz w:val="24"/>
                <w:szCs w:val="24"/>
              </w:rPr>
              <w:t xml:space="preserve"> -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E45ADA" w14:textId="77777777" w:rsidR="002E217A" w:rsidRPr="00DD2E26" w:rsidRDefault="002E217A" w:rsidP="00EB376C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7E3370" w14:textId="19C077B8" w:rsidR="002E217A" w:rsidRPr="00DD2E26" w:rsidRDefault="002E217A" w:rsidP="00EB376C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DD2E26">
              <w:rPr>
                <w:rFonts w:ascii="Corbel" w:hAnsi="Corbel" w:cs="TimesNewRomanPSMT"/>
                <w:sz w:val="24"/>
                <w:szCs w:val="24"/>
              </w:rPr>
              <w:t>Σ</w:t>
            </w:r>
            <w:r w:rsidR="00562F1C">
              <w:rPr>
                <w:rFonts w:ascii="Corbel" w:hAnsi="Corbel" w:cs="TimesNewRomanPSMT"/>
                <w:sz w:val="24"/>
                <w:szCs w:val="24"/>
              </w:rPr>
              <w:t xml:space="preserve"> </w:t>
            </w:r>
            <w:r w:rsidR="006658A1">
              <w:rPr>
                <w:rFonts w:ascii="Corbel" w:hAnsi="Corbel" w:cs="TimesNewRomanPSMT"/>
                <w:sz w:val="24"/>
                <w:szCs w:val="24"/>
              </w:rPr>
              <w:t>43</w:t>
            </w:r>
          </w:p>
        </w:tc>
      </w:tr>
      <w:tr w:rsidR="002E217A" w:rsidRPr="00DD2E26" w14:paraId="78746917" w14:textId="77777777" w:rsidTr="007B4B81">
        <w:trPr>
          <w:trHeight w:val="227"/>
        </w:trPr>
        <w:tc>
          <w:tcPr>
            <w:tcW w:w="5070" w:type="dxa"/>
            <w:gridSpan w:val="5"/>
            <w:tcBorders>
              <w:top w:val="single" w:sz="8" w:space="0" w:color="auto"/>
            </w:tcBorders>
          </w:tcPr>
          <w:p w14:paraId="56128D30" w14:textId="77777777" w:rsidR="002E217A" w:rsidRPr="00DD2E26" w:rsidRDefault="002E217A" w:rsidP="00EB376C">
            <w:pPr>
              <w:tabs>
                <w:tab w:val="left" w:leader="dot" w:pos="3969"/>
              </w:tabs>
              <w:rPr>
                <w:rFonts w:ascii="Corbel" w:hAnsi="Corbel"/>
                <w:b/>
                <w:sz w:val="24"/>
                <w:szCs w:val="24"/>
              </w:rPr>
            </w:pPr>
            <w:r w:rsidRPr="00DD2E26">
              <w:rPr>
                <w:rFonts w:ascii="Corbel" w:hAnsi="Corbel"/>
                <w:b/>
                <w:sz w:val="24"/>
                <w:szCs w:val="24"/>
              </w:rPr>
              <w:lastRenderedPageBreak/>
              <w:t>Razem (suma uwzględnia przedmioty dla jednej specjalności/ jednej ścieżki kształcenia)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</w:tcBorders>
          </w:tcPr>
          <w:p w14:paraId="20BF4D1F" w14:textId="77777777" w:rsidR="002E217A" w:rsidRPr="00120FA3" w:rsidRDefault="002E217A" w:rsidP="00EB376C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  <w:highlight w:val="yellow"/>
              </w:rPr>
            </w:pPr>
          </w:p>
          <w:p w14:paraId="65FE5A34" w14:textId="47F58D87" w:rsidR="008F6AF3" w:rsidRPr="00120FA3" w:rsidRDefault="002E217A" w:rsidP="00D458BC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  <w:highlight w:val="yellow"/>
              </w:rPr>
            </w:pPr>
            <w:r w:rsidRPr="00833974">
              <w:rPr>
                <w:rFonts w:ascii="Corbel" w:hAnsi="Corbel" w:cs="TimesNewRomanPSMT"/>
                <w:sz w:val="24"/>
                <w:szCs w:val="24"/>
              </w:rPr>
              <w:t xml:space="preserve">Σ </w:t>
            </w:r>
            <w:r w:rsidR="008F6AF3" w:rsidRPr="00833974">
              <w:rPr>
                <w:rFonts w:ascii="Corbel" w:hAnsi="Corbel" w:cs="TimesNewRomanPSMT"/>
                <w:sz w:val="24"/>
                <w:szCs w:val="24"/>
              </w:rPr>
              <w:t>1</w:t>
            </w:r>
            <w:r w:rsidR="00120FA3" w:rsidRPr="00833974">
              <w:rPr>
                <w:rFonts w:ascii="Corbel" w:hAnsi="Corbel" w:cs="TimesNewRomanPSMT"/>
                <w:sz w:val="24"/>
                <w:szCs w:val="24"/>
              </w:rPr>
              <w:t>900</w:t>
            </w:r>
          </w:p>
        </w:tc>
        <w:tc>
          <w:tcPr>
            <w:tcW w:w="1134" w:type="dxa"/>
            <w:tcBorders>
              <w:top w:val="single" w:sz="8" w:space="0" w:color="auto"/>
            </w:tcBorders>
          </w:tcPr>
          <w:p w14:paraId="69D762B7" w14:textId="77777777" w:rsidR="002E217A" w:rsidRPr="00DD2E26" w:rsidRDefault="002E217A" w:rsidP="00EB376C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  <w:p w14:paraId="06F300EB" w14:textId="2A7A68E5" w:rsidR="002E217A" w:rsidRPr="00DD2E26" w:rsidRDefault="002E217A" w:rsidP="00EB376C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DD2E26">
              <w:rPr>
                <w:rFonts w:ascii="Corbel" w:hAnsi="Corbel" w:cs="TimesNewRomanPSMT"/>
                <w:sz w:val="24"/>
                <w:szCs w:val="24"/>
              </w:rPr>
              <w:t>Σ</w:t>
            </w:r>
            <w:r w:rsidR="007B0F12">
              <w:rPr>
                <w:rFonts w:ascii="Corbel" w:hAnsi="Corbel" w:cs="TimesNewRomanPSMT"/>
                <w:sz w:val="24"/>
                <w:szCs w:val="24"/>
              </w:rPr>
              <w:t xml:space="preserve"> -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</w:tcBorders>
          </w:tcPr>
          <w:p w14:paraId="3376E335" w14:textId="77777777" w:rsidR="002E217A" w:rsidRPr="00DD2E26" w:rsidRDefault="002E217A" w:rsidP="00EB376C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  <w:p w14:paraId="72F725B1" w14:textId="77777777" w:rsidR="002E217A" w:rsidRPr="00DD2E26" w:rsidRDefault="002E217A" w:rsidP="00EB376C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</w:tcBorders>
          </w:tcPr>
          <w:p w14:paraId="0E6DF569" w14:textId="77777777" w:rsidR="002E217A" w:rsidRPr="00DD2E26" w:rsidRDefault="002E217A" w:rsidP="00EB376C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</w:p>
          <w:p w14:paraId="2B6C653C" w14:textId="732A96CD" w:rsidR="002E217A" w:rsidRPr="00DD2E26" w:rsidRDefault="006C5EB1" w:rsidP="00EB376C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Σ 1</w:t>
            </w:r>
            <w:r w:rsidR="00562046">
              <w:rPr>
                <w:rFonts w:ascii="Corbel" w:hAnsi="Corbel" w:cs="TimesNewRomanPSMT"/>
                <w:sz w:val="24"/>
                <w:szCs w:val="24"/>
              </w:rPr>
              <w:t>74</w:t>
            </w:r>
          </w:p>
        </w:tc>
      </w:tr>
      <w:tr w:rsidR="00206BCD" w:rsidRPr="00DD2E26" w14:paraId="1C68A682" w14:textId="77777777" w:rsidTr="00206BCD">
        <w:trPr>
          <w:trHeight w:val="227"/>
        </w:trPr>
        <w:tc>
          <w:tcPr>
            <w:tcW w:w="3114" w:type="dxa"/>
            <w:gridSpan w:val="4"/>
          </w:tcPr>
          <w:p w14:paraId="313DE770" w14:textId="77777777" w:rsidR="00206BCD" w:rsidRPr="00DD2E26" w:rsidRDefault="00206BCD" w:rsidP="00EB376C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DD2E26">
              <w:rPr>
                <w:rFonts w:ascii="Corbel" w:hAnsi="Corbel" w:cs="TimesNewRomanPSMT"/>
                <w:sz w:val="24"/>
                <w:szCs w:val="24"/>
              </w:rPr>
              <w:t>Praktyka zawodowa</w:t>
            </w:r>
          </w:p>
        </w:tc>
        <w:tc>
          <w:tcPr>
            <w:tcW w:w="1956" w:type="dxa"/>
          </w:tcPr>
          <w:p w14:paraId="52A4B775" w14:textId="77777777" w:rsidR="00DA0BA4" w:rsidRDefault="00525B5E" w:rsidP="00EB376C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525B5E">
              <w:rPr>
                <w:rFonts w:ascii="Corbel" w:hAnsi="Corbel"/>
                <w:sz w:val="24"/>
                <w:szCs w:val="24"/>
              </w:rPr>
              <w:t xml:space="preserve">K_W01, </w:t>
            </w:r>
            <w:r>
              <w:rPr>
                <w:rFonts w:ascii="Corbel" w:hAnsi="Corbel"/>
                <w:sz w:val="24"/>
                <w:szCs w:val="24"/>
              </w:rPr>
              <w:t>K_W05, K_U0</w:t>
            </w:r>
            <w:r w:rsidR="00DA0BA4">
              <w:rPr>
                <w:rFonts w:ascii="Corbel" w:hAnsi="Corbel"/>
                <w:sz w:val="24"/>
                <w:szCs w:val="24"/>
              </w:rPr>
              <w:t>2</w:t>
            </w:r>
            <w:r>
              <w:rPr>
                <w:rFonts w:ascii="Corbel" w:hAnsi="Corbel"/>
                <w:sz w:val="24"/>
                <w:szCs w:val="24"/>
              </w:rPr>
              <w:t>,</w:t>
            </w:r>
            <w:r w:rsidR="00DA0BA4">
              <w:rPr>
                <w:rFonts w:ascii="Corbel" w:hAnsi="Corbel"/>
                <w:sz w:val="24"/>
                <w:szCs w:val="24"/>
              </w:rPr>
              <w:t xml:space="preserve"> K_U07,</w:t>
            </w:r>
          </w:p>
          <w:p w14:paraId="24F07D56" w14:textId="40323816" w:rsidR="00206BCD" w:rsidRPr="00206BCD" w:rsidRDefault="00DA0BA4" w:rsidP="00EB376C">
            <w:pPr>
              <w:tabs>
                <w:tab w:val="left" w:leader="dot" w:pos="3969"/>
              </w:tabs>
              <w:rPr>
                <w:rFonts w:ascii="Corbel" w:hAnsi="Corbel"/>
                <w:color w:val="FF0000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K_K03, K_K04</w:t>
            </w:r>
            <w:r w:rsidR="00525B5E">
              <w:rPr>
                <w:rFonts w:ascii="Corbel" w:hAnsi="Corbel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gridSpan w:val="2"/>
          </w:tcPr>
          <w:p w14:paraId="390507F6" w14:textId="77777777" w:rsidR="00206BCD" w:rsidRPr="00DD2E26" w:rsidRDefault="00206BCD" w:rsidP="00EB376C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14:paraId="110F394B" w14:textId="77777777" w:rsidR="00206BCD" w:rsidRPr="00525B5E" w:rsidRDefault="00206BCD" w:rsidP="00EB376C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1015AC52" w14:textId="695CE60F" w:rsidR="00206BCD" w:rsidRPr="00525B5E" w:rsidRDefault="00206BCD" w:rsidP="00EB376C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525B5E">
              <w:rPr>
                <w:rFonts w:ascii="Corbel" w:hAnsi="Corbel"/>
                <w:sz w:val="24"/>
                <w:szCs w:val="24"/>
              </w:rPr>
              <w:t>Zaliczenie z oceną</w:t>
            </w:r>
          </w:p>
        </w:tc>
        <w:tc>
          <w:tcPr>
            <w:tcW w:w="992" w:type="dxa"/>
          </w:tcPr>
          <w:p w14:paraId="2A807080" w14:textId="77777777" w:rsidR="00206BCD" w:rsidRPr="00DD2E26" w:rsidRDefault="00206BCD" w:rsidP="00EB376C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6</w:t>
            </w:r>
          </w:p>
        </w:tc>
      </w:tr>
      <w:tr w:rsidR="002E217A" w:rsidRPr="00DD2E26" w14:paraId="3708642F" w14:textId="77777777" w:rsidTr="0023289D">
        <w:trPr>
          <w:trHeight w:val="227"/>
        </w:trPr>
        <w:tc>
          <w:tcPr>
            <w:tcW w:w="5070" w:type="dxa"/>
            <w:gridSpan w:val="5"/>
          </w:tcPr>
          <w:p w14:paraId="75C8920E" w14:textId="77777777" w:rsidR="002E217A" w:rsidRPr="00DD2E26" w:rsidRDefault="002E217A" w:rsidP="00EB376C">
            <w:pPr>
              <w:tabs>
                <w:tab w:val="left" w:leader="dot" w:pos="3969"/>
              </w:tabs>
              <w:rPr>
                <w:rFonts w:ascii="Corbel" w:hAnsi="Corbel" w:cs="TimesNewRomanPSMT"/>
                <w:b/>
                <w:sz w:val="24"/>
                <w:szCs w:val="24"/>
              </w:rPr>
            </w:pPr>
            <w:r w:rsidRPr="00DD2E26">
              <w:rPr>
                <w:rFonts w:ascii="Corbel" w:hAnsi="Corbel" w:cs="TimesNewRomanPSMT"/>
                <w:b/>
                <w:sz w:val="24"/>
                <w:szCs w:val="24"/>
              </w:rPr>
              <w:t>Ogółem:</w:t>
            </w:r>
          </w:p>
        </w:tc>
        <w:tc>
          <w:tcPr>
            <w:tcW w:w="1134" w:type="dxa"/>
            <w:gridSpan w:val="2"/>
          </w:tcPr>
          <w:p w14:paraId="2A981235" w14:textId="5CE433B1" w:rsidR="008F6AF3" w:rsidRPr="00120FA3" w:rsidRDefault="008F6AF3" w:rsidP="00EB376C">
            <w:pPr>
              <w:tabs>
                <w:tab w:val="left" w:leader="dot" w:pos="3969"/>
              </w:tabs>
              <w:rPr>
                <w:rFonts w:ascii="Corbel" w:hAnsi="Corbel"/>
                <w:b/>
                <w:sz w:val="24"/>
                <w:szCs w:val="24"/>
                <w:highlight w:val="yellow"/>
              </w:rPr>
            </w:pPr>
            <w:r w:rsidRPr="00833974">
              <w:rPr>
                <w:rFonts w:ascii="Corbel" w:hAnsi="Corbel"/>
                <w:b/>
                <w:sz w:val="24"/>
                <w:szCs w:val="24"/>
              </w:rPr>
              <w:t>19</w:t>
            </w:r>
            <w:r w:rsidR="00120FA3" w:rsidRPr="00833974">
              <w:rPr>
                <w:rFonts w:ascii="Corbel" w:hAnsi="Corbel"/>
                <w:b/>
                <w:sz w:val="24"/>
                <w:szCs w:val="24"/>
              </w:rPr>
              <w:t>9</w:t>
            </w:r>
            <w:r w:rsidRPr="00833974">
              <w:rPr>
                <w:rFonts w:ascii="Corbel" w:hAnsi="Corbel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26FF3D1E" w14:textId="77777777" w:rsidR="002E217A" w:rsidRPr="00DD2E26" w:rsidRDefault="002E217A" w:rsidP="00EB376C">
            <w:pPr>
              <w:tabs>
                <w:tab w:val="left" w:leader="dot" w:pos="3969"/>
              </w:tabs>
              <w:rPr>
                <w:rFonts w:ascii="Corbel" w:hAnsi="Corbel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28D874C7" w14:textId="77777777" w:rsidR="002E217A" w:rsidRPr="00DD2E26" w:rsidRDefault="002E217A" w:rsidP="00EB376C">
            <w:pPr>
              <w:tabs>
                <w:tab w:val="left" w:leader="dot" w:pos="3969"/>
              </w:tabs>
              <w:rPr>
                <w:rFonts w:ascii="Corbel" w:hAnsi="Corbe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1304B7B5" w14:textId="4AE52E2C" w:rsidR="002E217A" w:rsidRPr="00DD2E26" w:rsidRDefault="006C5EB1" w:rsidP="00EB376C">
            <w:pPr>
              <w:tabs>
                <w:tab w:val="left" w:leader="dot" w:pos="3969"/>
              </w:tabs>
              <w:rPr>
                <w:rFonts w:ascii="Corbel" w:hAnsi="Corbel"/>
                <w:b/>
                <w:sz w:val="24"/>
                <w:szCs w:val="24"/>
              </w:rPr>
            </w:pPr>
            <w:r>
              <w:rPr>
                <w:rFonts w:ascii="Corbel" w:hAnsi="Corbel"/>
                <w:b/>
                <w:sz w:val="24"/>
                <w:szCs w:val="24"/>
              </w:rPr>
              <w:t>180</w:t>
            </w:r>
          </w:p>
        </w:tc>
      </w:tr>
      <w:tr w:rsidR="002E217A" w:rsidRPr="00DD2E26" w14:paraId="6733B7DD" w14:textId="77777777" w:rsidTr="0023289D">
        <w:tc>
          <w:tcPr>
            <w:tcW w:w="10031" w:type="dxa"/>
            <w:gridSpan w:val="11"/>
          </w:tcPr>
          <w:p w14:paraId="57F83936" w14:textId="77777777" w:rsidR="002E217A" w:rsidRPr="00DD2E26" w:rsidRDefault="002E217A" w:rsidP="00EB376C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</w:p>
          <w:p w14:paraId="68B7BA29" w14:textId="77777777" w:rsidR="002E217A" w:rsidRPr="00DD2E26" w:rsidRDefault="002E217A" w:rsidP="00AF0BE0">
            <w:pPr>
              <w:tabs>
                <w:tab w:val="left" w:leader="dot" w:pos="3969"/>
              </w:tabs>
              <w:jc w:val="both"/>
              <w:rPr>
                <w:rFonts w:ascii="Corbel" w:hAnsi="Corbel" w:cs="TimesNewRomanPSMT"/>
                <w:sz w:val="24"/>
                <w:szCs w:val="24"/>
              </w:rPr>
            </w:pPr>
            <w:r w:rsidRPr="00DD2E26">
              <w:rPr>
                <w:rFonts w:ascii="Corbel" w:hAnsi="Corbel" w:cs="TimesNewRomanPSMT"/>
                <w:sz w:val="24"/>
                <w:szCs w:val="24"/>
              </w:rPr>
              <w:t>Opis przebiegu studiów z uwzględnieniem kolejności przedmiotów, zasad wyboru przedmiotów obieralnych oraz zasad realizacji ścieżek kształcenia:</w:t>
            </w:r>
          </w:p>
          <w:p w14:paraId="6B6DA629" w14:textId="77777777" w:rsidR="002E217A" w:rsidRPr="00DD2E26" w:rsidRDefault="002E217A" w:rsidP="00AF0BE0">
            <w:pPr>
              <w:pStyle w:val="Default"/>
              <w:jc w:val="both"/>
            </w:pPr>
          </w:p>
          <w:p w14:paraId="688C68FB" w14:textId="22944814" w:rsidR="002E217A" w:rsidRPr="00A17EEA" w:rsidRDefault="002E217A" w:rsidP="00AF0BE0">
            <w:pPr>
              <w:pStyle w:val="Default"/>
              <w:jc w:val="both"/>
            </w:pPr>
            <w:r w:rsidRPr="00DD2E26">
              <w:t xml:space="preserve">W trakcie pierwszego roku studiów student zobowiązany jest do odbycia kursu BHP w wymiarze </w:t>
            </w:r>
            <w:r w:rsidR="00A163FA">
              <w:t>4</w:t>
            </w:r>
            <w:r w:rsidRPr="00DD2E26">
              <w:t xml:space="preserve"> godz. oraz szkolenia bibliotecznego w formie kursu e-learningowego. </w:t>
            </w:r>
            <w:r>
              <w:t xml:space="preserve">Przedmioty ogólne oraz o charakterze wprowadzającym typu: </w:t>
            </w:r>
            <w:r w:rsidR="0053190D">
              <w:t xml:space="preserve">podstawy historii sztuki, </w:t>
            </w:r>
            <w:r>
              <w:t xml:space="preserve">podstawy turystyki, historia turystyki realizowane są w pierwszym semestrze studiów. W drugim semestrze studiów student </w:t>
            </w:r>
            <w:r w:rsidRPr="00A17EEA">
              <w:t xml:space="preserve">zobowiązany jest do odbycia trzydniowego objazdu krajowego. </w:t>
            </w:r>
          </w:p>
          <w:p w14:paraId="6DA44936" w14:textId="06A10FB7" w:rsidR="002E217A" w:rsidRDefault="002E217A" w:rsidP="00AF0BE0">
            <w:pPr>
              <w:tabs>
                <w:tab w:val="left" w:leader="dot" w:pos="3969"/>
              </w:tabs>
              <w:jc w:val="both"/>
              <w:rPr>
                <w:rFonts w:ascii="Corbel" w:hAnsi="Corbel"/>
                <w:sz w:val="24"/>
                <w:szCs w:val="24"/>
              </w:rPr>
            </w:pPr>
            <w:r w:rsidRPr="00A17EEA">
              <w:rPr>
                <w:rFonts w:ascii="Corbel" w:hAnsi="Corbel"/>
                <w:sz w:val="24"/>
                <w:szCs w:val="24"/>
              </w:rPr>
              <w:t>Wybór specjalności możliwy jest po pierwszym semestrze studiów. Przedmioty z tego zakresu realizowane są w myśl zasady następstwa problemowego</w:t>
            </w:r>
            <w:r w:rsidR="0053190D">
              <w:rPr>
                <w:rFonts w:ascii="Corbel" w:hAnsi="Corbel"/>
                <w:sz w:val="24"/>
                <w:szCs w:val="24"/>
              </w:rPr>
              <w:t xml:space="preserve"> prze</w:t>
            </w:r>
            <w:r w:rsidR="007827D5">
              <w:rPr>
                <w:rFonts w:ascii="Corbel" w:hAnsi="Corbel"/>
                <w:sz w:val="24"/>
                <w:szCs w:val="24"/>
              </w:rPr>
              <w:t>z</w:t>
            </w:r>
            <w:r w:rsidR="0053190D">
              <w:rPr>
                <w:rFonts w:ascii="Corbel" w:hAnsi="Corbel"/>
                <w:sz w:val="24"/>
                <w:szCs w:val="24"/>
              </w:rPr>
              <w:t xml:space="preserve"> kolejne semestry zaczynając od drugiego do szóstego.</w:t>
            </w:r>
            <w:r w:rsidRPr="00A17EEA">
              <w:rPr>
                <w:rFonts w:ascii="Corbel" w:hAnsi="Corbel"/>
                <w:sz w:val="24"/>
                <w:szCs w:val="24"/>
              </w:rPr>
              <w:t xml:space="preserve"> Przedmioty prowadzone są w kolejności</w:t>
            </w:r>
            <w:r>
              <w:rPr>
                <w:rFonts w:ascii="Corbel" w:hAnsi="Corbel"/>
                <w:sz w:val="24"/>
                <w:szCs w:val="24"/>
              </w:rPr>
              <w:t xml:space="preserve"> odpowiadającej narastającej skali specjalizacji (od podstawowych począwszy). Student, w zależności od wybranej specjalności, zobowiązany jest do realizacji </w:t>
            </w:r>
            <w:r w:rsidR="009F2E43">
              <w:rPr>
                <w:rFonts w:ascii="Corbel" w:hAnsi="Corbel"/>
                <w:sz w:val="24"/>
                <w:szCs w:val="24"/>
              </w:rPr>
              <w:t>siedmio</w:t>
            </w:r>
            <w:r>
              <w:rPr>
                <w:rFonts w:ascii="Corbel" w:hAnsi="Corbel"/>
                <w:sz w:val="24"/>
                <w:szCs w:val="24"/>
              </w:rPr>
              <w:t>dniowego objazdu zagranicznego.</w:t>
            </w:r>
          </w:p>
          <w:p w14:paraId="52998943" w14:textId="7EB9B065" w:rsidR="002E217A" w:rsidRPr="00DD2E26" w:rsidRDefault="002E217A" w:rsidP="00AF0BE0">
            <w:pPr>
              <w:pStyle w:val="Default"/>
              <w:jc w:val="both"/>
              <w:rPr>
                <w:rFonts w:cs="TimesNewRomanPSMT"/>
              </w:rPr>
            </w:pPr>
            <w:r w:rsidRPr="00DD2E26">
              <w:t xml:space="preserve"> </w:t>
            </w:r>
            <w:r>
              <w:t>Praktyka zawodowa odbywa się po roku pierwszym i drugim studiów, zaliczenia praktyk dokonuje się w semestrach trzecim i piątym.</w:t>
            </w:r>
          </w:p>
        </w:tc>
      </w:tr>
    </w:tbl>
    <w:p w14:paraId="0E866A90" w14:textId="1EDDE3BB" w:rsidR="002A5647" w:rsidRDefault="002A5647" w:rsidP="002A5647">
      <w:pPr>
        <w:rPr>
          <w:rFonts w:ascii="Corbel" w:hAnsi="Corbel"/>
          <w:sz w:val="24"/>
          <w:szCs w:val="24"/>
        </w:rPr>
      </w:pPr>
    </w:p>
    <w:p w14:paraId="148FBEC2" w14:textId="77777777" w:rsidR="005A5829" w:rsidRDefault="005A5829" w:rsidP="005A5829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Przewodniczący Senatu</w:t>
      </w:r>
      <w:r>
        <w:rPr>
          <w:rFonts w:ascii="Corbel" w:hAnsi="Corbel"/>
          <w:sz w:val="24"/>
          <w:szCs w:val="24"/>
        </w:rPr>
        <w:br/>
        <w:t>Uniwersytetu Rzeszowskiego</w:t>
      </w:r>
      <w:r>
        <w:rPr>
          <w:rFonts w:ascii="Corbel" w:hAnsi="Corbel"/>
          <w:sz w:val="24"/>
          <w:szCs w:val="24"/>
        </w:rPr>
        <w:br/>
      </w:r>
    </w:p>
    <w:p w14:paraId="6995D577" w14:textId="77777777" w:rsidR="005A5829" w:rsidRDefault="005A5829" w:rsidP="005A5829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</w:p>
    <w:p w14:paraId="342B30E4" w14:textId="77777777" w:rsidR="005A5829" w:rsidRDefault="005A5829" w:rsidP="005A5829">
      <w:pPr>
        <w:spacing w:after="0" w:line="240" w:lineRule="auto"/>
        <w:ind w:left="4962"/>
        <w:jc w:val="center"/>
      </w:pPr>
      <w:r>
        <w:rPr>
          <w:rFonts w:ascii="Corbel" w:hAnsi="Corbel"/>
          <w:sz w:val="24"/>
          <w:szCs w:val="24"/>
        </w:rPr>
        <w:t>Prof. dr hab. Adam Reich</w:t>
      </w:r>
      <w:r>
        <w:rPr>
          <w:rFonts w:ascii="Corbel" w:hAnsi="Corbel"/>
          <w:sz w:val="24"/>
          <w:szCs w:val="24"/>
        </w:rPr>
        <w:br/>
        <w:t>Rektor</w:t>
      </w:r>
    </w:p>
    <w:p w14:paraId="4176454E" w14:textId="77777777" w:rsidR="005A5829" w:rsidRPr="00DD2E26" w:rsidRDefault="005A5829" w:rsidP="002A5647">
      <w:pPr>
        <w:rPr>
          <w:rFonts w:ascii="Corbel" w:hAnsi="Corbel"/>
          <w:sz w:val="24"/>
          <w:szCs w:val="24"/>
        </w:rPr>
      </w:pPr>
      <w:bookmarkStart w:id="0" w:name="_GoBack"/>
      <w:bookmarkEnd w:id="0"/>
    </w:p>
    <w:sectPr w:rsidR="005A5829" w:rsidRPr="00DD2E26" w:rsidSect="004F68AB">
      <w:pgSz w:w="11906" w:h="16838"/>
      <w:pgMar w:top="1134" w:right="1417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362809"/>
    <w:multiLevelType w:val="hybridMultilevel"/>
    <w:tmpl w:val="20CA5594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255D8C"/>
    <w:multiLevelType w:val="hybridMultilevel"/>
    <w:tmpl w:val="68C85E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329"/>
    <w:rsid w:val="00015939"/>
    <w:rsid w:val="000179D9"/>
    <w:rsid w:val="0002277B"/>
    <w:rsid w:val="00034EB8"/>
    <w:rsid w:val="0004523C"/>
    <w:rsid w:val="00062C81"/>
    <w:rsid w:val="000650CE"/>
    <w:rsid w:val="000835ED"/>
    <w:rsid w:val="00091D56"/>
    <w:rsid w:val="000B72BB"/>
    <w:rsid w:val="000C518B"/>
    <w:rsid w:val="000D680A"/>
    <w:rsid w:val="000E6C33"/>
    <w:rsid w:val="00105ADF"/>
    <w:rsid w:val="00113BDA"/>
    <w:rsid w:val="001146CE"/>
    <w:rsid w:val="001151E7"/>
    <w:rsid w:val="00117F0A"/>
    <w:rsid w:val="00120FA3"/>
    <w:rsid w:val="00125C92"/>
    <w:rsid w:val="00142353"/>
    <w:rsid w:val="001447FA"/>
    <w:rsid w:val="00144C8A"/>
    <w:rsid w:val="0015243A"/>
    <w:rsid w:val="00163910"/>
    <w:rsid w:val="00182959"/>
    <w:rsid w:val="001A6417"/>
    <w:rsid w:val="001A64C4"/>
    <w:rsid w:val="001D2385"/>
    <w:rsid w:val="00204922"/>
    <w:rsid w:val="00206BCD"/>
    <w:rsid w:val="00214E18"/>
    <w:rsid w:val="0022266C"/>
    <w:rsid w:val="0023289D"/>
    <w:rsid w:val="00250EA9"/>
    <w:rsid w:val="00272141"/>
    <w:rsid w:val="002721C6"/>
    <w:rsid w:val="00274F3E"/>
    <w:rsid w:val="00276821"/>
    <w:rsid w:val="00296B7D"/>
    <w:rsid w:val="002A1A87"/>
    <w:rsid w:val="002A5647"/>
    <w:rsid w:val="002B6290"/>
    <w:rsid w:val="002D3DC2"/>
    <w:rsid w:val="002D7EC0"/>
    <w:rsid w:val="002E217A"/>
    <w:rsid w:val="002F3F02"/>
    <w:rsid w:val="00304438"/>
    <w:rsid w:val="0031499D"/>
    <w:rsid w:val="0031609F"/>
    <w:rsid w:val="003227A9"/>
    <w:rsid w:val="00352D67"/>
    <w:rsid w:val="0038648E"/>
    <w:rsid w:val="003B24D4"/>
    <w:rsid w:val="003B5EA2"/>
    <w:rsid w:val="003C7A30"/>
    <w:rsid w:val="003D2FD6"/>
    <w:rsid w:val="003E0560"/>
    <w:rsid w:val="003F2E36"/>
    <w:rsid w:val="003F3439"/>
    <w:rsid w:val="004039FF"/>
    <w:rsid w:val="00406C7A"/>
    <w:rsid w:val="00425ABF"/>
    <w:rsid w:val="00427A9E"/>
    <w:rsid w:val="00464E86"/>
    <w:rsid w:val="004B797C"/>
    <w:rsid w:val="004C442A"/>
    <w:rsid w:val="004C4D21"/>
    <w:rsid w:val="004F3A44"/>
    <w:rsid w:val="004F563E"/>
    <w:rsid w:val="004F68AB"/>
    <w:rsid w:val="00500FE0"/>
    <w:rsid w:val="0051048C"/>
    <w:rsid w:val="00510868"/>
    <w:rsid w:val="00511B9D"/>
    <w:rsid w:val="00522D24"/>
    <w:rsid w:val="0052490E"/>
    <w:rsid w:val="00525B5E"/>
    <w:rsid w:val="0053190D"/>
    <w:rsid w:val="0055550D"/>
    <w:rsid w:val="00562046"/>
    <w:rsid w:val="00562F1C"/>
    <w:rsid w:val="00596C3B"/>
    <w:rsid w:val="005A46F5"/>
    <w:rsid w:val="005A5829"/>
    <w:rsid w:val="005B3B06"/>
    <w:rsid w:val="005B6053"/>
    <w:rsid w:val="005D5688"/>
    <w:rsid w:val="005E58BA"/>
    <w:rsid w:val="005E70B2"/>
    <w:rsid w:val="00616A56"/>
    <w:rsid w:val="00620545"/>
    <w:rsid w:val="00624E28"/>
    <w:rsid w:val="00642234"/>
    <w:rsid w:val="00645F9F"/>
    <w:rsid w:val="00661497"/>
    <w:rsid w:val="006658A1"/>
    <w:rsid w:val="0067135E"/>
    <w:rsid w:val="00671BAD"/>
    <w:rsid w:val="006859C5"/>
    <w:rsid w:val="00687EBA"/>
    <w:rsid w:val="006B075D"/>
    <w:rsid w:val="006B796E"/>
    <w:rsid w:val="006C5EB1"/>
    <w:rsid w:val="006F0329"/>
    <w:rsid w:val="007006C0"/>
    <w:rsid w:val="0071133C"/>
    <w:rsid w:val="00714621"/>
    <w:rsid w:val="007209BB"/>
    <w:rsid w:val="007475BB"/>
    <w:rsid w:val="007573C8"/>
    <w:rsid w:val="00776F35"/>
    <w:rsid w:val="0078017B"/>
    <w:rsid w:val="007827D5"/>
    <w:rsid w:val="00784FF7"/>
    <w:rsid w:val="00793720"/>
    <w:rsid w:val="007A785B"/>
    <w:rsid w:val="007B0F12"/>
    <w:rsid w:val="007B4B81"/>
    <w:rsid w:val="00821CF7"/>
    <w:rsid w:val="008247A8"/>
    <w:rsid w:val="00833974"/>
    <w:rsid w:val="00840418"/>
    <w:rsid w:val="008515C9"/>
    <w:rsid w:val="0088689E"/>
    <w:rsid w:val="00893DC3"/>
    <w:rsid w:val="00895FB1"/>
    <w:rsid w:val="008A7EBF"/>
    <w:rsid w:val="008D6EFE"/>
    <w:rsid w:val="008F6AF3"/>
    <w:rsid w:val="00905039"/>
    <w:rsid w:val="009154BE"/>
    <w:rsid w:val="0093345D"/>
    <w:rsid w:val="00936D9C"/>
    <w:rsid w:val="00956D02"/>
    <w:rsid w:val="009736C9"/>
    <w:rsid w:val="009C5373"/>
    <w:rsid w:val="009D2F43"/>
    <w:rsid w:val="009E39A2"/>
    <w:rsid w:val="009E4BC7"/>
    <w:rsid w:val="009F2E43"/>
    <w:rsid w:val="009F410C"/>
    <w:rsid w:val="00A072C2"/>
    <w:rsid w:val="00A14ECC"/>
    <w:rsid w:val="00A163FA"/>
    <w:rsid w:val="00A17EEA"/>
    <w:rsid w:val="00A3493B"/>
    <w:rsid w:val="00A35366"/>
    <w:rsid w:val="00A373FE"/>
    <w:rsid w:val="00A51094"/>
    <w:rsid w:val="00A81AC0"/>
    <w:rsid w:val="00A84BB2"/>
    <w:rsid w:val="00A92832"/>
    <w:rsid w:val="00AB4C5D"/>
    <w:rsid w:val="00AC0B4D"/>
    <w:rsid w:val="00AC7981"/>
    <w:rsid w:val="00AD05E8"/>
    <w:rsid w:val="00AF0BE0"/>
    <w:rsid w:val="00B031DC"/>
    <w:rsid w:val="00B04D61"/>
    <w:rsid w:val="00B12225"/>
    <w:rsid w:val="00B1524A"/>
    <w:rsid w:val="00B155E7"/>
    <w:rsid w:val="00B26E24"/>
    <w:rsid w:val="00B311DE"/>
    <w:rsid w:val="00B3695C"/>
    <w:rsid w:val="00B45FC5"/>
    <w:rsid w:val="00B511FA"/>
    <w:rsid w:val="00B5564F"/>
    <w:rsid w:val="00B56939"/>
    <w:rsid w:val="00B73D32"/>
    <w:rsid w:val="00B768F7"/>
    <w:rsid w:val="00B80890"/>
    <w:rsid w:val="00B81D44"/>
    <w:rsid w:val="00B906FE"/>
    <w:rsid w:val="00B9143F"/>
    <w:rsid w:val="00BA3F8B"/>
    <w:rsid w:val="00BD0FC3"/>
    <w:rsid w:val="00BE10A9"/>
    <w:rsid w:val="00BE71BC"/>
    <w:rsid w:val="00BF439A"/>
    <w:rsid w:val="00C00192"/>
    <w:rsid w:val="00C345ED"/>
    <w:rsid w:val="00C45166"/>
    <w:rsid w:val="00C505B0"/>
    <w:rsid w:val="00C507A9"/>
    <w:rsid w:val="00C57FC8"/>
    <w:rsid w:val="00C63A74"/>
    <w:rsid w:val="00C75DA0"/>
    <w:rsid w:val="00C9285A"/>
    <w:rsid w:val="00CD1862"/>
    <w:rsid w:val="00CD1B6E"/>
    <w:rsid w:val="00CE5B99"/>
    <w:rsid w:val="00D074E7"/>
    <w:rsid w:val="00D458BC"/>
    <w:rsid w:val="00D470C1"/>
    <w:rsid w:val="00D6144C"/>
    <w:rsid w:val="00D64DE3"/>
    <w:rsid w:val="00D96F61"/>
    <w:rsid w:val="00DA0BA4"/>
    <w:rsid w:val="00DA1C8B"/>
    <w:rsid w:val="00DB4315"/>
    <w:rsid w:val="00DB6EE3"/>
    <w:rsid w:val="00DD0118"/>
    <w:rsid w:val="00DD2E26"/>
    <w:rsid w:val="00DD31B2"/>
    <w:rsid w:val="00DD3443"/>
    <w:rsid w:val="00DE09B2"/>
    <w:rsid w:val="00DE4B8B"/>
    <w:rsid w:val="00E04572"/>
    <w:rsid w:val="00E367A5"/>
    <w:rsid w:val="00E44306"/>
    <w:rsid w:val="00E50ACE"/>
    <w:rsid w:val="00E64F49"/>
    <w:rsid w:val="00E95C9C"/>
    <w:rsid w:val="00EB376C"/>
    <w:rsid w:val="00ED0B44"/>
    <w:rsid w:val="00ED7C90"/>
    <w:rsid w:val="00F114C1"/>
    <w:rsid w:val="00F3337B"/>
    <w:rsid w:val="00F472E0"/>
    <w:rsid w:val="00F62DBC"/>
    <w:rsid w:val="00F8503A"/>
    <w:rsid w:val="00FB1DF5"/>
    <w:rsid w:val="00FB4C62"/>
    <w:rsid w:val="00FC1A96"/>
    <w:rsid w:val="00FD6E55"/>
    <w:rsid w:val="00FF6A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C9640"/>
  <w15:docId w15:val="{436C7CC5-2311-4D1E-9092-E747B5CC9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0329"/>
    <w:pPr>
      <w:ind w:left="720"/>
      <w:contextualSpacing/>
    </w:pPr>
  </w:style>
  <w:style w:type="table" w:styleId="Tabela-Siatka">
    <w:name w:val="Table Grid"/>
    <w:basedOn w:val="Standardowy"/>
    <w:uiPriority w:val="59"/>
    <w:rsid w:val="006F0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7135E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D68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68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68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68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680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68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680A"/>
    <w:rPr>
      <w:rFonts w:ascii="Tahoma" w:hAnsi="Tahoma" w:cs="Tahoma"/>
      <w:sz w:val="16"/>
      <w:szCs w:val="16"/>
    </w:rPr>
  </w:style>
  <w:style w:type="table" w:customStyle="1" w:styleId="TableNormal">
    <w:name w:val="Table Normal"/>
    <w:rsid w:val="00E50AC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94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572E2-33E1-433D-A276-E0ED19F3A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8</Pages>
  <Words>1855</Words>
  <Characters>11130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33</cp:revision>
  <cp:lastPrinted>2020-03-06T09:33:00Z</cp:lastPrinted>
  <dcterms:created xsi:type="dcterms:W3CDTF">2023-02-07T12:56:00Z</dcterms:created>
  <dcterms:modified xsi:type="dcterms:W3CDTF">2025-06-06T13:22:00Z</dcterms:modified>
</cp:coreProperties>
</file>