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C4AE" w14:textId="77777777" w:rsidR="00EA5997" w:rsidRPr="00FF7C74" w:rsidRDefault="00EA5997" w:rsidP="00EA599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 w:rsidRPr="00FF7C74">
        <w:rPr>
          <w:rFonts w:ascii="Calibri,Bold" w:hAnsi="Calibri,Bold" w:cs="Calibri,Bold"/>
          <w:b/>
          <w:bCs/>
          <w:color w:val="000000"/>
          <w:sz w:val="36"/>
          <w:szCs w:val="36"/>
        </w:rPr>
        <w:t>Formularz oceny praktyk zawodowych</w:t>
      </w:r>
    </w:p>
    <w:p w14:paraId="06222F71" w14:textId="77777777" w:rsidR="00EA5997" w:rsidRPr="00FF7C74" w:rsidRDefault="00EA5997" w:rsidP="00EA599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 w:rsidRPr="00FF7C74"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na kierunku </w:t>
      </w:r>
      <w:r w:rsidR="00974CF3" w:rsidRPr="00FF7C74">
        <w:rPr>
          <w:rFonts w:ascii="Calibri,Bold" w:hAnsi="Calibri,Bold" w:cs="Calibri,Bold"/>
          <w:b/>
          <w:bCs/>
          <w:color w:val="000000"/>
          <w:sz w:val="36"/>
          <w:szCs w:val="36"/>
        </w:rPr>
        <w:t>Mechatronika</w:t>
      </w:r>
      <w:r w:rsidR="00560627" w:rsidRPr="00FF7C74"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 -</w:t>
      </w:r>
      <w:r w:rsidRPr="00FF7C74"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 UR</w:t>
      </w:r>
    </w:p>
    <w:p w14:paraId="5FE399AD" w14:textId="77777777" w:rsidR="00EA5997" w:rsidRPr="00FF7C74" w:rsidRDefault="00EA5997" w:rsidP="00FF7C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398B5C70" w14:textId="77777777" w:rsidR="00EA5997" w:rsidRPr="00E9758C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3265FF51" w14:textId="77777777" w:rsidR="00E9758C" w:rsidRPr="00E9758C" w:rsidRDefault="00E9758C" w:rsidP="00EA59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0E009CF9" w14:textId="77777777" w:rsidR="00EA5997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F7C74">
        <w:rPr>
          <w:rFonts w:ascii="Times New Roman" w:hAnsi="Times New Roman" w:cs="Times New Roman"/>
          <w:b/>
          <w:color w:val="000000"/>
          <w:sz w:val="28"/>
          <w:szCs w:val="28"/>
        </w:rPr>
        <w:t>Imię i nazwisko studenta</w:t>
      </w:r>
      <w:r>
        <w:rPr>
          <w:rFonts w:ascii="Calibri" w:hAnsi="Calibri" w:cs="Calibri"/>
          <w:color w:val="000000"/>
          <w:sz w:val="24"/>
          <w:szCs w:val="24"/>
        </w:rPr>
        <w:t>: ………………………………</w:t>
      </w:r>
      <w:r w:rsidR="00560627">
        <w:rPr>
          <w:rFonts w:ascii="Calibri" w:hAnsi="Calibri" w:cs="Calibri"/>
          <w:color w:val="000000"/>
          <w:sz w:val="24"/>
          <w:szCs w:val="24"/>
        </w:rPr>
        <w:t>…………………..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………………………………………..</w:t>
      </w:r>
    </w:p>
    <w:p w14:paraId="4892A811" w14:textId="77777777" w:rsidR="00EA5997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3D466313" w14:textId="77777777" w:rsidR="00FF7C74" w:rsidRDefault="00FF7C74" w:rsidP="00EA59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5053B402" w14:textId="77777777" w:rsidR="00E9758C" w:rsidRPr="00E9758C" w:rsidRDefault="00E9758C" w:rsidP="00EA59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362D7DFB" w14:textId="77777777" w:rsidR="00BD0758" w:rsidRDefault="00BD0758" w:rsidP="00C8138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BD0758">
        <w:rPr>
          <w:rFonts w:ascii="Calibri,Bold" w:hAnsi="Calibri,Bold" w:cs="Calibri,Bold"/>
          <w:b/>
          <w:bCs/>
          <w:color w:val="000000"/>
          <w:sz w:val="24"/>
          <w:szCs w:val="24"/>
        </w:rPr>
        <w:t>Student zna specyfikę produktów przygotowywanych w firmie, rozumie z czego wynika ich wartość rynkowa</w:t>
      </w:r>
      <w:r w:rsidR="00E9758C">
        <w:rPr>
          <w:rFonts w:ascii="Calibri,Bold" w:hAnsi="Calibri,Bold" w:cs="Calibri,Bold"/>
          <w:b/>
          <w:bCs/>
          <w:color w:val="000000"/>
          <w:sz w:val="24"/>
          <w:szCs w:val="24"/>
        </w:rPr>
        <w:t>.</w:t>
      </w:r>
    </w:p>
    <w:p w14:paraId="0A46C414" w14:textId="77777777" w:rsidR="00E9758C" w:rsidRDefault="00BD0758" w:rsidP="00E9758C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vertAlign w:val="superscript"/>
        </w:rPr>
      </w:pPr>
      <w:r>
        <w:rPr>
          <w:rFonts w:ascii="Calibri" w:hAnsi="Calibri" w:cs="Calibri"/>
          <w:color w:val="000000"/>
        </w:rPr>
        <w:tab/>
      </w:r>
      <w:r w:rsidR="00E9758C" w:rsidRPr="00E9758C">
        <w:rPr>
          <w:rFonts w:ascii="Calibri" w:hAnsi="Calibri" w:cs="Calibri"/>
          <w:b/>
          <w:color w:val="000000"/>
          <w:bdr w:val="single" w:sz="4" w:space="0" w:color="auto"/>
        </w:rPr>
        <w:t>dostateczny / dobry / bardzo dobry</w:t>
      </w:r>
      <w:r w:rsidR="00E9758C" w:rsidRPr="00C81389">
        <w:rPr>
          <w:rFonts w:ascii="Calibri" w:hAnsi="Calibri" w:cs="Calibri"/>
          <w:b/>
          <w:color w:val="000000"/>
          <w:vertAlign w:val="superscript"/>
        </w:rPr>
        <w:t>1</w:t>
      </w:r>
    </w:p>
    <w:p w14:paraId="57DCE817" w14:textId="77777777" w:rsidR="00BD0758" w:rsidRPr="00E9758C" w:rsidRDefault="00BD0758" w:rsidP="00E9758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50C0965E" w14:textId="77777777" w:rsidR="00BD0758" w:rsidRPr="00BD0758" w:rsidRDefault="00BD0758" w:rsidP="00E9758C">
      <w:pPr>
        <w:autoSpaceDE w:val="0"/>
        <w:autoSpaceDN w:val="0"/>
        <w:adjustRightInd w:val="0"/>
        <w:spacing w:after="12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BD0758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Student zna </w:t>
      </w:r>
      <w:r w:rsidR="00560627">
        <w:rPr>
          <w:rFonts w:ascii="Calibri,Bold" w:hAnsi="Calibri,Bold" w:cs="Calibri,Bold"/>
          <w:b/>
          <w:bCs/>
          <w:color w:val="000000"/>
          <w:sz w:val="24"/>
          <w:szCs w:val="24"/>
        </w:rPr>
        <w:t>wybrane</w:t>
      </w:r>
      <w:r w:rsidRPr="00BD0758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narzędzi</w:t>
      </w:r>
      <w:r w:rsidR="00560627">
        <w:rPr>
          <w:rFonts w:ascii="Calibri,Bold" w:hAnsi="Calibri,Bold" w:cs="Calibri,Bold"/>
          <w:b/>
          <w:bCs/>
          <w:color w:val="000000"/>
          <w:sz w:val="24"/>
          <w:szCs w:val="24"/>
        </w:rPr>
        <w:t>a i technologie</w:t>
      </w:r>
      <w:r w:rsidRPr="00BD0758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proofErr w:type="spellStart"/>
      <w:r w:rsidR="00560627">
        <w:rPr>
          <w:rFonts w:ascii="Calibri,Bold" w:hAnsi="Calibri,Bold" w:cs="Calibri,Bold"/>
          <w:b/>
          <w:bCs/>
          <w:color w:val="000000"/>
          <w:sz w:val="24"/>
          <w:szCs w:val="24"/>
        </w:rPr>
        <w:t>mechatroniczne</w:t>
      </w:r>
      <w:proofErr w:type="spellEnd"/>
      <w:r w:rsidR="0056062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wykorzystywane</w:t>
      </w:r>
      <w:r w:rsidRPr="00BD0758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w miejscu odbywania praktyk</w:t>
      </w:r>
      <w:r w:rsidR="00560627">
        <w:rPr>
          <w:rFonts w:ascii="Calibri,Bold" w:hAnsi="Calibri,Bold" w:cs="Calibri,Bold"/>
          <w:b/>
          <w:bCs/>
          <w:color w:val="000000"/>
          <w:sz w:val="24"/>
          <w:szCs w:val="24"/>
        </w:rPr>
        <w:t>i</w:t>
      </w:r>
      <w:r w:rsidRPr="00BD0758">
        <w:rPr>
          <w:rFonts w:ascii="Calibri,Bold" w:hAnsi="Calibri,Bold" w:cs="Calibri,Bold"/>
          <w:b/>
          <w:bCs/>
          <w:color w:val="000000"/>
          <w:sz w:val="24"/>
          <w:szCs w:val="24"/>
        </w:rPr>
        <w:t>. Zna ich możliwości i ograniczenia</w:t>
      </w:r>
      <w:r w:rsidR="00E9758C">
        <w:rPr>
          <w:rFonts w:ascii="Calibri,Bold" w:hAnsi="Calibri,Bold" w:cs="Calibri,Bold"/>
          <w:b/>
          <w:bCs/>
          <w:color w:val="000000"/>
          <w:sz w:val="24"/>
          <w:szCs w:val="24"/>
        </w:rPr>
        <w:t>.</w:t>
      </w:r>
    </w:p>
    <w:p w14:paraId="07557017" w14:textId="77777777" w:rsidR="00E9758C" w:rsidRDefault="00BD0758" w:rsidP="00E9758C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vertAlign w:val="superscript"/>
        </w:rPr>
      </w:pPr>
      <w:r>
        <w:rPr>
          <w:rFonts w:ascii="Calibri" w:hAnsi="Calibri" w:cs="Calibri"/>
          <w:color w:val="000000"/>
        </w:rPr>
        <w:tab/>
      </w:r>
      <w:r w:rsidR="00E9758C" w:rsidRPr="00E9758C">
        <w:rPr>
          <w:rFonts w:ascii="Calibri" w:hAnsi="Calibri" w:cs="Calibri"/>
          <w:b/>
          <w:color w:val="000000"/>
          <w:bdr w:val="single" w:sz="4" w:space="0" w:color="auto"/>
        </w:rPr>
        <w:t>dostateczny / dobry / bardzo dobry</w:t>
      </w:r>
      <w:r w:rsidR="00E9758C" w:rsidRPr="00C81389">
        <w:rPr>
          <w:rFonts w:ascii="Calibri" w:hAnsi="Calibri" w:cs="Calibri"/>
          <w:b/>
          <w:color w:val="000000"/>
          <w:vertAlign w:val="superscript"/>
        </w:rPr>
        <w:t>1</w:t>
      </w:r>
    </w:p>
    <w:p w14:paraId="73B9D0F5" w14:textId="77777777" w:rsidR="00BD0758" w:rsidRDefault="00BD0758" w:rsidP="00EA59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3A924675" w14:textId="77777777" w:rsidR="00EA5997" w:rsidRDefault="00BD0758" w:rsidP="00E9758C">
      <w:pPr>
        <w:autoSpaceDE w:val="0"/>
        <w:autoSpaceDN w:val="0"/>
        <w:adjustRightInd w:val="0"/>
        <w:spacing w:after="12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Student zna z</w:t>
      </w:r>
      <w:r w:rsidR="00EA5997">
        <w:rPr>
          <w:rFonts w:ascii="Calibri,Bold" w:hAnsi="Calibri,Bold" w:cs="Calibri,Bold"/>
          <w:b/>
          <w:bCs/>
          <w:color w:val="000000"/>
          <w:sz w:val="24"/>
          <w:szCs w:val="24"/>
        </w:rPr>
        <w:t>asady BHP i inne przepisy dotyczące bezpiecznej pracy obowiązujące w zakładzie p</w:t>
      </w:r>
      <w:r w:rsidR="00403772">
        <w:rPr>
          <w:rFonts w:ascii="Calibri,Bold" w:hAnsi="Calibri,Bold" w:cs="Calibri,Bold"/>
          <w:b/>
          <w:bCs/>
          <w:color w:val="000000"/>
          <w:sz w:val="24"/>
          <w:szCs w:val="24"/>
        </w:rPr>
        <w:t>racy, w którym odbywał praktykę</w:t>
      </w:r>
      <w:r w:rsidR="00E9758C">
        <w:rPr>
          <w:rFonts w:ascii="Calibri,Bold" w:hAnsi="Calibri,Bold" w:cs="Calibri,Bold"/>
          <w:b/>
          <w:bCs/>
          <w:color w:val="000000"/>
          <w:sz w:val="24"/>
          <w:szCs w:val="24"/>
        </w:rPr>
        <w:t>.</w:t>
      </w:r>
    </w:p>
    <w:p w14:paraId="18A5CF4C" w14:textId="77777777" w:rsidR="00E9758C" w:rsidRDefault="00EA5997" w:rsidP="00E9758C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vertAlign w:val="superscript"/>
        </w:rPr>
      </w:pPr>
      <w:r>
        <w:rPr>
          <w:rFonts w:ascii="Calibri" w:hAnsi="Calibri" w:cs="Calibri"/>
          <w:color w:val="000000"/>
        </w:rPr>
        <w:tab/>
      </w:r>
      <w:r w:rsidR="00E9758C" w:rsidRPr="00E9758C">
        <w:rPr>
          <w:rFonts w:ascii="Calibri" w:hAnsi="Calibri" w:cs="Calibri"/>
          <w:b/>
          <w:color w:val="000000"/>
          <w:bdr w:val="single" w:sz="4" w:space="0" w:color="auto"/>
        </w:rPr>
        <w:t>dostateczny / dobry / bardzo dobry</w:t>
      </w:r>
      <w:r w:rsidR="00E9758C" w:rsidRPr="00C81389">
        <w:rPr>
          <w:rFonts w:ascii="Calibri" w:hAnsi="Calibri" w:cs="Calibri"/>
          <w:b/>
          <w:color w:val="000000"/>
          <w:vertAlign w:val="superscript"/>
        </w:rPr>
        <w:t>1</w:t>
      </w:r>
    </w:p>
    <w:p w14:paraId="2C0E5374" w14:textId="77777777" w:rsidR="00EA5997" w:rsidRPr="00E9758C" w:rsidRDefault="00EA5997" w:rsidP="00E9758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3CA44F80" w14:textId="77777777" w:rsidR="00EA5997" w:rsidRDefault="00BD0758" w:rsidP="00E9758C">
      <w:pPr>
        <w:autoSpaceDE w:val="0"/>
        <w:autoSpaceDN w:val="0"/>
        <w:adjustRightInd w:val="0"/>
        <w:spacing w:after="12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 w:rsidRPr="00BD0758">
        <w:rPr>
          <w:rFonts w:ascii="Calibri,Bold" w:hAnsi="Calibri,Bold" w:cs="Calibri,Bold"/>
          <w:b/>
          <w:bCs/>
          <w:color w:val="000000"/>
          <w:sz w:val="24"/>
          <w:szCs w:val="24"/>
        </w:rPr>
        <w:t>Student zna strukturę organizacyjną przedsiębiorstwa lub jego wydziału, w którym odbył praktykę, a także działanie intranetu (jeśli jest w firmie).</w:t>
      </w:r>
    </w:p>
    <w:p w14:paraId="068AAA7C" w14:textId="77777777" w:rsidR="00560627" w:rsidRDefault="00EA5997" w:rsidP="00560627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vertAlign w:val="superscript"/>
        </w:rPr>
      </w:pPr>
      <w:r>
        <w:rPr>
          <w:rFonts w:ascii="Calibri" w:hAnsi="Calibri" w:cs="Calibri"/>
          <w:color w:val="000000"/>
        </w:rPr>
        <w:tab/>
      </w:r>
      <w:r w:rsidR="00560627" w:rsidRPr="00E9758C">
        <w:rPr>
          <w:rFonts w:ascii="Calibri" w:hAnsi="Calibri" w:cs="Calibri"/>
          <w:b/>
          <w:color w:val="000000"/>
          <w:bdr w:val="single" w:sz="4" w:space="0" w:color="auto"/>
        </w:rPr>
        <w:t>dostateczny / dobry / bardzo dobry</w:t>
      </w:r>
      <w:r w:rsidR="00560627" w:rsidRPr="00C81389">
        <w:rPr>
          <w:rFonts w:ascii="Calibri" w:hAnsi="Calibri" w:cs="Calibri"/>
          <w:b/>
          <w:color w:val="000000"/>
          <w:vertAlign w:val="superscript"/>
        </w:rPr>
        <w:t>1</w:t>
      </w:r>
    </w:p>
    <w:p w14:paraId="10BB0761" w14:textId="77777777" w:rsidR="00EA5997" w:rsidRPr="00E9758C" w:rsidRDefault="00EA5997" w:rsidP="00E9758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7216CDC8" w14:textId="77777777" w:rsidR="008E584F" w:rsidRDefault="008E584F" w:rsidP="00C8138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E584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Student potrafi poprawnie wykonać przynajmniej część zadań objętych programem praktyki. Potrafi samodzielnie kształtować umiejętności </w:t>
      </w:r>
      <w:r w:rsidR="00403772">
        <w:rPr>
          <w:rFonts w:ascii="Calibri,Bold" w:hAnsi="Calibri,Bold" w:cs="Calibri,Bold"/>
          <w:b/>
          <w:bCs/>
          <w:color w:val="000000"/>
          <w:sz w:val="24"/>
          <w:szCs w:val="24"/>
        </w:rPr>
        <w:t>inżynierskie</w:t>
      </w:r>
      <w:r w:rsidRPr="008E584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niezbędne do wykonania tych zadań.</w:t>
      </w:r>
    </w:p>
    <w:p w14:paraId="6FE15EAD" w14:textId="77777777" w:rsidR="00560627" w:rsidRDefault="00560627" w:rsidP="00560627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vertAlign w:val="superscript"/>
        </w:rPr>
      </w:pPr>
      <w:r>
        <w:rPr>
          <w:rFonts w:ascii="Calibri" w:hAnsi="Calibri" w:cs="Calibri"/>
          <w:b/>
          <w:color w:val="000000"/>
        </w:rPr>
        <w:tab/>
      </w:r>
      <w:r w:rsidRPr="00E9758C">
        <w:rPr>
          <w:rFonts w:ascii="Calibri" w:hAnsi="Calibri" w:cs="Calibri"/>
          <w:b/>
          <w:color w:val="000000"/>
          <w:bdr w:val="single" w:sz="4" w:space="0" w:color="auto"/>
        </w:rPr>
        <w:t>dostateczny / dobry / bardzo dobry</w:t>
      </w:r>
      <w:r w:rsidRPr="00C81389">
        <w:rPr>
          <w:rFonts w:ascii="Calibri" w:hAnsi="Calibri" w:cs="Calibri"/>
          <w:b/>
          <w:color w:val="000000"/>
          <w:vertAlign w:val="superscript"/>
        </w:rPr>
        <w:t>1</w:t>
      </w:r>
    </w:p>
    <w:p w14:paraId="33F9F7C7" w14:textId="77777777" w:rsidR="00560627" w:rsidRPr="00E9758C" w:rsidRDefault="00560627" w:rsidP="00E9758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7A35A8C" w14:textId="77777777" w:rsidR="00560627" w:rsidRPr="00E9758C" w:rsidRDefault="00560627" w:rsidP="00E9758C">
      <w:pPr>
        <w:autoSpaceDE w:val="0"/>
        <w:autoSpaceDN w:val="0"/>
        <w:adjustRightInd w:val="0"/>
        <w:spacing w:after="12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E584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Student </w:t>
      </w:r>
      <w:r w:rsidRPr="00E9758C">
        <w:rPr>
          <w:rFonts w:ascii="Calibri,Bold" w:hAnsi="Calibri,Bold" w:cs="Calibri,Bold"/>
          <w:b/>
          <w:bCs/>
          <w:color w:val="000000"/>
          <w:sz w:val="24"/>
          <w:szCs w:val="24"/>
        </w:rPr>
        <w:t>rozumie wagę takich cech pracownika jak: punktualność, zaangażowanie w staranność wykonania zadania, współpraca w zespole, systematyczność; potrafi określić znaczenie odpowiedzialnego wykonywania pracy inżyniera mechatroniki w przedsiębiorstwie, w którym odbywa praktyki.</w:t>
      </w:r>
    </w:p>
    <w:p w14:paraId="70D56ABF" w14:textId="77777777" w:rsidR="00560627" w:rsidRDefault="00560627" w:rsidP="00560627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vertAlign w:val="superscript"/>
        </w:rPr>
      </w:pPr>
      <w:r w:rsidRPr="00E9758C">
        <w:rPr>
          <w:rFonts w:ascii="Calibri" w:hAnsi="Calibri" w:cs="Calibri"/>
          <w:b/>
          <w:color w:val="000000"/>
          <w:bdr w:val="single" w:sz="4" w:space="0" w:color="auto"/>
        </w:rPr>
        <w:t>dostateczny / dobry / bardzo dobry</w:t>
      </w:r>
      <w:r w:rsidRPr="00C81389">
        <w:rPr>
          <w:rFonts w:ascii="Calibri" w:hAnsi="Calibri" w:cs="Calibri"/>
          <w:b/>
          <w:color w:val="000000"/>
          <w:vertAlign w:val="superscript"/>
        </w:rPr>
        <w:t>1</w:t>
      </w:r>
    </w:p>
    <w:p w14:paraId="466D22F0" w14:textId="77777777" w:rsidR="00560627" w:rsidRDefault="00560627" w:rsidP="00E9758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63E22D46" w14:textId="77777777" w:rsidR="00E9758C" w:rsidRPr="00E9758C" w:rsidRDefault="00E9758C" w:rsidP="00E9758C">
      <w:pPr>
        <w:autoSpaceDE w:val="0"/>
        <w:autoSpaceDN w:val="0"/>
        <w:adjustRightInd w:val="0"/>
        <w:spacing w:after="12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9758C">
        <w:rPr>
          <w:rFonts w:ascii="Calibri,Bold" w:hAnsi="Calibri,Bold" w:cs="Calibri,Bold"/>
          <w:b/>
          <w:bCs/>
          <w:color w:val="000000"/>
          <w:sz w:val="24"/>
          <w:szCs w:val="24"/>
        </w:rPr>
        <w:t>W jakim stopniu student wykazywał w czasie odbywania praktyk istotne z punktu widzenia przedsiębiorstwa/instytucji kompetencje miękkie?</w:t>
      </w:r>
    </w:p>
    <w:p w14:paraId="76EFB955" w14:textId="77777777" w:rsidR="00E9758C" w:rsidRDefault="00E9758C" w:rsidP="00E9758C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vertAlign w:val="superscript"/>
        </w:rPr>
      </w:pPr>
      <w:r w:rsidRPr="00E9758C">
        <w:rPr>
          <w:rFonts w:ascii="Calibri" w:hAnsi="Calibri" w:cs="Calibri"/>
          <w:b/>
          <w:color w:val="000000"/>
          <w:bdr w:val="single" w:sz="4" w:space="0" w:color="auto"/>
        </w:rPr>
        <w:t>dostateczny / dobry / bardzo dobry</w:t>
      </w:r>
      <w:r w:rsidRPr="00C81389">
        <w:rPr>
          <w:rFonts w:ascii="Calibri" w:hAnsi="Calibri" w:cs="Calibri"/>
          <w:b/>
          <w:color w:val="000000"/>
          <w:vertAlign w:val="superscript"/>
        </w:rPr>
        <w:t>1</w:t>
      </w:r>
    </w:p>
    <w:p w14:paraId="65A5E916" w14:textId="77777777" w:rsidR="00E9758C" w:rsidRDefault="00E9758C" w:rsidP="00E9758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28EBF0E6" w14:textId="77777777" w:rsidR="00E9758C" w:rsidRDefault="00E9758C" w:rsidP="00E9758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9758C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Czy w trakcie praktyk Student wykazał się świadomością potrzeby kształtowania w sobie powyższych cech, w kontekście ich przydatności do wykonywania zawodu? </w:t>
      </w:r>
    </w:p>
    <w:p w14:paraId="7E855D5A" w14:textId="77777777" w:rsidR="00E9758C" w:rsidRDefault="00E9758C" w:rsidP="00E9758C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vertAlign w:val="superscript"/>
        </w:rPr>
      </w:pPr>
      <w:r w:rsidRPr="00E9758C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E9758C">
        <w:rPr>
          <w:rFonts w:ascii="Calibri" w:hAnsi="Calibri" w:cs="Calibri"/>
          <w:b/>
          <w:color w:val="000000"/>
          <w:bdr w:val="single" w:sz="4" w:space="0" w:color="auto"/>
        </w:rPr>
        <w:t>dostateczny / dobry / bardzo dobry</w:t>
      </w:r>
      <w:r w:rsidRPr="00C81389">
        <w:rPr>
          <w:rFonts w:ascii="Calibri" w:hAnsi="Calibri" w:cs="Calibri"/>
          <w:b/>
          <w:color w:val="000000"/>
          <w:vertAlign w:val="superscript"/>
        </w:rPr>
        <w:t>1</w:t>
      </w:r>
    </w:p>
    <w:p w14:paraId="5D5B2F91" w14:textId="77777777" w:rsidR="00FF7C74" w:rsidRDefault="00FF7C74" w:rsidP="00EA59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0E3CC0D8" w14:textId="77777777" w:rsidR="00FF7C74" w:rsidRDefault="00FF7C74" w:rsidP="00EA59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4BBED8EA" w14:textId="77777777" w:rsidR="00E9758C" w:rsidRDefault="00E91442" w:rsidP="00EA59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Podsumowując można ocenić Studenta następująco:</w:t>
      </w:r>
    </w:p>
    <w:p w14:paraId="7394568E" w14:textId="77777777" w:rsidR="00E9758C" w:rsidRPr="00E9758C" w:rsidRDefault="00E9758C" w:rsidP="00EA59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9"/>
        <w:gridCol w:w="6810"/>
        <w:gridCol w:w="1089"/>
      </w:tblGrid>
      <w:tr w:rsidR="00EA5997" w:rsidRPr="00EA5997" w14:paraId="6D612C45" w14:textId="77777777" w:rsidTr="00556EFF">
        <w:trPr>
          <w:trHeight w:val="497"/>
        </w:trPr>
        <w:tc>
          <w:tcPr>
            <w:tcW w:w="1311" w:type="dxa"/>
            <w:shd w:val="clear" w:color="auto" w:fill="1F497D" w:themeFill="text2"/>
          </w:tcPr>
          <w:p w14:paraId="1CC985B7" w14:textId="77777777" w:rsidR="00EA5997" w:rsidRPr="00EA5997" w:rsidRDefault="00EA5997" w:rsidP="00EA599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,Bold" w:hAnsi="Calibri,Bold" w:cs="Calibri,Bold"/>
                <w:b/>
                <w:bCs/>
                <w:color w:val="FFFFFF" w:themeColor="background1"/>
                <w:sz w:val="20"/>
                <w:szCs w:val="20"/>
              </w:rPr>
            </w:pPr>
            <w:r w:rsidRPr="00EA5997">
              <w:rPr>
                <w:rFonts w:ascii="Calibri,Bold" w:hAnsi="Calibri,Bold" w:cs="Calibri,Bold"/>
                <w:b/>
                <w:bCs/>
                <w:color w:val="FFFFFF" w:themeColor="background1"/>
                <w:sz w:val="20"/>
                <w:szCs w:val="20"/>
              </w:rPr>
              <w:t>Stopień</w:t>
            </w:r>
          </w:p>
        </w:tc>
        <w:tc>
          <w:tcPr>
            <w:tcW w:w="6877" w:type="dxa"/>
            <w:shd w:val="clear" w:color="auto" w:fill="1F497D" w:themeFill="text2"/>
          </w:tcPr>
          <w:p w14:paraId="7A1B8855" w14:textId="77777777" w:rsidR="00EA5997" w:rsidRPr="00EA5997" w:rsidRDefault="00EA5997" w:rsidP="00EA599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,Bold" w:hAnsi="Calibri,Bold" w:cs="Calibri,Bold"/>
                <w:b/>
                <w:bCs/>
                <w:color w:val="FFFFFF" w:themeColor="background1"/>
                <w:sz w:val="20"/>
                <w:szCs w:val="20"/>
              </w:rPr>
            </w:pPr>
            <w:r w:rsidRPr="00EA5997">
              <w:rPr>
                <w:rFonts w:ascii="Calibri,Bold" w:hAnsi="Calibri,Bold" w:cs="Calibri,Bold"/>
                <w:b/>
                <w:bCs/>
                <w:color w:val="FFFFFF" w:themeColor="background1"/>
                <w:sz w:val="20"/>
                <w:szCs w:val="20"/>
              </w:rPr>
              <w:t>Znaczenie</w:t>
            </w:r>
          </w:p>
        </w:tc>
        <w:tc>
          <w:tcPr>
            <w:tcW w:w="1093" w:type="dxa"/>
            <w:shd w:val="clear" w:color="auto" w:fill="1F497D" w:themeFill="text2"/>
          </w:tcPr>
          <w:p w14:paraId="0D4A1054" w14:textId="77777777" w:rsidR="00EA5997" w:rsidRPr="00EA5997" w:rsidRDefault="00EA5997" w:rsidP="00EA599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,Bold" w:hAnsi="Calibri,Bold" w:cs="Calibri,Bold"/>
                <w:b/>
                <w:bCs/>
                <w:color w:val="FFFFFF" w:themeColor="background1"/>
                <w:sz w:val="20"/>
                <w:szCs w:val="20"/>
              </w:rPr>
            </w:pPr>
            <w:r w:rsidRPr="00EA5997">
              <w:rPr>
                <w:rFonts w:ascii="Calibri,Bold" w:hAnsi="Calibri,Bold" w:cs="Calibri,Bold"/>
                <w:b/>
                <w:bCs/>
                <w:color w:val="FFFFFF" w:themeColor="background1"/>
                <w:sz w:val="20"/>
                <w:szCs w:val="20"/>
              </w:rPr>
              <w:t>Wybór</w:t>
            </w:r>
            <w:r w:rsidRPr="00EA5997">
              <w:rPr>
                <w:rFonts w:ascii="Calibri,Bold" w:hAnsi="Calibri,Bold" w:cs="Calibri,Bold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2</w:t>
            </w:r>
          </w:p>
        </w:tc>
      </w:tr>
      <w:tr w:rsidR="00EA5997" w:rsidRPr="00E91442" w14:paraId="3AA9D2E2" w14:textId="77777777" w:rsidTr="00556EFF">
        <w:trPr>
          <w:trHeight w:val="418"/>
        </w:trPr>
        <w:tc>
          <w:tcPr>
            <w:tcW w:w="1311" w:type="dxa"/>
          </w:tcPr>
          <w:p w14:paraId="43EC5764" w14:textId="77777777" w:rsidR="00EA5997" w:rsidRPr="00E91442" w:rsidRDefault="00556EFF" w:rsidP="00EA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91442"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  <w:r w:rsidR="00EA5997" w:rsidRPr="00E91442">
              <w:rPr>
                <w:rFonts w:ascii="Calibri" w:hAnsi="Calibri" w:cs="Calibri"/>
                <w:color w:val="000000"/>
                <w:sz w:val="24"/>
                <w:szCs w:val="24"/>
              </w:rPr>
              <w:t>ostateczny</w:t>
            </w:r>
          </w:p>
        </w:tc>
        <w:tc>
          <w:tcPr>
            <w:tcW w:w="6877" w:type="dxa"/>
          </w:tcPr>
          <w:p w14:paraId="5CE168C6" w14:textId="77777777" w:rsidR="00EA5997" w:rsidRPr="00E91442" w:rsidRDefault="008E584F" w:rsidP="0056062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914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Student częściowo wywiązywał się z powierzonych mu zadań, nie wykazał się samodzielnością w wykonywaniu poleceń na oczekiwanym poziomie; wykazywał istotne braki w </w:t>
            </w:r>
            <w:r w:rsidR="00403772" w:rsidRPr="00E914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zakresie </w:t>
            </w:r>
            <w:r w:rsidRPr="00E914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podstawowej wiedzy </w:t>
            </w:r>
            <w:proofErr w:type="spellStart"/>
            <w:r w:rsidR="00403772" w:rsidRPr="00E91442">
              <w:rPr>
                <w:rFonts w:ascii="Calibri" w:hAnsi="Calibri" w:cs="Calibri"/>
                <w:color w:val="000000"/>
                <w:sz w:val="24"/>
                <w:szCs w:val="24"/>
              </w:rPr>
              <w:t>mechatronicznej</w:t>
            </w:r>
            <w:proofErr w:type="spellEnd"/>
            <w:r w:rsidRPr="00E91442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3" w:type="dxa"/>
          </w:tcPr>
          <w:p w14:paraId="4E7D5EC7" w14:textId="77777777" w:rsidR="00EA5997" w:rsidRPr="00E91442" w:rsidRDefault="00EA5997" w:rsidP="00EA599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</w:tc>
      </w:tr>
      <w:tr w:rsidR="00EA5997" w:rsidRPr="00E91442" w14:paraId="200CF426" w14:textId="77777777" w:rsidTr="008E584F">
        <w:trPr>
          <w:trHeight w:val="425"/>
        </w:trPr>
        <w:tc>
          <w:tcPr>
            <w:tcW w:w="1311" w:type="dxa"/>
          </w:tcPr>
          <w:p w14:paraId="200BF2BB" w14:textId="77777777" w:rsidR="00EA5997" w:rsidRPr="00E91442" w:rsidRDefault="00EA5997" w:rsidP="00EA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91442">
              <w:rPr>
                <w:rFonts w:ascii="Calibri" w:hAnsi="Calibri" w:cs="Calibri"/>
                <w:color w:val="000000"/>
                <w:sz w:val="24"/>
                <w:szCs w:val="24"/>
              </w:rPr>
              <w:t>dobry</w:t>
            </w:r>
          </w:p>
        </w:tc>
        <w:tc>
          <w:tcPr>
            <w:tcW w:w="6877" w:type="dxa"/>
          </w:tcPr>
          <w:p w14:paraId="056BC67B" w14:textId="77777777" w:rsidR="00EA5997" w:rsidRPr="00E91442" w:rsidRDefault="008E584F" w:rsidP="00560627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E91442">
              <w:rPr>
                <w:rFonts w:ascii="Calibri" w:hAnsi="Calibri" w:cs="Calibri"/>
                <w:color w:val="000000"/>
                <w:sz w:val="24"/>
                <w:szCs w:val="24"/>
              </w:rPr>
              <w:t>Student popra</w:t>
            </w:r>
            <w:r w:rsidR="00403772" w:rsidRPr="00E914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wnie wykonywał proste zadania. </w:t>
            </w:r>
            <w:r w:rsidRPr="00E914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Wiedza i umiejętności jakimi wykazywał się </w:t>
            </w:r>
            <w:r w:rsidR="00403772" w:rsidRPr="00E914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 </w:t>
            </w:r>
            <w:r w:rsidRPr="00E91442">
              <w:rPr>
                <w:rFonts w:ascii="Calibri" w:hAnsi="Calibri" w:cs="Calibri"/>
                <w:color w:val="000000"/>
                <w:sz w:val="24"/>
                <w:szCs w:val="24"/>
              </w:rPr>
              <w:t>okresie odbywania praktyk były niewystarczające do tego by zlecać mu wykonanie bardziej złożonych zadań lub nie radził sobie z ich wykonaniem.</w:t>
            </w:r>
          </w:p>
        </w:tc>
        <w:tc>
          <w:tcPr>
            <w:tcW w:w="1093" w:type="dxa"/>
          </w:tcPr>
          <w:p w14:paraId="12AA084C" w14:textId="77777777" w:rsidR="00EA5997" w:rsidRPr="00E91442" w:rsidRDefault="00EA5997" w:rsidP="00EA599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</w:tc>
      </w:tr>
      <w:tr w:rsidR="00EA5997" w:rsidRPr="00E91442" w14:paraId="3B9795F0" w14:textId="77777777" w:rsidTr="00556EFF">
        <w:trPr>
          <w:trHeight w:val="552"/>
        </w:trPr>
        <w:tc>
          <w:tcPr>
            <w:tcW w:w="1311" w:type="dxa"/>
          </w:tcPr>
          <w:p w14:paraId="2BFF138C" w14:textId="77777777" w:rsidR="00EA5997" w:rsidRPr="00E91442" w:rsidRDefault="00EA5997" w:rsidP="00EA59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91442">
              <w:rPr>
                <w:rFonts w:ascii="Calibri" w:hAnsi="Calibri" w:cs="Calibri"/>
                <w:color w:val="000000"/>
                <w:sz w:val="24"/>
                <w:szCs w:val="24"/>
              </w:rPr>
              <w:t>bardzo dobry</w:t>
            </w:r>
          </w:p>
        </w:tc>
        <w:tc>
          <w:tcPr>
            <w:tcW w:w="6877" w:type="dxa"/>
          </w:tcPr>
          <w:p w14:paraId="739DAF1C" w14:textId="77777777" w:rsidR="00EA5997" w:rsidRPr="00E91442" w:rsidRDefault="008E584F" w:rsidP="00560627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E91442">
              <w:rPr>
                <w:rFonts w:ascii="Calibri" w:hAnsi="Calibri" w:cs="Calibri"/>
                <w:color w:val="000000"/>
                <w:sz w:val="24"/>
                <w:szCs w:val="24"/>
              </w:rPr>
              <w:t>Student przez cały okres praktyki wzorowo wypełniał nałożone nań obowiązki, wykazywał się samodzielnością, a zadania, które wykonał lub w znacznym stopniu przyczynił się do ich wykonania były nietrywialne. Student posiada wiedzę i umiejętności zbliżone do tych, jakie są wymagane od nowych pracowników przedsiębiorstwa/instytucji</w:t>
            </w:r>
          </w:p>
        </w:tc>
        <w:tc>
          <w:tcPr>
            <w:tcW w:w="1093" w:type="dxa"/>
          </w:tcPr>
          <w:p w14:paraId="0353A96E" w14:textId="77777777" w:rsidR="00EA5997" w:rsidRPr="00E91442" w:rsidRDefault="00EA5997" w:rsidP="00EA599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</w:tc>
      </w:tr>
    </w:tbl>
    <w:p w14:paraId="415FDBC7" w14:textId="77777777" w:rsidR="00560627" w:rsidRDefault="00560627" w:rsidP="008F64C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157F25A1" w14:textId="77777777" w:rsidR="00C81389" w:rsidRPr="00E91442" w:rsidRDefault="00C81389" w:rsidP="00E914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49D35E24" w14:textId="77777777" w:rsidR="00C81389" w:rsidRPr="00E91442" w:rsidRDefault="00C81389" w:rsidP="00E914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1442">
        <w:rPr>
          <w:rFonts w:ascii="Calibri" w:hAnsi="Calibri" w:cs="Calibri"/>
          <w:color w:val="000000"/>
          <w:sz w:val="24"/>
          <w:szCs w:val="24"/>
        </w:rPr>
        <w:t xml:space="preserve">Jakie najważniejsze cechy dobrego </w:t>
      </w:r>
      <w:r w:rsidR="00403772" w:rsidRPr="00E91442">
        <w:rPr>
          <w:rFonts w:ascii="Calibri" w:hAnsi="Calibri" w:cs="Calibri"/>
          <w:color w:val="000000"/>
          <w:sz w:val="24"/>
          <w:szCs w:val="24"/>
        </w:rPr>
        <w:t>inżyniera mechatronika</w:t>
      </w:r>
      <w:r w:rsidRPr="00E91442">
        <w:rPr>
          <w:rFonts w:ascii="Calibri" w:hAnsi="Calibri" w:cs="Calibri"/>
          <w:color w:val="000000"/>
          <w:sz w:val="24"/>
          <w:szCs w:val="24"/>
        </w:rPr>
        <w:t xml:space="preserve"> wykazuje student, niezbędne lub/i przydatne w</w:t>
      </w:r>
      <w:r w:rsidR="001A4490" w:rsidRPr="00E914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91442">
        <w:rPr>
          <w:rFonts w:ascii="Calibri" w:hAnsi="Calibri" w:cs="Calibri"/>
          <w:color w:val="000000"/>
          <w:sz w:val="24"/>
          <w:szCs w:val="24"/>
        </w:rPr>
        <w:t>wykonywaniu zawodu, stosownie do miejsca odbywania praktyki?</w:t>
      </w:r>
    </w:p>
    <w:p w14:paraId="4CCF5DF3" w14:textId="77777777" w:rsidR="00E9758C" w:rsidRPr="00E91442" w:rsidRDefault="00E9758C" w:rsidP="00C8138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4A540912" w14:textId="77777777" w:rsidR="00C81389" w:rsidRDefault="00C81389" w:rsidP="00E9144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</w:t>
      </w:r>
      <w:r w:rsidR="00E91442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</w:t>
      </w:r>
    </w:p>
    <w:p w14:paraId="14ECD08F" w14:textId="77777777" w:rsidR="00E91442" w:rsidRDefault="00E91442" w:rsidP="00E9144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………………………….…………………………………………………………………………………………………………………………………</w:t>
      </w:r>
    </w:p>
    <w:p w14:paraId="5C09A955" w14:textId="77777777" w:rsidR="00E91442" w:rsidRDefault="00E91442" w:rsidP="00E9144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………………………….…………………………………………………………………………………………………………………………………</w:t>
      </w:r>
    </w:p>
    <w:p w14:paraId="79B2023C" w14:textId="77777777" w:rsidR="00E91442" w:rsidRDefault="00E91442" w:rsidP="00E9144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………………………….…………………………………………………………………………………………………………………………………</w:t>
      </w:r>
    </w:p>
    <w:p w14:paraId="3D0CA844" w14:textId="77777777" w:rsidR="00E91442" w:rsidRDefault="00E91442" w:rsidP="00E9144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………………………….…………………………………………………………………………………………………………………………………</w:t>
      </w:r>
    </w:p>
    <w:p w14:paraId="29A004E8" w14:textId="77777777" w:rsidR="00E91442" w:rsidRDefault="00E91442" w:rsidP="00E9144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………………………….…………………………………………………………………………………………………………………………………</w:t>
      </w:r>
    </w:p>
    <w:p w14:paraId="7AE907B4" w14:textId="77777777" w:rsidR="006821E9" w:rsidRDefault="006821E9" w:rsidP="006821E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58D972E9" w14:textId="77777777" w:rsidR="00E91442" w:rsidRDefault="00E91442" w:rsidP="006821E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91A2B7D" w14:textId="77777777" w:rsidR="006821E9" w:rsidRDefault="006821E9" w:rsidP="006821E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6C0321E4" w14:textId="77777777" w:rsidR="00EA5997" w:rsidRDefault="00FF7C74" w:rsidP="006821E9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</w:t>
      </w:r>
      <w:r>
        <w:rPr>
          <w:rFonts w:ascii="Calibri" w:hAnsi="Calibri" w:cs="Calibri"/>
          <w:color w:val="000000"/>
        </w:rPr>
        <w:tab/>
      </w:r>
      <w:r w:rsidR="00EA5997">
        <w:rPr>
          <w:rFonts w:ascii="Calibri" w:hAnsi="Calibri" w:cs="Calibri"/>
          <w:color w:val="000000"/>
        </w:rPr>
        <w:t>……………………………………………………</w:t>
      </w:r>
    </w:p>
    <w:p w14:paraId="4F380C9B" w14:textId="77777777" w:rsidR="00422A5E" w:rsidRDefault="00FF7C74" w:rsidP="006821E9">
      <w:pPr>
        <w:tabs>
          <w:tab w:val="right" w:pos="8789"/>
        </w:tabs>
        <w:rPr>
          <w:rFonts w:ascii="Calibri" w:hAnsi="Calibri" w:cs="Calibri"/>
          <w:color w:val="000000"/>
          <w:sz w:val="14"/>
          <w:szCs w:val="14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                              (pieczęć zakładu pracy) </w:t>
      </w:r>
      <w:r>
        <w:rPr>
          <w:rFonts w:ascii="Calibri" w:hAnsi="Calibri" w:cs="Calibri"/>
          <w:color w:val="000000"/>
          <w:sz w:val="14"/>
          <w:szCs w:val="14"/>
        </w:rPr>
        <w:tab/>
      </w:r>
      <w:r w:rsidR="00EA5997">
        <w:rPr>
          <w:rFonts w:ascii="Calibri" w:hAnsi="Calibri" w:cs="Calibri"/>
          <w:color w:val="000000"/>
          <w:sz w:val="14"/>
          <w:szCs w:val="14"/>
        </w:rPr>
        <w:t>(podpis opiekuna z zakładu pracy)</w:t>
      </w:r>
    </w:p>
    <w:p w14:paraId="34487BFD" w14:textId="77777777" w:rsidR="00E91442" w:rsidRDefault="00E91442" w:rsidP="00E9144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C95F0B" w14:textId="77777777" w:rsidR="00E91442" w:rsidRDefault="00E91442" w:rsidP="00E9144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750036F" w14:textId="77777777" w:rsidR="00E91442" w:rsidRPr="00E91442" w:rsidRDefault="00E91442" w:rsidP="00E9144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3A09C61" w14:textId="77777777" w:rsidR="00C81389" w:rsidRDefault="00C81389" w:rsidP="00C8138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39C1406" w14:textId="77777777" w:rsidR="00C81389" w:rsidRDefault="00C81389" w:rsidP="00C8138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556EFF">
        <w:rPr>
          <w:rFonts w:ascii="Calibri" w:hAnsi="Calibri" w:cs="Calibri"/>
          <w:color w:val="000000"/>
          <w:sz w:val="20"/>
          <w:szCs w:val="20"/>
          <w:vertAlign w:val="superscript"/>
        </w:rPr>
        <w:t>1</w:t>
      </w:r>
      <w:r>
        <w:rPr>
          <w:rFonts w:ascii="Calibri" w:hAnsi="Calibri" w:cs="Calibri"/>
          <w:color w:val="000000"/>
          <w:sz w:val="20"/>
          <w:szCs w:val="20"/>
        </w:rPr>
        <w:t>Zaznacz właściwe, poprzez ujęcie w ramkę, lub podkreślenie</w:t>
      </w:r>
    </w:p>
    <w:p w14:paraId="05B8FB68" w14:textId="77777777" w:rsidR="00C81389" w:rsidRDefault="00C81389" w:rsidP="00C813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56EFF">
        <w:rPr>
          <w:rFonts w:ascii="Calibri" w:hAnsi="Calibri" w:cs="Calibri"/>
          <w:color w:val="000000"/>
          <w:sz w:val="20"/>
          <w:szCs w:val="20"/>
          <w:vertAlign w:val="superscript"/>
        </w:rPr>
        <w:t>2</w:t>
      </w:r>
      <w:r>
        <w:rPr>
          <w:rFonts w:ascii="Calibri" w:hAnsi="Calibri" w:cs="Calibri"/>
          <w:color w:val="000000"/>
          <w:sz w:val="20"/>
          <w:szCs w:val="20"/>
        </w:rPr>
        <w:t>Zaznacz jedno, właściwe pole, poprzez postawienie znaku X (lub V)</w:t>
      </w:r>
    </w:p>
    <w:p w14:paraId="2491745D" w14:textId="77777777" w:rsidR="00C81389" w:rsidRPr="00E91442" w:rsidRDefault="00C81389" w:rsidP="00E914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FFFF"/>
        </w:rPr>
      </w:pPr>
      <w:r>
        <w:rPr>
          <w:rFonts w:ascii="Calibri,Bold" w:hAnsi="Calibri,Bold" w:cs="Calibri,Bold"/>
          <w:b/>
          <w:bCs/>
          <w:color w:val="FFFFFF"/>
        </w:rPr>
        <w:t>Stopień Znaczenie Wybór</w:t>
      </w:r>
    </w:p>
    <w:sectPr w:rsidR="00C81389" w:rsidRPr="00E9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4A37" w14:textId="77777777" w:rsidR="000A4C3C" w:rsidRDefault="000A4C3C" w:rsidP="00EA5997">
      <w:pPr>
        <w:spacing w:after="0" w:line="240" w:lineRule="auto"/>
      </w:pPr>
      <w:r>
        <w:separator/>
      </w:r>
    </w:p>
  </w:endnote>
  <w:endnote w:type="continuationSeparator" w:id="0">
    <w:p w14:paraId="3D742AFE" w14:textId="77777777" w:rsidR="000A4C3C" w:rsidRDefault="000A4C3C" w:rsidP="00E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9969F" w14:textId="77777777" w:rsidR="000A4C3C" w:rsidRDefault="000A4C3C" w:rsidP="00EA5997">
      <w:pPr>
        <w:spacing w:after="0" w:line="240" w:lineRule="auto"/>
      </w:pPr>
      <w:r>
        <w:separator/>
      </w:r>
    </w:p>
  </w:footnote>
  <w:footnote w:type="continuationSeparator" w:id="0">
    <w:p w14:paraId="751518E7" w14:textId="77777777" w:rsidR="000A4C3C" w:rsidRDefault="000A4C3C" w:rsidP="00EA5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997"/>
    <w:rsid w:val="000868E0"/>
    <w:rsid w:val="000A4C3C"/>
    <w:rsid w:val="00165681"/>
    <w:rsid w:val="001A4490"/>
    <w:rsid w:val="00403772"/>
    <w:rsid w:val="00422A5E"/>
    <w:rsid w:val="004B6252"/>
    <w:rsid w:val="00556EFF"/>
    <w:rsid w:val="00560627"/>
    <w:rsid w:val="006821E9"/>
    <w:rsid w:val="00740BFB"/>
    <w:rsid w:val="008C4966"/>
    <w:rsid w:val="008E584F"/>
    <w:rsid w:val="008F64C5"/>
    <w:rsid w:val="00974CF3"/>
    <w:rsid w:val="00A868E4"/>
    <w:rsid w:val="00BB07EE"/>
    <w:rsid w:val="00BD0758"/>
    <w:rsid w:val="00C81389"/>
    <w:rsid w:val="00E91442"/>
    <w:rsid w:val="00E9758C"/>
    <w:rsid w:val="00EA5997"/>
    <w:rsid w:val="00F960DD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A279"/>
  <w15:docId w15:val="{7D0A3796-A38F-4E51-8514-57F4B5EB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9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9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9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Bogusław Twaróg</cp:lastModifiedBy>
  <cp:revision>9</cp:revision>
  <dcterms:created xsi:type="dcterms:W3CDTF">2016-11-11T08:16:00Z</dcterms:created>
  <dcterms:modified xsi:type="dcterms:W3CDTF">2023-03-29T11:43:00Z</dcterms:modified>
</cp:coreProperties>
</file>