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AB24D" w14:textId="77777777" w:rsidR="00BA62F9" w:rsidRPr="003E4BBA" w:rsidRDefault="00BA62F9" w:rsidP="00BA62F9">
      <w:pPr>
        <w:jc w:val="both"/>
        <w:rPr>
          <w:rFonts w:ascii="Corbel" w:hAnsi="Corbel"/>
        </w:rPr>
      </w:pPr>
    </w:p>
    <w:p w14:paraId="07574231" w14:textId="77777777" w:rsidR="00BA62F9" w:rsidRPr="003E4BBA" w:rsidRDefault="00BA62F9" w:rsidP="00BA62F9">
      <w:pPr>
        <w:jc w:val="both"/>
        <w:rPr>
          <w:rFonts w:ascii="Corbel" w:hAnsi="Corbel"/>
        </w:rPr>
      </w:pPr>
      <w:bookmarkStart w:id="0" w:name="_GoBack"/>
      <w:bookmarkEnd w:id="0"/>
    </w:p>
    <w:p w14:paraId="28D688F4" w14:textId="362FE359" w:rsidR="00C643A0" w:rsidRPr="003E4BBA" w:rsidRDefault="00C643A0" w:rsidP="00C643A0">
      <w:pPr>
        <w:jc w:val="center"/>
        <w:rPr>
          <w:rFonts w:ascii="Corbel" w:hAnsi="Corbel"/>
          <w:b/>
          <w:bCs/>
        </w:rPr>
      </w:pPr>
      <w:r w:rsidRPr="003E4BBA">
        <w:rPr>
          <w:rFonts w:ascii="Corbel" w:hAnsi="Corbel"/>
          <w:b/>
          <w:bCs/>
        </w:rPr>
        <w:t>Klauzula informacyjna RODO</w:t>
      </w:r>
    </w:p>
    <w:p w14:paraId="19FE13A0" w14:textId="77777777" w:rsidR="00C643A0" w:rsidRPr="003E4BBA" w:rsidRDefault="00C643A0" w:rsidP="00BA62F9">
      <w:pPr>
        <w:jc w:val="both"/>
        <w:rPr>
          <w:rFonts w:ascii="Corbel" w:hAnsi="Corbel"/>
        </w:rPr>
      </w:pPr>
    </w:p>
    <w:p w14:paraId="4DD5D92A" w14:textId="6631A7C5" w:rsidR="00BA62F9" w:rsidRPr="003E4BBA" w:rsidRDefault="00BA62F9" w:rsidP="00D23A8E">
      <w:pPr>
        <w:jc w:val="both"/>
        <w:rPr>
          <w:rFonts w:ascii="Corbel" w:hAnsi="Corbel"/>
        </w:rPr>
      </w:pPr>
      <w:r w:rsidRPr="003E4BBA">
        <w:rPr>
          <w:rFonts w:ascii="Corbel" w:hAnsi="Corbel"/>
        </w:rPr>
        <w:t>Administratorem Pani/Pana danych osobowych jest Uniwersytet Rzeszowski reprezentowany przez Rektora z siedzibą: Aleja Rejtana 16c, 35-959 Rzeszów;</w:t>
      </w:r>
    </w:p>
    <w:p w14:paraId="3A94B998" w14:textId="4808897B" w:rsidR="00DD4ACD" w:rsidRPr="003E4BBA" w:rsidRDefault="00BA62F9" w:rsidP="00D23A8E">
      <w:pPr>
        <w:jc w:val="both"/>
        <w:rPr>
          <w:rFonts w:ascii="Corbel" w:hAnsi="Corbel"/>
        </w:rPr>
      </w:pPr>
      <w:r w:rsidRPr="003E4BBA">
        <w:rPr>
          <w:rFonts w:ascii="Corbel" w:hAnsi="Corbel"/>
        </w:rPr>
        <w:t xml:space="preserve"> Administrator danych osobowych wyznaczył Inspektora Ochrony Danych nadzorującego prawidłowość przetwarzania danych osobowych, z którym można skontaktować się za pośrednictwem adresu e-mail: </w:t>
      </w:r>
      <w:hyperlink r:id="rId4" w:history="1">
        <w:r w:rsidR="00DD4ACD" w:rsidRPr="003E4BBA">
          <w:rPr>
            <w:rStyle w:val="Hipercze"/>
            <w:rFonts w:ascii="Corbel" w:hAnsi="Corbel"/>
          </w:rPr>
          <w:t>iod@ur.edu.pl</w:t>
        </w:r>
      </w:hyperlink>
    </w:p>
    <w:p w14:paraId="74791401" w14:textId="2ACAA124" w:rsidR="00DD4ACD" w:rsidRPr="003E4BBA" w:rsidRDefault="00BA62F9" w:rsidP="00D23A8E">
      <w:pPr>
        <w:jc w:val="both"/>
        <w:rPr>
          <w:rFonts w:ascii="Corbel" w:hAnsi="Corbel"/>
        </w:rPr>
      </w:pPr>
      <w:r w:rsidRPr="003E4BBA">
        <w:rPr>
          <w:rFonts w:ascii="Corbel" w:hAnsi="Corbel"/>
        </w:rPr>
        <w:t xml:space="preserve">Pani/Pana dane osobowe przetwarzane będą w celu </w:t>
      </w:r>
      <w:r w:rsidR="00DD4ACD" w:rsidRPr="003E4BBA">
        <w:rPr>
          <w:rFonts w:ascii="Corbel" w:hAnsi="Corbel"/>
        </w:rPr>
        <w:t>wykorzystania wizerunku w związku z rejestracją wydarzenia:</w:t>
      </w:r>
    </w:p>
    <w:p w14:paraId="1AD96DCE" w14:textId="57610967" w:rsidR="00DD4ACD" w:rsidRPr="003E4BBA" w:rsidRDefault="00DD4ACD" w:rsidP="00D23A8E">
      <w:pPr>
        <w:spacing w:after="0"/>
        <w:jc w:val="both"/>
        <w:rPr>
          <w:rFonts w:ascii="Corbel" w:hAnsi="Corbel"/>
        </w:rPr>
      </w:pPr>
      <w:r w:rsidRPr="003E4BBA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  <w:r w:rsidR="003E4BBA">
        <w:rPr>
          <w:rFonts w:ascii="Corbel" w:hAnsi="Corbel"/>
        </w:rPr>
        <w:t>……………………………………………………..</w:t>
      </w:r>
      <w:r w:rsidRPr="003E4BBA">
        <w:rPr>
          <w:rFonts w:ascii="Corbel" w:hAnsi="Corbel"/>
        </w:rPr>
        <w:t>………………………………………………………………………………</w:t>
      </w:r>
      <w:r w:rsidR="00D23A8E">
        <w:rPr>
          <w:rFonts w:ascii="Corbel" w:hAnsi="Corbel"/>
        </w:rPr>
        <w:t>…</w:t>
      </w:r>
    </w:p>
    <w:p w14:paraId="70DC000A" w14:textId="40B296A6" w:rsidR="00D217A1" w:rsidRPr="003E4BBA" w:rsidRDefault="003E4BBA" w:rsidP="00D23A8E">
      <w:pPr>
        <w:spacing w:after="0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…………………………..</w:t>
      </w:r>
      <w:r w:rsidR="00DD4ACD" w:rsidRPr="003E4BBA">
        <w:rPr>
          <w:rFonts w:ascii="Corbel" w:hAnsi="Corbel"/>
        </w:rPr>
        <w:t>……………………………………………………………………………………………………………</w:t>
      </w:r>
      <w:r w:rsidR="00D23A8E">
        <w:rPr>
          <w:rFonts w:ascii="Corbel" w:hAnsi="Corbel"/>
        </w:rPr>
        <w:t>.</w:t>
      </w:r>
    </w:p>
    <w:p w14:paraId="51DAA37E" w14:textId="60FA6164" w:rsidR="003E4BBA" w:rsidRDefault="00D217A1" w:rsidP="00D23A8E">
      <w:pPr>
        <w:spacing w:after="0"/>
        <w:jc w:val="both"/>
        <w:rPr>
          <w:rFonts w:ascii="Corbel" w:hAnsi="Corbel"/>
        </w:rPr>
      </w:pPr>
      <w:r w:rsidRPr="003E4BBA">
        <w:rPr>
          <w:rFonts w:ascii="Corbel" w:hAnsi="Corbel"/>
        </w:rPr>
        <w:t>……………………………………………………………………………………………………………</w:t>
      </w:r>
      <w:r w:rsidR="00D23A8E">
        <w:rPr>
          <w:rFonts w:ascii="Corbel" w:hAnsi="Corbel"/>
        </w:rPr>
        <w:t>…………………………..</w:t>
      </w:r>
    </w:p>
    <w:p w14:paraId="2025DEF2" w14:textId="4BBEF589" w:rsidR="00DD4ACD" w:rsidRPr="003E4BBA" w:rsidRDefault="00D217A1" w:rsidP="00D23A8E">
      <w:pPr>
        <w:spacing w:after="0"/>
        <w:jc w:val="center"/>
        <w:rPr>
          <w:rFonts w:ascii="Corbel" w:hAnsi="Corbel"/>
        </w:rPr>
      </w:pPr>
      <w:r w:rsidRPr="003E4BBA">
        <w:rPr>
          <w:rFonts w:ascii="Corbel" w:hAnsi="Corbel"/>
        </w:rPr>
        <w:t>dokład</w:t>
      </w:r>
      <w:r w:rsidR="00DD4ACD" w:rsidRPr="003E4BBA">
        <w:rPr>
          <w:rFonts w:ascii="Corbel" w:hAnsi="Corbel"/>
        </w:rPr>
        <w:t>na nazwa wydarzenia</w:t>
      </w:r>
      <w:r w:rsidRPr="003E4BBA">
        <w:rPr>
          <w:rFonts w:ascii="Corbel" w:hAnsi="Corbel"/>
        </w:rPr>
        <w:t xml:space="preserve"> (data, miejsce, nazwa wydarzenia)</w:t>
      </w:r>
    </w:p>
    <w:p w14:paraId="5DF7BA63" w14:textId="77777777" w:rsidR="00DD4ACD" w:rsidRPr="003E4BBA" w:rsidRDefault="00DD4ACD" w:rsidP="00D23A8E">
      <w:pPr>
        <w:jc w:val="both"/>
        <w:rPr>
          <w:rFonts w:ascii="Corbel" w:hAnsi="Corbel"/>
        </w:rPr>
      </w:pPr>
    </w:p>
    <w:p w14:paraId="2F3A0601" w14:textId="49C9CE2F" w:rsidR="00DD4ACD" w:rsidRPr="003E4BBA" w:rsidRDefault="00BA62F9" w:rsidP="00D23A8E">
      <w:pPr>
        <w:jc w:val="both"/>
        <w:rPr>
          <w:rFonts w:ascii="Corbel" w:hAnsi="Corbel"/>
        </w:rPr>
      </w:pPr>
      <w:r w:rsidRPr="003E4BBA">
        <w:rPr>
          <w:rFonts w:ascii="Corbel" w:hAnsi="Corbel"/>
        </w:rPr>
        <w:t xml:space="preserve">Podstawą do przetwarzania Pani/Pana danych osobowych jest zgoda na przetwarzanie danych osobowych; </w:t>
      </w:r>
    </w:p>
    <w:p w14:paraId="416896F6" w14:textId="77777777" w:rsidR="00DD4ACD" w:rsidRPr="003E4BBA" w:rsidRDefault="00BA62F9" w:rsidP="00D23A8E">
      <w:pPr>
        <w:jc w:val="both"/>
        <w:rPr>
          <w:rFonts w:ascii="Corbel" w:hAnsi="Corbel"/>
        </w:rPr>
      </w:pPr>
      <w:r w:rsidRPr="003E4BBA">
        <w:rPr>
          <w:rFonts w:ascii="Corbel" w:hAnsi="Corbel"/>
        </w:rPr>
        <w:t xml:space="preserve">Podanie danych jest dobrowolne, jednak konieczne do realizacji celów, do jakich zostały zebrane; </w:t>
      </w:r>
    </w:p>
    <w:p w14:paraId="57191BB8" w14:textId="77777777" w:rsidR="00DD4ACD" w:rsidRPr="003E4BBA" w:rsidRDefault="00BA62F9" w:rsidP="00D23A8E">
      <w:pPr>
        <w:jc w:val="both"/>
        <w:rPr>
          <w:rFonts w:ascii="Corbel" w:hAnsi="Corbel"/>
        </w:rPr>
      </w:pPr>
      <w:r w:rsidRPr="003E4BBA">
        <w:rPr>
          <w:rFonts w:ascii="Corbel" w:hAnsi="Corbel"/>
        </w:rPr>
        <w:t xml:space="preserve">Dane nie będą udostępnianie podmiotom zewnętrznym z wyjątkiem przypadków </w:t>
      </w:r>
      <w:r w:rsidR="00DD4ACD" w:rsidRPr="003E4BBA">
        <w:rPr>
          <w:rFonts w:ascii="Corbel" w:hAnsi="Corbel"/>
        </w:rPr>
        <w:t xml:space="preserve">przewidzianych przepisami prawa; </w:t>
      </w:r>
    </w:p>
    <w:p w14:paraId="0DD90854" w14:textId="7FFFD9D0" w:rsidR="00DD4ACD" w:rsidRPr="003E4BBA" w:rsidRDefault="00BA62F9" w:rsidP="00D23A8E">
      <w:pPr>
        <w:jc w:val="both"/>
        <w:rPr>
          <w:rFonts w:ascii="Corbel" w:hAnsi="Corbel"/>
        </w:rPr>
      </w:pPr>
      <w:r w:rsidRPr="003E4BBA">
        <w:rPr>
          <w:rFonts w:ascii="Corbel" w:hAnsi="Corbel"/>
        </w:rPr>
        <w:t>Dane przechowywan</w:t>
      </w:r>
      <w:r w:rsidR="00DD4ACD" w:rsidRPr="003E4BBA">
        <w:rPr>
          <w:rFonts w:ascii="Corbel" w:hAnsi="Corbel"/>
        </w:rPr>
        <w:t>e będą przez okres publikac</w:t>
      </w:r>
      <w:r w:rsidR="004E1297" w:rsidRPr="003E4BBA">
        <w:rPr>
          <w:rFonts w:ascii="Corbel" w:hAnsi="Corbel"/>
        </w:rPr>
        <w:t xml:space="preserve">ji zdjęć na stronie </w:t>
      </w:r>
      <w:r w:rsidR="004E1297" w:rsidRPr="003E4BBA">
        <w:rPr>
          <w:rFonts w:ascii="Corbel" w:hAnsi="Corbel" w:cs="Times New Roman"/>
        </w:rPr>
        <w:t xml:space="preserve">Wydziału Pedagogiki i Filozofii i </w:t>
      </w:r>
      <w:r w:rsidR="003F0836">
        <w:rPr>
          <w:rFonts w:ascii="Corbel" w:hAnsi="Corbel" w:cs="Times New Roman"/>
        </w:rPr>
        <w:t> </w:t>
      </w:r>
      <w:r w:rsidR="004E1297" w:rsidRPr="003E4BBA">
        <w:rPr>
          <w:rFonts w:ascii="Corbel" w:hAnsi="Corbel" w:cs="Times New Roman"/>
        </w:rPr>
        <w:t>Instytutu Pedagogiki</w:t>
      </w:r>
      <w:r w:rsidR="007F4E96" w:rsidRPr="003E4BBA">
        <w:rPr>
          <w:rFonts w:ascii="Corbel" w:hAnsi="Corbel" w:cs="Times New Roman"/>
        </w:rPr>
        <w:t>/Instytutu Filozofii</w:t>
      </w:r>
      <w:r w:rsidR="004E1297" w:rsidRPr="003E4BBA">
        <w:rPr>
          <w:rFonts w:ascii="Corbel" w:hAnsi="Corbel" w:cs="Times New Roman"/>
        </w:rPr>
        <w:t xml:space="preserve"> ora</w:t>
      </w:r>
      <w:r w:rsidR="003F0836">
        <w:rPr>
          <w:rFonts w:ascii="Corbel" w:hAnsi="Corbel" w:cs="Times New Roman"/>
        </w:rPr>
        <w:t>z F</w:t>
      </w:r>
      <w:r w:rsidR="004E1297" w:rsidRPr="003E4BBA">
        <w:rPr>
          <w:rFonts w:ascii="Corbel" w:hAnsi="Corbel" w:cs="Times New Roman"/>
        </w:rPr>
        <w:t>acebooku Instytutu Pedagogiki</w:t>
      </w:r>
      <w:r w:rsidR="007F4E96" w:rsidRPr="003E4BBA">
        <w:rPr>
          <w:rFonts w:ascii="Corbel" w:hAnsi="Corbel" w:cs="Times New Roman"/>
        </w:rPr>
        <w:t>/Instytutu Filozofii</w:t>
      </w:r>
      <w:r w:rsidR="004E1297" w:rsidRPr="003E4BBA">
        <w:rPr>
          <w:rFonts w:ascii="Corbel" w:hAnsi="Corbel"/>
        </w:rPr>
        <w:t>;</w:t>
      </w:r>
    </w:p>
    <w:p w14:paraId="498A0C49" w14:textId="77777777" w:rsidR="00DD4ACD" w:rsidRPr="003E4BBA" w:rsidRDefault="00BA62F9" w:rsidP="00D23A8E">
      <w:pPr>
        <w:jc w:val="both"/>
        <w:rPr>
          <w:rFonts w:ascii="Corbel" w:hAnsi="Corbel"/>
        </w:rPr>
      </w:pPr>
      <w:r w:rsidRPr="003E4BBA">
        <w:rPr>
          <w:rFonts w:ascii="Corbel" w:hAnsi="Corbel"/>
        </w:rPr>
        <w:t xml:space="preserve">Posiada Pani/Pan prawo dostępu do treści swoich danych oraz prawo do: ich sprostowania, usunięcia, ograniczenia przetwarzania, wniesienia sprzeciwu, prawo do cofnięcia zgody w dowolnym momencie; </w:t>
      </w:r>
    </w:p>
    <w:p w14:paraId="1FF8F11C" w14:textId="3E7FB0B5" w:rsidR="00BA62F9" w:rsidRPr="003E4BBA" w:rsidRDefault="00BA62F9" w:rsidP="00D23A8E">
      <w:pPr>
        <w:jc w:val="both"/>
        <w:rPr>
          <w:rFonts w:ascii="Corbel" w:hAnsi="Corbel"/>
        </w:rPr>
      </w:pPr>
      <w:r w:rsidRPr="003E4BBA">
        <w:rPr>
          <w:rFonts w:ascii="Corbel" w:hAnsi="Corbel"/>
        </w:rPr>
        <w:t>Ma Pani/Pan prawo do wniesienia skargi do Prezesa Urzędu Ochrony Danych Osobowych, gdy uzna Pani/Pan, iż przetwarzanie Pani/Pana danych osobowych narusza przepisy ogólnego r</w:t>
      </w:r>
      <w:r w:rsidR="00DD4ACD" w:rsidRPr="003E4BBA">
        <w:rPr>
          <w:rFonts w:ascii="Corbel" w:hAnsi="Corbel"/>
        </w:rPr>
        <w:t>ozporządzenia o ochronie danych.</w:t>
      </w:r>
    </w:p>
    <w:p w14:paraId="43AAF6DB" w14:textId="10CD0701" w:rsidR="00DD4ACD" w:rsidRPr="003E4BBA" w:rsidRDefault="00DD4ACD" w:rsidP="00D23A8E">
      <w:pPr>
        <w:jc w:val="both"/>
        <w:rPr>
          <w:rFonts w:ascii="Corbel" w:hAnsi="Corbel"/>
        </w:rPr>
      </w:pPr>
    </w:p>
    <w:p w14:paraId="249263DE" w14:textId="02D62388" w:rsidR="00DD4ACD" w:rsidRPr="003E4BBA" w:rsidRDefault="00DD4ACD" w:rsidP="00D23A8E">
      <w:pPr>
        <w:ind w:firstLine="4962"/>
        <w:jc w:val="both"/>
        <w:rPr>
          <w:rFonts w:ascii="Corbel" w:hAnsi="Corbel"/>
        </w:rPr>
      </w:pPr>
      <w:r w:rsidRPr="003E4BBA">
        <w:rPr>
          <w:rFonts w:ascii="Corbel" w:hAnsi="Corbel"/>
        </w:rPr>
        <w:t>………………………………………………..</w:t>
      </w:r>
    </w:p>
    <w:p w14:paraId="6C1DDC67" w14:textId="25D3CF70" w:rsidR="00DD4ACD" w:rsidRPr="003E4BBA" w:rsidRDefault="00DD4ACD" w:rsidP="00D23A8E">
      <w:pPr>
        <w:ind w:firstLine="4962"/>
        <w:jc w:val="both"/>
        <w:rPr>
          <w:rFonts w:ascii="Corbel" w:hAnsi="Corbel"/>
        </w:rPr>
      </w:pPr>
      <w:r w:rsidRPr="003E4BBA">
        <w:rPr>
          <w:rFonts w:ascii="Corbel" w:hAnsi="Corbel"/>
        </w:rPr>
        <w:t xml:space="preserve">                   data, czytelny podpis</w:t>
      </w:r>
    </w:p>
    <w:p w14:paraId="6A5CD360" w14:textId="77777777" w:rsidR="005372B1" w:rsidRPr="003E4BBA" w:rsidRDefault="005372B1" w:rsidP="00D23A8E">
      <w:pPr>
        <w:jc w:val="both"/>
        <w:rPr>
          <w:rFonts w:ascii="Corbel" w:hAnsi="Corbel"/>
        </w:rPr>
      </w:pPr>
    </w:p>
    <w:sectPr w:rsidR="005372B1" w:rsidRPr="003E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F9"/>
    <w:rsid w:val="001352F8"/>
    <w:rsid w:val="003E4BBA"/>
    <w:rsid w:val="003F0836"/>
    <w:rsid w:val="004E1297"/>
    <w:rsid w:val="005372B1"/>
    <w:rsid w:val="005657F8"/>
    <w:rsid w:val="005C6E6E"/>
    <w:rsid w:val="00707505"/>
    <w:rsid w:val="007E4C6E"/>
    <w:rsid w:val="007F4E96"/>
    <w:rsid w:val="00AC2034"/>
    <w:rsid w:val="00BA62F9"/>
    <w:rsid w:val="00C643A0"/>
    <w:rsid w:val="00D217A1"/>
    <w:rsid w:val="00D23A8E"/>
    <w:rsid w:val="00DD4ACD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16F8"/>
  <w15:chartTrackingRefBased/>
  <w15:docId w15:val="{A4C61002-BD20-46B9-AE0C-BF35C247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62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62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62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62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62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62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62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62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62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62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62F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4A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Lib</dc:creator>
  <cp:keywords/>
  <dc:description/>
  <cp:lastModifiedBy>Dziekanat11</cp:lastModifiedBy>
  <cp:revision>9</cp:revision>
  <dcterms:created xsi:type="dcterms:W3CDTF">2025-03-10T12:03:00Z</dcterms:created>
  <dcterms:modified xsi:type="dcterms:W3CDTF">2025-04-08T09:15:00Z</dcterms:modified>
</cp:coreProperties>
</file>